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79E" w:rsidRDefault="005B150D">
      <w:r>
        <w:t>2014-08-26</w:t>
      </w:r>
    </w:p>
    <w:p w:rsidR="004B1D0D" w:rsidRDefault="004B1D0D" w:rsidP="004B1D0D">
      <w:pPr>
        <w:pStyle w:val="Title"/>
      </w:pPr>
      <w:r>
        <w:t>Minnesanteckningar</w:t>
      </w:r>
    </w:p>
    <w:p w:rsidR="005B150D" w:rsidRDefault="005B150D" w:rsidP="005B150D">
      <w:pPr>
        <w:pStyle w:val="Subtitle"/>
      </w:pPr>
      <w:r>
        <w:t>Styrelsen informerar</w:t>
      </w:r>
    </w:p>
    <w:p w:rsidR="005B150D" w:rsidRDefault="005B150D" w:rsidP="005B150D">
      <w:r>
        <w:t>Häfte med hockeyregler har utökats till hockeybibeln och ska läggas ut på hemsidan och tryckas till spelarna.</w:t>
      </w:r>
    </w:p>
    <w:p w:rsidR="005B150D" w:rsidRDefault="005B150D" w:rsidP="005B150D">
      <w:r>
        <w:t xml:space="preserve">Medlemsavgift 250 och </w:t>
      </w:r>
      <w:proofErr w:type="spellStart"/>
      <w:r>
        <w:t>deltagaravg</w:t>
      </w:r>
      <w:proofErr w:type="spellEnd"/>
      <w:r>
        <w:t xml:space="preserve"> 1550 </w:t>
      </w:r>
      <w:proofErr w:type="gramStart"/>
      <w:r>
        <w:t>.Vill</w:t>
      </w:r>
      <w:proofErr w:type="gramEnd"/>
      <w:r>
        <w:t xml:space="preserve"> man ha familjemedlemskap så fyller man i en blankett med personnr som lämnades ut på mötet.</w:t>
      </w:r>
      <w:r w:rsidR="000A2422">
        <w:t xml:space="preserve"> Familj kostar 500kr.</w:t>
      </w:r>
    </w:p>
    <w:p w:rsidR="005B150D" w:rsidRDefault="005B150D" w:rsidP="005B150D">
      <w:r>
        <w:t>Försäljningsmål borttaget – nu gäller allt som vi drar in på cupen och våra kafeteriaveckor som betalning till klubben.</w:t>
      </w:r>
    </w:p>
    <w:p w:rsidR="005B150D" w:rsidRDefault="00DF4B80" w:rsidP="005B150D">
      <w:r>
        <w:t>Företagshockey kostar 18000 för ett företag (80/20 gäller)</w:t>
      </w:r>
    </w:p>
    <w:p w:rsidR="00DF4B80" w:rsidRDefault="00DF4B80" w:rsidP="00DF4B80">
      <w:pPr>
        <w:pStyle w:val="Subtitle"/>
      </w:pPr>
      <w:r>
        <w:t>Kläder</w:t>
      </w:r>
    </w:p>
    <w:p w:rsidR="00DF4B80" w:rsidRPr="00DF4B80" w:rsidRDefault="00DF4B80" w:rsidP="00DF4B80">
      <w:r>
        <w:t xml:space="preserve">Inga nya overaller för hela laget, men man kan köpa från </w:t>
      </w:r>
      <w:proofErr w:type="gramStart"/>
      <w:r>
        <w:t>Intersport  grejer</w:t>
      </w:r>
      <w:proofErr w:type="gramEnd"/>
      <w:r>
        <w:t xml:space="preserve"> </w:t>
      </w:r>
      <w:r w:rsidR="00045B27">
        <w:t xml:space="preserve">till </w:t>
      </w:r>
      <w:r>
        <w:t>klubbpriser. Info kommer kontinuerligt. Intersport ska satsa på hockeyn nu.</w:t>
      </w:r>
    </w:p>
    <w:p w:rsidR="00045B27" w:rsidRDefault="00045B27" w:rsidP="00045B27">
      <w:pPr>
        <w:pStyle w:val="Subtitle"/>
      </w:pPr>
      <w:r>
        <w:t>Målvaktsansvarig</w:t>
      </w:r>
    </w:p>
    <w:p w:rsidR="00045B27" w:rsidRPr="00045B27" w:rsidRDefault="002A01BC" w:rsidP="00045B27">
      <w:r>
        <w:t>Alla lag ska ha målvaktsansvar</w:t>
      </w:r>
      <w:r w:rsidR="000A2422">
        <w:t>iga</w:t>
      </w:r>
      <w:r>
        <w:t>. Mer info kommer</w:t>
      </w:r>
      <w:r w:rsidR="000A2422">
        <w:t xml:space="preserve"> senare.</w:t>
      </w:r>
    </w:p>
    <w:p w:rsidR="002A01BC" w:rsidRDefault="002A01BC" w:rsidP="002A01BC">
      <w:pPr>
        <w:pStyle w:val="Subtitle"/>
      </w:pPr>
      <w:r>
        <w:t>Ismaskinförare</w:t>
      </w:r>
    </w:p>
    <w:p w:rsidR="002A01BC" w:rsidRPr="00045B27" w:rsidRDefault="002A01BC" w:rsidP="002A01BC">
      <w:r>
        <w:t>Albins mamma och Melkers pappa fortsätter</w:t>
      </w:r>
      <w:r w:rsidR="00AC4CA7">
        <w:t>. Skulle vara bra med någon till</w:t>
      </w:r>
      <w:r w:rsidR="000A2422">
        <w:t xml:space="preserve"> </w:t>
      </w:r>
      <w:proofErr w:type="spellStart"/>
      <w:r w:rsidR="000A2422">
        <w:t>friträning</w:t>
      </w:r>
      <w:proofErr w:type="spellEnd"/>
      <w:r w:rsidR="000A2422">
        <w:t xml:space="preserve"> gäller</w:t>
      </w:r>
    </w:p>
    <w:p w:rsidR="002A01BC" w:rsidRDefault="002A01BC" w:rsidP="002A01BC">
      <w:pPr>
        <w:pStyle w:val="Subtitle"/>
      </w:pPr>
      <w:r>
        <w:t>Egna cuper</w:t>
      </w:r>
    </w:p>
    <w:p w:rsidR="00045B27" w:rsidRDefault="002A01BC" w:rsidP="002A01BC">
      <w:r>
        <w:t xml:space="preserve">Vi ska arrangera Tommy Sjödin cup och sedan </w:t>
      </w:r>
      <w:r w:rsidR="00AC4CA7">
        <w:t>köra Intersport cup själv.</w:t>
      </w:r>
      <w:r w:rsidR="000A2422">
        <w:t xml:space="preserve"> Alla behöver hjälpa till på cuperna.</w:t>
      </w:r>
    </w:p>
    <w:p w:rsidR="002A01BC" w:rsidRDefault="002A01BC" w:rsidP="002A01BC">
      <w:pPr>
        <w:pStyle w:val="Subtitle"/>
      </w:pPr>
      <w:r>
        <w:t>cuper</w:t>
      </w:r>
    </w:p>
    <w:p w:rsidR="002A01BC" w:rsidRDefault="002A01BC" w:rsidP="002A01BC">
      <w:r>
        <w:t xml:space="preserve">Vi kommer inte att åka alla på alla cuper, förutom </w:t>
      </w:r>
      <w:proofErr w:type="spellStart"/>
      <w:r>
        <w:t>Vermlands</w:t>
      </w:r>
      <w:proofErr w:type="spellEnd"/>
      <w:r>
        <w:t xml:space="preserve"> Trophy på sportlovet</w:t>
      </w:r>
      <w:r w:rsidR="00AC4CA7">
        <w:t xml:space="preserve"> och våra egna där alla är med.</w:t>
      </w:r>
    </w:p>
    <w:p w:rsidR="00AC4CA7" w:rsidRDefault="00AC4CA7" w:rsidP="002A01BC">
      <w:proofErr w:type="spellStart"/>
      <w:r>
        <w:t>Turex</w:t>
      </w:r>
      <w:proofErr w:type="spellEnd"/>
      <w:r>
        <w:t xml:space="preserve"> cup är en AAA cup och då kommer vi att åka med 15 personer. De som inte åker på den kommer att åka på de andra cuperna. Grabbarna kommer att sova på </w:t>
      </w:r>
      <w:proofErr w:type="spellStart"/>
      <w:r>
        <w:t>Freddes</w:t>
      </w:r>
      <w:proofErr w:type="spellEnd"/>
      <w:r>
        <w:t xml:space="preserve"> kontor.</w:t>
      </w:r>
    </w:p>
    <w:p w:rsidR="00AC4CA7" w:rsidRDefault="00AC4CA7" w:rsidP="002A01BC">
      <w:r>
        <w:t xml:space="preserve">Eventuellt kommer vi att anmäla oss till en vår cup </w:t>
      </w:r>
      <w:r w:rsidR="00894E48">
        <w:t>också</w:t>
      </w:r>
      <w:r w:rsidR="00477BDE">
        <w:t>, Kolla igenom cuperna och meddela ledarna om ni inte kan vara med någon</w:t>
      </w:r>
    </w:p>
    <w:p w:rsidR="00894E48" w:rsidRDefault="00477BDE" w:rsidP="002A01BC">
      <w:r w:rsidRPr="00477BDE">
        <w:lastRenderedPageBreak/>
        <w:drawing>
          <wp:inline distT="0" distB="0" distL="0" distR="0" wp14:anchorId="54D6F822" wp14:editId="55FA18E0">
            <wp:extent cx="5760720" cy="10558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1055860"/>
                    </a:xfrm>
                    <a:prstGeom prst="rect">
                      <a:avLst/>
                    </a:prstGeom>
                    <a:noFill/>
                    <a:ln>
                      <a:noFill/>
                    </a:ln>
                  </pic:spPr>
                </pic:pic>
              </a:graphicData>
            </a:graphic>
          </wp:inline>
        </w:drawing>
      </w:r>
    </w:p>
    <w:p w:rsidR="00894E48" w:rsidRDefault="00894E48" w:rsidP="00894E48">
      <w:pPr>
        <w:pStyle w:val="Subtitle"/>
      </w:pPr>
      <w:r>
        <w:t>Matcher</w:t>
      </w:r>
    </w:p>
    <w:p w:rsidR="00894E48" w:rsidRDefault="00894E48" w:rsidP="00894E48">
      <w:r>
        <w:t>3*15 minuters matcher, flygande byten</w:t>
      </w:r>
    </w:p>
    <w:p w:rsidR="00894E48" w:rsidRDefault="00894E48" w:rsidP="00894E48"/>
    <w:p w:rsidR="00894E48" w:rsidRPr="00894E48" w:rsidRDefault="00D57557" w:rsidP="00894E48">
      <w:r>
        <w:t xml:space="preserve">Under matcherna så turas Mårten och Lukas mamma om att sköta kafeterian. Om de inte kan så kommer någon annan behöva hjälpa till. Vi behöver 4 </w:t>
      </w:r>
      <w:proofErr w:type="spellStart"/>
      <w:r>
        <w:t>pers</w:t>
      </w:r>
      <w:proofErr w:type="spellEnd"/>
      <w:r>
        <w:t xml:space="preserve"> till sekretariat och musik. Det är några som inte har något emot att sitta i sekretariatet men vi delar ändå upp ett schema där man får en match tilldelad. Kan man så kontaktar man någon annan.</w:t>
      </w:r>
      <w:bookmarkStart w:id="0" w:name="_GoBack"/>
      <w:bookmarkEnd w:id="0"/>
    </w:p>
    <w:p w:rsidR="00477BDE" w:rsidRDefault="00477BDE" w:rsidP="00AC4CA7">
      <w:pPr>
        <w:pStyle w:val="Subtitle"/>
      </w:pPr>
    </w:p>
    <w:p w:rsidR="00AC4CA7" w:rsidRDefault="00AC4CA7" w:rsidP="00AC4CA7">
      <w:pPr>
        <w:pStyle w:val="Subtitle"/>
      </w:pPr>
      <w:r>
        <w:t>Träningar</w:t>
      </w:r>
    </w:p>
    <w:p w:rsidR="00AC4CA7" w:rsidRDefault="00AC4CA7" w:rsidP="002A01BC">
      <w:r>
        <w:t>Vi kommer att ha två egna träningar i veckan och sedan en del delade. Fast schema kommer från vecka 38</w:t>
      </w:r>
    </w:p>
    <w:p w:rsidR="002A01BC" w:rsidRDefault="002A01BC" w:rsidP="002A01BC">
      <w:pPr>
        <w:pStyle w:val="Subtitle"/>
      </w:pPr>
      <w:r>
        <w:t>Lotterier</w:t>
      </w:r>
    </w:p>
    <w:p w:rsidR="002A01BC" w:rsidRPr="00045B27" w:rsidRDefault="00AC4CA7" w:rsidP="002A01BC">
      <w:r>
        <w:t>Vi får 80/20 för pengarna för lotterier som vi anordnar under våra cuper.</w:t>
      </w:r>
    </w:p>
    <w:p w:rsidR="00045B27" w:rsidRDefault="00045B27" w:rsidP="00045B27">
      <w:pPr>
        <w:pStyle w:val="Subtitle"/>
      </w:pPr>
      <w:proofErr w:type="spellStart"/>
      <w:r>
        <w:t>Cafeansvarig</w:t>
      </w:r>
      <w:proofErr w:type="spellEnd"/>
    </w:p>
    <w:p w:rsidR="00045B27" w:rsidRDefault="00045B27" w:rsidP="00045B27">
      <w:r>
        <w:t>Anna fortsätter som ansvarig.</w:t>
      </w:r>
    </w:p>
    <w:p w:rsidR="00045B27" w:rsidRDefault="00045B27" w:rsidP="00045B27">
      <w:r>
        <w:t>Man kan köps ut sig för 1200kr</w:t>
      </w:r>
    </w:p>
    <w:p w:rsidR="00045B27" w:rsidRPr="0052332E" w:rsidRDefault="00045B27" w:rsidP="00045B27">
      <w:pPr>
        <w:rPr>
          <w:b/>
        </w:rPr>
      </w:pPr>
      <w:r>
        <w:t xml:space="preserve">Vi ska ha hand om vecka 42, 51 och 10 samt </w:t>
      </w:r>
      <w:proofErr w:type="gramStart"/>
      <w:r>
        <w:t>söndag  v12</w:t>
      </w:r>
      <w:proofErr w:type="gramEnd"/>
      <w:r>
        <w:t xml:space="preserve">. </w:t>
      </w:r>
      <w:r w:rsidRPr="0052332E">
        <w:rPr>
          <w:b/>
        </w:rPr>
        <w:t>Meddela Anna så fort som möjligt om det är dagar och veckor som absolut inte funkar.</w:t>
      </w:r>
    </w:p>
    <w:p w:rsidR="005B150D" w:rsidRDefault="005B150D" w:rsidP="004B1D0D">
      <w:pPr>
        <w:pStyle w:val="Subtitle"/>
      </w:pPr>
    </w:p>
    <w:p w:rsidR="003F3473" w:rsidRDefault="00184021" w:rsidP="003F3473">
      <w:pPr>
        <w:pStyle w:val="Subtitle"/>
      </w:pPr>
      <w:r>
        <w:t>Grabbarnas medverkan i lag -03</w:t>
      </w:r>
    </w:p>
    <w:p w:rsidR="00C13FFB" w:rsidRDefault="00AC4CA7" w:rsidP="00C13FFB">
      <w:r>
        <w:t>03:orna kommer att behöva folk på träningarna och de kommer att behöva låna spelare</w:t>
      </w:r>
      <w:r w:rsidR="0052332E">
        <w:t xml:space="preserve"> både på träningar </w:t>
      </w:r>
      <w:proofErr w:type="gramStart"/>
      <w:r w:rsidR="0052332E">
        <w:t>och</w:t>
      </w:r>
      <w:proofErr w:type="gramEnd"/>
      <w:r w:rsidR="0052332E">
        <w:t xml:space="preserve"> matcher</w:t>
      </w:r>
      <w:r>
        <w:t>. De som spelar</w:t>
      </w:r>
      <w:r w:rsidR="0052332E">
        <w:t xml:space="preserve"> med 03:orna får stå över 04:a matchen samma tid.</w:t>
      </w:r>
    </w:p>
    <w:p w:rsidR="00E72C32" w:rsidRDefault="00E72C32" w:rsidP="00184021">
      <w:pPr>
        <w:pStyle w:val="Subtitle"/>
        <w:rPr>
          <w:rFonts w:asciiTheme="minorHAnsi" w:eastAsiaTheme="minorHAnsi" w:hAnsiTheme="minorHAnsi" w:cstheme="minorBidi"/>
          <w:i w:val="0"/>
          <w:iCs w:val="0"/>
          <w:color w:val="auto"/>
          <w:spacing w:val="0"/>
          <w:sz w:val="22"/>
          <w:szCs w:val="22"/>
        </w:rPr>
      </w:pPr>
    </w:p>
    <w:sectPr w:rsidR="00E72C32">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DF7" w:rsidRDefault="00EC0DF7" w:rsidP="00184021">
      <w:pPr>
        <w:spacing w:after="0" w:line="240" w:lineRule="auto"/>
      </w:pPr>
      <w:r>
        <w:separator/>
      </w:r>
    </w:p>
  </w:endnote>
  <w:endnote w:type="continuationSeparator" w:id="0">
    <w:p w:rsidR="00EC0DF7" w:rsidRDefault="00EC0DF7" w:rsidP="00184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DF7" w:rsidRDefault="00EC0DF7" w:rsidP="00184021">
      <w:pPr>
        <w:spacing w:after="0" w:line="240" w:lineRule="auto"/>
      </w:pPr>
      <w:r>
        <w:separator/>
      </w:r>
    </w:p>
  </w:footnote>
  <w:footnote w:type="continuationSeparator" w:id="0">
    <w:p w:rsidR="00EC0DF7" w:rsidRDefault="00EC0DF7" w:rsidP="001840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021" w:rsidRDefault="00184021" w:rsidP="00184021">
    <w:pPr>
      <w:pStyle w:val="Header"/>
      <w:jc w:val="right"/>
    </w:pPr>
    <w:r>
      <w:rPr>
        <w:noProof/>
        <w:lang w:eastAsia="sv-SE"/>
      </w:rPr>
      <w:drawing>
        <wp:inline distT="0" distB="0" distL="0" distR="0">
          <wp:extent cx="1265274" cy="6192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39" cy="62001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55C3D"/>
    <w:multiLevelType w:val="hybridMultilevel"/>
    <w:tmpl w:val="16CA868C"/>
    <w:lvl w:ilvl="0" w:tplc="A980342E">
      <w:start w:val="2012"/>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D0D"/>
    <w:rsid w:val="00045B27"/>
    <w:rsid w:val="000A2422"/>
    <w:rsid w:val="000C78D6"/>
    <w:rsid w:val="00142DD9"/>
    <w:rsid w:val="00155403"/>
    <w:rsid w:val="00184021"/>
    <w:rsid w:val="002461E6"/>
    <w:rsid w:val="002A01BC"/>
    <w:rsid w:val="003968EE"/>
    <w:rsid w:val="003E000C"/>
    <w:rsid w:val="003F3473"/>
    <w:rsid w:val="00477BDE"/>
    <w:rsid w:val="004B1D0D"/>
    <w:rsid w:val="004E0FF0"/>
    <w:rsid w:val="0052332E"/>
    <w:rsid w:val="005B150D"/>
    <w:rsid w:val="005B1E58"/>
    <w:rsid w:val="005B340F"/>
    <w:rsid w:val="0060071F"/>
    <w:rsid w:val="00686DA0"/>
    <w:rsid w:val="00764393"/>
    <w:rsid w:val="00894E48"/>
    <w:rsid w:val="00AC4CA7"/>
    <w:rsid w:val="00B65ACE"/>
    <w:rsid w:val="00C13FFB"/>
    <w:rsid w:val="00C76650"/>
    <w:rsid w:val="00D42CF4"/>
    <w:rsid w:val="00D57557"/>
    <w:rsid w:val="00DF4B80"/>
    <w:rsid w:val="00E4143C"/>
    <w:rsid w:val="00E72C32"/>
    <w:rsid w:val="00E955D0"/>
    <w:rsid w:val="00EC0D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B1D0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B1D0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B1D0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B1D0D"/>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B65ACE"/>
    <w:pPr>
      <w:ind w:left="720"/>
      <w:contextualSpacing/>
    </w:pPr>
  </w:style>
  <w:style w:type="character" w:styleId="Hyperlink">
    <w:name w:val="Hyperlink"/>
    <w:basedOn w:val="DefaultParagraphFont"/>
    <w:uiPriority w:val="99"/>
    <w:unhideWhenUsed/>
    <w:rsid w:val="00184021"/>
    <w:rPr>
      <w:color w:val="0000FF" w:themeColor="hyperlink"/>
      <w:u w:val="single"/>
    </w:rPr>
  </w:style>
  <w:style w:type="paragraph" w:styleId="Header">
    <w:name w:val="header"/>
    <w:basedOn w:val="Normal"/>
    <w:link w:val="HeaderChar"/>
    <w:uiPriority w:val="99"/>
    <w:unhideWhenUsed/>
    <w:rsid w:val="001840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184021"/>
  </w:style>
  <w:style w:type="paragraph" w:styleId="Footer">
    <w:name w:val="footer"/>
    <w:basedOn w:val="Normal"/>
    <w:link w:val="FooterChar"/>
    <w:uiPriority w:val="99"/>
    <w:unhideWhenUsed/>
    <w:rsid w:val="001840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184021"/>
  </w:style>
  <w:style w:type="paragraph" w:styleId="BalloonText">
    <w:name w:val="Balloon Text"/>
    <w:basedOn w:val="Normal"/>
    <w:link w:val="BalloonTextChar"/>
    <w:uiPriority w:val="99"/>
    <w:semiHidden/>
    <w:unhideWhenUsed/>
    <w:rsid w:val="00184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0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B1D0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B1D0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B1D0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B1D0D"/>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B65ACE"/>
    <w:pPr>
      <w:ind w:left="720"/>
      <w:contextualSpacing/>
    </w:pPr>
  </w:style>
  <w:style w:type="character" w:styleId="Hyperlink">
    <w:name w:val="Hyperlink"/>
    <w:basedOn w:val="DefaultParagraphFont"/>
    <w:uiPriority w:val="99"/>
    <w:unhideWhenUsed/>
    <w:rsid w:val="00184021"/>
    <w:rPr>
      <w:color w:val="0000FF" w:themeColor="hyperlink"/>
      <w:u w:val="single"/>
    </w:rPr>
  </w:style>
  <w:style w:type="paragraph" w:styleId="Header">
    <w:name w:val="header"/>
    <w:basedOn w:val="Normal"/>
    <w:link w:val="HeaderChar"/>
    <w:uiPriority w:val="99"/>
    <w:unhideWhenUsed/>
    <w:rsid w:val="001840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184021"/>
  </w:style>
  <w:style w:type="paragraph" w:styleId="Footer">
    <w:name w:val="footer"/>
    <w:basedOn w:val="Normal"/>
    <w:link w:val="FooterChar"/>
    <w:uiPriority w:val="99"/>
    <w:unhideWhenUsed/>
    <w:rsid w:val="001840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184021"/>
  </w:style>
  <w:style w:type="paragraph" w:styleId="BalloonText">
    <w:name w:val="Balloon Text"/>
    <w:basedOn w:val="Normal"/>
    <w:link w:val="BalloonTextChar"/>
    <w:uiPriority w:val="99"/>
    <w:semiHidden/>
    <w:unhideWhenUsed/>
    <w:rsid w:val="00184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0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380</Words>
  <Characters>2019</Characters>
  <Application>Microsoft Office Word</Application>
  <DocSecurity>0</DocSecurity>
  <Lines>16</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MANPOWER</Company>
  <LinksUpToDate>false</LinksUpToDate>
  <CharactersWithSpaces>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 Reidler</dc:creator>
  <cp:lastModifiedBy>Claes Nilsson</cp:lastModifiedBy>
  <cp:revision>9</cp:revision>
  <dcterms:created xsi:type="dcterms:W3CDTF">2014-08-26T16:42:00Z</dcterms:created>
  <dcterms:modified xsi:type="dcterms:W3CDTF">2014-08-26T18:24:00Z</dcterms:modified>
</cp:coreProperties>
</file>