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12" w:rsidRPr="00BD5412" w:rsidRDefault="00BD5412" w:rsidP="00BD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24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BD5412">
        <w:rPr>
          <w:rFonts w:ascii="Helvetica" w:eastAsia="Times New Roman" w:hAnsi="Helvetica" w:cs="Helvetica"/>
          <w:b/>
          <w:bCs/>
          <w:color w:val="4F5C64"/>
          <w:sz w:val="20"/>
          <w:szCs w:val="20"/>
          <w:lang w:eastAsia="sv-SE"/>
        </w:rPr>
        <w:t>Anmälan till träning/match</w:t>
      </w:r>
    </w:p>
    <w:p w:rsidR="00BD5412" w:rsidRPr="00BD5412" w:rsidRDefault="00BD5412" w:rsidP="00BD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BD5412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Hej!</w:t>
      </w:r>
    </w:p>
    <w:p w:rsidR="00BD5412" w:rsidRPr="00BD5412" w:rsidRDefault="00BD5412" w:rsidP="00BD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</w:p>
    <w:p w:rsidR="00BD5412" w:rsidRPr="00BD5412" w:rsidRDefault="00BD5412" w:rsidP="00BD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BD5412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Vi vill gärna tydliggöra lite vad som gäller vid anmälan (frånvaro/närvaro) till både match och träning.</w:t>
      </w:r>
    </w:p>
    <w:p w:rsidR="00BD5412" w:rsidRPr="00BD5412" w:rsidRDefault="00BD5412" w:rsidP="00BD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</w:p>
    <w:p w:rsidR="00BD5412" w:rsidRPr="00A616F0" w:rsidRDefault="00BD5412" w:rsidP="00BD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b/>
          <w:color w:val="4F5C64"/>
          <w:sz w:val="32"/>
          <w:szCs w:val="32"/>
          <w:lang w:eastAsia="sv-SE"/>
        </w:rPr>
      </w:pPr>
      <w:r w:rsidRPr="00A616F0">
        <w:rPr>
          <w:rFonts w:ascii="Helvetica" w:eastAsia="Times New Roman" w:hAnsi="Helvetica" w:cs="Helvetica"/>
          <w:b/>
          <w:color w:val="4F5C64"/>
          <w:sz w:val="32"/>
          <w:szCs w:val="32"/>
          <w:lang w:eastAsia="sv-SE"/>
        </w:rPr>
        <w:t>Träning:</w:t>
      </w:r>
    </w:p>
    <w:p w:rsidR="00BD5412" w:rsidRPr="00BD5412" w:rsidRDefault="00BD5412" w:rsidP="00BD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BD5412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Kallelse till träning skickas ut via mail från Laget.se. Där svarar ni (både ledare och föräldrar) om ert </w:t>
      </w:r>
      <w:r w:rsidR="00A616F0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barn KAN eller INTE </w:t>
      </w:r>
      <w:r w:rsidRPr="00BD5412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komma till aktuell träning.</w:t>
      </w:r>
    </w:p>
    <w:p w:rsidR="00BD5412" w:rsidRPr="00BD5412" w:rsidRDefault="00BD5412" w:rsidP="00BD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BD5412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Det går ALLTID att ändra sin anmälan ända fram till träningens start, </w:t>
      </w:r>
      <w:proofErr w:type="gramStart"/>
      <w:r w:rsidRPr="00BD5412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dvs</w:t>
      </w:r>
      <w:proofErr w:type="gramEnd"/>
      <w:r w:rsidRPr="00BD5412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om tex ert barn blir sjukt så loggar ni in på Laget.se, klickar på aktuell aktivitet och där anmäler frånvaro (klickar på "Kommer ej"). Frånvaro meddelas alltså inte via SMS.</w:t>
      </w:r>
    </w:p>
    <w:p w:rsidR="00BD5412" w:rsidRPr="00BD5412" w:rsidRDefault="00BD5412" w:rsidP="00BD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BD5412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För oss ledare är det viktigt att ni för VARJE träning anmäler frånvaro/närvaro. Dels så hänger antalet spelare på hur</w:t>
      </w:r>
      <w:r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</w:t>
      </w:r>
      <w:r w:rsidRPr="00BD5412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m</w:t>
      </w:r>
      <w:r w:rsidR="00A616F0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ånga tränare vi bör vara</w:t>
      </w:r>
      <w:r w:rsidRPr="00BD5412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, men först och främst så är det avgörande för vårt val av övningar vilket vi tränare vill kunna planera i god tid.</w:t>
      </w:r>
      <w:r w:rsidR="004B78C2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Dessutom underlättar det vår närvaroregistrering som i nästa steg genererar närv</w:t>
      </w:r>
      <w:r w:rsidR="00A616F0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aropengar till klubben, VIKTIGT!</w:t>
      </w:r>
      <w:r w:rsidR="004B78C2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!</w:t>
      </w:r>
    </w:p>
    <w:p w:rsidR="00BD5412" w:rsidRPr="00BD5412" w:rsidRDefault="00BD5412" w:rsidP="00BD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</w:p>
    <w:p w:rsidR="00BD5412" w:rsidRPr="00A616F0" w:rsidRDefault="00BD5412" w:rsidP="00BD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b/>
          <w:color w:val="4F5C64"/>
          <w:sz w:val="32"/>
          <w:szCs w:val="32"/>
          <w:lang w:eastAsia="sv-SE"/>
        </w:rPr>
      </w:pPr>
      <w:r w:rsidRPr="00A616F0">
        <w:rPr>
          <w:rFonts w:ascii="Helvetica" w:eastAsia="Times New Roman" w:hAnsi="Helvetica" w:cs="Helvetica"/>
          <w:b/>
          <w:color w:val="4F5C64"/>
          <w:sz w:val="32"/>
          <w:szCs w:val="32"/>
          <w:lang w:eastAsia="sv-SE"/>
        </w:rPr>
        <w:t>Match:</w:t>
      </w:r>
    </w:p>
    <w:p w:rsidR="00BD5412" w:rsidRPr="00BD5412" w:rsidRDefault="00BD5412" w:rsidP="00BD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BD5412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Liknande mail (som till träning) går ut till alla från Laget.se. Skillnaden är dock att dessa mail endast är intresseanmälan,</w:t>
      </w:r>
      <w:r w:rsidR="00A616F0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</w:t>
      </w:r>
      <w:r w:rsidRPr="00BD5412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inte en ren kallelse. </w:t>
      </w:r>
    </w:p>
    <w:p w:rsidR="00BD5412" w:rsidRPr="00BD5412" w:rsidRDefault="00BD5412" w:rsidP="00BD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BD5412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När sedan alla anmält frånvaro eller närvaro så blir det mycket enklare för oss ledare att se vilka spelare som är </w:t>
      </w:r>
      <w:r w:rsidR="001A4576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tillgängliga till matcher</w:t>
      </w:r>
      <w:r w:rsidRPr="00BD5412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, och sedan i god tid göra lagindelningen och s</w:t>
      </w:r>
      <w:r w:rsidR="00B12DC9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k</w:t>
      </w:r>
      <w:r w:rsidRPr="00BD5412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icka ut den "riktiga" matchkallelsen via mail och som nyhet på första sidan på Laget.se.</w:t>
      </w:r>
    </w:p>
    <w:p w:rsidR="00BD5412" w:rsidRPr="00BD5412" w:rsidRDefault="00BD5412" w:rsidP="00BD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</w:p>
    <w:p w:rsidR="00BD5412" w:rsidRPr="00BD5412" w:rsidRDefault="00BD5412" w:rsidP="00BD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BD5412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Hoppas detta gjort det lite tydligare för er, och att om vi alla sköter detta på ett bra sätt så underlättar det arbetet avsevärt för oss ledare!</w:t>
      </w:r>
    </w:p>
    <w:p w:rsidR="001A4576" w:rsidRDefault="001A4576"/>
    <w:p w:rsidR="004B78C2" w:rsidRDefault="001A4576">
      <w:r>
        <w:t xml:space="preserve">Exempelbild, </w:t>
      </w:r>
      <w:r w:rsidR="00A67775">
        <w:t xml:space="preserve">från </w:t>
      </w:r>
      <w:r>
        <w:t>annan idrott med arbetsmetodiken är densamma för TNIS,</w:t>
      </w:r>
      <w:r w:rsidR="00A67775">
        <w:t xml:space="preserve"> på hur nyheten kommer att se ut:</w:t>
      </w:r>
    </w:p>
    <w:p w:rsidR="004B78C2" w:rsidRDefault="004B78C2"/>
    <w:p w:rsidR="004B78C2" w:rsidRDefault="004B78C2">
      <w:r>
        <w:rPr>
          <w:noProof/>
          <w:lang w:eastAsia="sv-SE"/>
        </w:rPr>
        <w:drawing>
          <wp:inline distT="0" distB="0" distL="0" distR="0" wp14:anchorId="7F660F8A" wp14:editId="72D2F077">
            <wp:extent cx="5760475" cy="26289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2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78C2" w:rsidRDefault="004B78C2"/>
    <w:sectPr w:rsidR="004B7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412"/>
    <w:rsid w:val="0003437D"/>
    <w:rsid w:val="001A4576"/>
    <w:rsid w:val="004B78C2"/>
    <w:rsid w:val="008C3461"/>
    <w:rsid w:val="00A616F0"/>
    <w:rsid w:val="00A67775"/>
    <w:rsid w:val="00B12DC9"/>
    <w:rsid w:val="00BD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B7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7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B7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7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Kove Hellgren</dc:creator>
  <cp:lastModifiedBy>Kove Hellgren</cp:lastModifiedBy>
  <cp:revision>2</cp:revision>
  <dcterms:created xsi:type="dcterms:W3CDTF">2019-05-02T13:06:00Z</dcterms:created>
  <dcterms:modified xsi:type="dcterms:W3CDTF">2019-05-02T13:06:00Z</dcterms:modified>
</cp:coreProperties>
</file>