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B3" w:rsidRDefault="00B16AB3" w:rsidP="00532D32">
      <w:pPr>
        <w:jc w:val="center"/>
      </w:pPr>
    </w:p>
    <w:p w:rsidR="00532D32" w:rsidRDefault="00532D32" w:rsidP="00532D32">
      <w:pPr>
        <w:jc w:val="center"/>
      </w:pPr>
    </w:p>
    <w:p w:rsidR="00532D32" w:rsidRDefault="00532D32" w:rsidP="00532D32">
      <w:pPr>
        <w:jc w:val="center"/>
        <w:rPr>
          <w:b/>
          <w:sz w:val="32"/>
          <w:szCs w:val="32"/>
        </w:rPr>
      </w:pPr>
      <w:r w:rsidRPr="00532D32">
        <w:rPr>
          <w:b/>
          <w:sz w:val="32"/>
          <w:szCs w:val="32"/>
        </w:rPr>
        <w:t>Junior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1556"/>
        <w:gridCol w:w="2266"/>
      </w:tblGrid>
      <w:tr w:rsidR="00532D32" w:rsidTr="00B4240D">
        <w:tc>
          <w:tcPr>
            <w:tcW w:w="2265" w:type="dxa"/>
          </w:tcPr>
          <w:p w:rsidR="00532D32" w:rsidRDefault="00532D32" w:rsidP="00532D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Placering</w:t>
            </w:r>
          </w:p>
        </w:tc>
        <w:tc>
          <w:tcPr>
            <w:tcW w:w="2975" w:type="dxa"/>
          </w:tcPr>
          <w:p w:rsidR="00532D32" w:rsidRDefault="00532D32" w:rsidP="00532D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Namn</w:t>
            </w:r>
          </w:p>
        </w:tc>
        <w:tc>
          <w:tcPr>
            <w:tcW w:w="1556" w:type="dxa"/>
          </w:tcPr>
          <w:p w:rsidR="00532D32" w:rsidRDefault="00532D32" w:rsidP="00532D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Resultat</w:t>
            </w:r>
          </w:p>
        </w:tc>
        <w:tc>
          <w:tcPr>
            <w:tcW w:w="2266" w:type="dxa"/>
          </w:tcPr>
          <w:p w:rsidR="00532D32" w:rsidRDefault="00532D32" w:rsidP="00532D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Särskjutning</w:t>
            </w:r>
          </w:p>
        </w:tc>
      </w:tr>
      <w:tr w:rsidR="00532D32" w:rsidTr="00B4240D">
        <w:tc>
          <w:tcPr>
            <w:tcW w:w="2265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  <w:r w:rsidRPr="00532D32">
              <w:rPr>
                <w:sz w:val="32"/>
                <w:szCs w:val="32"/>
              </w:rPr>
              <w:t>1</w:t>
            </w:r>
          </w:p>
        </w:tc>
        <w:tc>
          <w:tcPr>
            <w:tcW w:w="2975" w:type="dxa"/>
          </w:tcPr>
          <w:p w:rsidR="00532D32" w:rsidRPr="00532D32" w:rsidRDefault="00532D32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Edwin Karlsson</w:t>
            </w:r>
          </w:p>
        </w:tc>
        <w:tc>
          <w:tcPr>
            <w:tcW w:w="1556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2266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</w:p>
        </w:tc>
      </w:tr>
      <w:tr w:rsidR="00532D32" w:rsidTr="00B4240D">
        <w:tc>
          <w:tcPr>
            <w:tcW w:w="2265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5" w:type="dxa"/>
          </w:tcPr>
          <w:p w:rsidR="00532D32" w:rsidRPr="00532D32" w:rsidRDefault="00532D32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Elias Karlsson</w:t>
            </w:r>
          </w:p>
        </w:tc>
        <w:tc>
          <w:tcPr>
            <w:tcW w:w="1556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266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</w:p>
        </w:tc>
      </w:tr>
    </w:tbl>
    <w:p w:rsidR="00B4240D" w:rsidRDefault="00B4240D" w:rsidP="00532D32">
      <w:pPr>
        <w:jc w:val="center"/>
        <w:rPr>
          <w:b/>
          <w:sz w:val="16"/>
          <w:szCs w:val="16"/>
        </w:rPr>
      </w:pPr>
    </w:p>
    <w:p w:rsidR="00532D32" w:rsidRDefault="00532D32" w:rsidP="00532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Öppen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1556"/>
        <w:gridCol w:w="2266"/>
      </w:tblGrid>
      <w:tr w:rsidR="00532D32" w:rsidTr="00B4240D">
        <w:tc>
          <w:tcPr>
            <w:tcW w:w="2265" w:type="dxa"/>
          </w:tcPr>
          <w:p w:rsidR="00532D32" w:rsidRDefault="00532D32" w:rsidP="00532D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Placering</w:t>
            </w:r>
          </w:p>
        </w:tc>
        <w:tc>
          <w:tcPr>
            <w:tcW w:w="2975" w:type="dxa"/>
          </w:tcPr>
          <w:p w:rsidR="00532D32" w:rsidRDefault="00532D32" w:rsidP="00532D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Namn</w:t>
            </w:r>
          </w:p>
        </w:tc>
        <w:tc>
          <w:tcPr>
            <w:tcW w:w="1556" w:type="dxa"/>
          </w:tcPr>
          <w:p w:rsidR="00532D32" w:rsidRDefault="00532D32" w:rsidP="00532D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Resultat</w:t>
            </w:r>
          </w:p>
        </w:tc>
        <w:tc>
          <w:tcPr>
            <w:tcW w:w="2266" w:type="dxa"/>
          </w:tcPr>
          <w:p w:rsidR="00532D32" w:rsidRDefault="00532D32" w:rsidP="00532D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Särskjutning</w:t>
            </w:r>
          </w:p>
        </w:tc>
      </w:tr>
      <w:tr w:rsidR="00532D32" w:rsidTr="00B4240D">
        <w:tc>
          <w:tcPr>
            <w:tcW w:w="2265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5" w:type="dxa"/>
          </w:tcPr>
          <w:p w:rsidR="00532D32" w:rsidRPr="00532D32" w:rsidRDefault="00532D32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Elias </w:t>
            </w:r>
            <w:proofErr w:type="spellStart"/>
            <w:r>
              <w:rPr>
                <w:sz w:val="32"/>
                <w:szCs w:val="32"/>
              </w:rPr>
              <w:t>Achy</w:t>
            </w:r>
            <w:proofErr w:type="spellEnd"/>
          </w:p>
        </w:tc>
        <w:tc>
          <w:tcPr>
            <w:tcW w:w="1556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2266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32D32" w:rsidTr="00B4240D">
        <w:tc>
          <w:tcPr>
            <w:tcW w:w="2265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5" w:type="dxa"/>
          </w:tcPr>
          <w:p w:rsidR="00532D32" w:rsidRPr="00532D32" w:rsidRDefault="00532D32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Joachim Karlsson</w:t>
            </w:r>
          </w:p>
        </w:tc>
        <w:tc>
          <w:tcPr>
            <w:tcW w:w="1556" w:type="dxa"/>
          </w:tcPr>
          <w:p w:rsidR="00532D32" w:rsidRPr="00532D32" w:rsidRDefault="00B4240D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2266" w:type="dxa"/>
          </w:tcPr>
          <w:p w:rsidR="00532D32" w:rsidRPr="00532D32" w:rsidRDefault="00B4240D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32D32" w:rsidTr="00B4240D">
        <w:tc>
          <w:tcPr>
            <w:tcW w:w="2265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5" w:type="dxa"/>
          </w:tcPr>
          <w:p w:rsidR="00532D32" w:rsidRPr="00532D32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Johan Hanson</w:t>
            </w:r>
          </w:p>
        </w:tc>
        <w:tc>
          <w:tcPr>
            <w:tcW w:w="1556" w:type="dxa"/>
          </w:tcPr>
          <w:p w:rsidR="00532D32" w:rsidRPr="00532D32" w:rsidRDefault="00B4240D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2266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</w:p>
        </w:tc>
      </w:tr>
      <w:tr w:rsidR="00532D32" w:rsidTr="00B4240D">
        <w:tc>
          <w:tcPr>
            <w:tcW w:w="2265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5" w:type="dxa"/>
          </w:tcPr>
          <w:p w:rsidR="00532D32" w:rsidRPr="00532D32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Pierre</w:t>
            </w:r>
          </w:p>
        </w:tc>
        <w:tc>
          <w:tcPr>
            <w:tcW w:w="1556" w:type="dxa"/>
          </w:tcPr>
          <w:p w:rsidR="00532D32" w:rsidRPr="00532D32" w:rsidRDefault="00B4240D" w:rsidP="00532D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2266" w:type="dxa"/>
          </w:tcPr>
          <w:p w:rsidR="00532D32" w:rsidRPr="00532D32" w:rsidRDefault="00532D32" w:rsidP="00532D32">
            <w:pPr>
              <w:jc w:val="center"/>
              <w:rPr>
                <w:sz w:val="32"/>
                <w:szCs w:val="32"/>
              </w:rPr>
            </w:pPr>
          </w:p>
        </w:tc>
      </w:tr>
    </w:tbl>
    <w:p w:rsidR="00532D32" w:rsidRDefault="00532D32" w:rsidP="00532D32">
      <w:pPr>
        <w:jc w:val="center"/>
        <w:rPr>
          <w:b/>
          <w:sz w:val="16"/>
          <w:szCs w:val="16"/>
        </w:rPr>
      </w:pPr>
    </w:p>
    <w:p w:rsidR="00B4240D" w:rsidRDefault="00B4240D" w:rsidP="00532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Oldboys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1556"/>
        <w:gridCol w:w="2266"/>
      </w:tblGrid>
      <w:tr w:rsidR="00B4240D" w:rsidTr="00B4240D">
        <w:tc>
          <w:tcPr>
            <w:tcW w:w="2265" w:type="dxa"/>
          </w:tcPr>
          <w:p w:rsidR="00B4240D" w:rsidRDefault="00B4240D" w:rsidP="00B424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Placering</w:t>
            </w:r>
          </w:p>
        </w:tc>
        <w:tc>
          <w:tcPr>
            <w:tcW w:w="2975" w:type="dxa"/>
          </w:tcPr>
          <w:p w:rsidR="00B4240D" w:rsidRDefault="00B4240D" w:rsidP="00B424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Namn</w:t>
            </w:r>
          </w:p>
        </w:tc>
        <w:tc>
          <w:tcPr>
            <w:tcW w:w="1556" w:type="dxa"/>
          </w:tcPr>
          <w:p w:rsidR="00B4240D" w:rsidRDefault="00B4240D" w:rsidP="00B424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Resultat</w:t>
            </w:r>
          </w:p>
        </w:tc>
        <w:tc>
          <w:tcPr>
            <w:tcW w:w="2266" w:type="dxa"/>
          </w:tcPr>
          <w:p w:rsidR="00B4240D" w:rsidRDefault="00B4240D" w:rsidP="00B424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Särskjutning</w:t>
            </w:r>
          </w:p>
        </w:tc>
      </w:tr>
      <w:tr w:rsidR="00B4240D" w:rsidTr="00B4240D">
        <w:tc>
          <w:tcPr>
            <w:tcW w:w="2265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 w:rsidRPr="00B4240D">
              <w:rPr>
                <w:sz w:val="32"/>
                <w:szCs w:val="32"/>
              </w:rPr>
              <w:t>1</w:t>
            </w:r>
          </w:p>
        </w:tc>
        <w:tc>
          <w:tcPr>
            <w:tcW w:w="2975" w:type="dxa"/>
          </w:tcPr>
          <w:p w:rsidR="00B4240D" w:rsidRPr="00B4240D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Peter Karlsson</w:t>
            </w:r>
          </w:p>
        </w:tc>
        <w:tc>
          <w:tcPr>
            <w:tcW w:w="155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226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</w:p>
        </w:tc>
      </w:tr>
      <w:tr w:rsidR="00B4240D" w:rsidTr="00B4240D">
        <w:tc>
          <w:tcPr>
            <w:tcW w:w="2265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 w:rsidRPr="00B4240D">
              <w:rPr>
                <w:sz w:val="32"/>
                <w:szCs w:val="32"/>
              </w:rPr>
              <w:t>2</w:t>
            </w:r>
          </w:p>
        </w:tc>
        <w:tc>
          <w:tcPr>
            <w:tcW w:w="2975" w:type="dxa"/>
          </w:tcPr>
          <w:p w:rsidR="00B4240D" w:rsidRPr="00B4240D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Krister Andersson</w:t>
            </w:r>
          </w:p>
        </w:tc>
        <w:tc>
          <w:tcPr>
            <w:tcW w:w="155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226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B4240D" w:rsidTr="00B4240D">
        <w:tc>
          <w:tcPr>
            <w:tcW w:w="2265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 w:rsidRPr="00B4240D">
              <w:rPr>
                <w:sz w:val="32"/>
                <w:szCs w:val="32"/>
              </w:rPr>
              <w:t>3</w:t>
            </w:r>
          </w:p>
        </w:tc>
        <w:tc>
          <w:tcPr>
            <w:tcW w:w="2975" w:type="dxa"/>
          </w:tcPr>
          <w:p w:rsidR="00B4240D" w:rsidRPr="00B4240D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Stefan Hansson</w:t>
            </w:r>
          </w:p>
        </w:tc>
        <w:tc>
          <w:tcPr>
            <w:tcW w:w="155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226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4240D" w:rsidTr="00B4240D">
        <w:tc>
          <w:tcPr>
            <w:tcW w:w="2265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 w:rsidRPr="00B4240D">
              <w:rPr>
                <w:sz w:val="32"/>
                <w:szCs w:val="32"/>
              </w:rPr>
              <w:t>4</w:t>
            </w:r>
          </w:p>
        </w:tc>
        <w:tc>
          <w:tcPr>
            <w:tcW w:w="2975" w:type="dxa"/>
          </w:tcPr>
          <w:p w:rsidR="00B4240D" w:rsidRPr="00B4240D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Göran Kjellman</w:t>
            </w:r>
          </w:p>
        </w:tc>
        <w:tc>
          <w:tcPr>
            <w:tcW w:w="155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226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</w:p>
        </w:tc>
      </w:tr>
      <w:tr w:rsidR="00B4240D" w:rsidTr="00B4240D">
        <w:tc>
          <w:tcPr>
            <w:tcW w:w="2265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 w:rsidRPr="00B4240D">
              <w:rPr>
                <w:sz w:val="32"/>
                <w:szCs w:val="32"/>
              </w:rPr>
              <w:t>5</w:t>
            </w:r>
          </w:p>
        </w:tc>
        <w:tc>
          <w:tcPr>
            <w:tcW w:w="2975" w:type="dxa"/>
          </w:tcPr>
          <w:p w:rsidR="00B4240D" w:rsidRPr="00B4240D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Jörgen Karlsson</w:t>
            </w:r>
          </w:p>
        </w:tc>
        <w:tc>
          <w:tcPr>
            <w:tcW w:w="155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6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</w:p>
        </w:tc>
      </w:tr>
    </w:tbl>
    <w:p w:rsidR="00B4240D" w:rsidRDefault="00B4240D" w:rsidP="00532D32">
      <w:pPr>
        <w:jc w:val="center"/>
        <w:rPr>
          <w:b/>
          <w:sz w:val="16"/>
          <w:szCs w:val="16"/>
        </w:rPr>
      </w:pPr>
    </w:p>
    <w:p w:rsidR="00B4240D" w:rsidRDefault="00B4240D" w:rsidP="00532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Veteran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1556"/>
        <w:gridCol w:w="2266"/>
      </w:tblGrid>
      <w:tr w:rsidR="00B4240D" w:rsidTr="00B4240D">
        <w:tc>
          <w:tcPr>
            <w:tcW w:w="2265" w:type="dxa"/>
          </w:tcPr>
          <w:p w:rsidR="00B4240D" w:rsidRDefault="00B4240D" w:rsidP="00B424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Placering</w:t>
            </w:r>
          </w:p>
        </w:tc>
        <w:tc>
          <w:tcPr>
            <w:tcW w:w="2975" w:type="dxa"/>
          </w:tcPr>
          <w:p w:rsidR="00B4240D" w:rsidRDefault="00B4240D" w:rsidP="00B424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Namn</w:t>
            </w:r>
          </w:p>
        </w:tc>
        <w:tc>
          <w:tcPr>
            <w:tcW w:w="1556" w:type="dxa"/>
          </w:tcPr>
          <w:p w:rsidR="00B4240D" w:rsidRDefault="00B4240D" w:rsidP="00B424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Resultat</w:t>
            </w:r>
          </w:p>
        </w:tc>
        <w:tc>
          <w:tcPr>
            <w:tcW w:w="2266" w:type="dxa"/>
          </w:tcPr>
          <w:p w:rsidR="00B4240D" w:rsidRDefault="00B4240D" w:rsidP="00B424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Särskjutning</w:t>
            </w:r>
          </w:p>
        </w:tc>
      </w:tr>
      <w:tr w:rsidR="00B4240D" w:rsidRPr="00B4240D" w:rsidTr="00B4240D">
        <w:tc>
          <w:tcPr>
            <w:tcW w:w="2265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5" w:type="dxa"/>
          </w:tcPr>
          <w:p w:rsidR="00B4240D" w:rsidRPr="00B4240D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Håkan Magnusson</w:t>
            </w:r>
          </w:p>
        </w:tc>
        <w:tc>
          <w:tcPr>
            <w:tcW w:w="155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226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</w:p>
        </w:tc>
      </w:tr>
      <w:tr w:rsidR="00B4240D" w:rsidRPr="00B4240D" w:rsidTr="00B4240D">
        <w:tc>
          <w:tcPr>
            <w:tcW w:w="2265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5" w:type="dxa"/>
          </w:tcPr>
          <w:p w:rsidR="00B4240D" w:rsidRPr="00B4240D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Roy Malm</w:t>
            </w:r>
          </w:p>
        </w:tc>
        <w:tc>
          <w:tcPr>
            <w:tcW w:w="155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226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B4240D" w:rsidRPr="00B4240D" w:rsidTr="00B4240D">
        <w:tc>
          <w:tcPr>
            <w:tcW w:w="2265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5" w:type="dxa"/>
          </w:tcPr>
          <w:p w:rsidR="00B4240D" w:rsidRPr="00B4240D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Kjell Johansson</w:t>
            </w:r>
          </w:p>
        </w:tc>
        <w:tc>
          <w:tcPr>
            <w:tcW w:w="155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226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4240D" w:rsidRPr="00B4240D" w:rsidTr="00B4240D">
        <w:tc>
          <w:tcPr>
            <w:tcW w:w="2265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5" w:type="dxa"/>
          </w:tcPr>
          <w:p w:rsidR="00B4240D" w:rsidRPr="00B4240D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Sten-Arne Johansson</w:t>
            </w:r>
          </w:p>
        </w:tc>
        <w:tc>
          <w:tcPr>
            <w:tcW w:w="155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226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</w:p>
        </w:tc>
      </w:tr>
      <w:tr w:rsidR="00B4240D" w:rsidRPr="00B4240D" w:rsidTr="00B4240D">
        <w:tc>
          <w:tcPr>
            <w:tcW w:w="2265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75" w:type="dxa"/>
          </w:tcPr>
          <w:p w:rsidR="00B4240D" w:rsidRPr="00B4240D" w:rsidRDefault="00B4240D" w:rsidP="00B424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Lars-Erik Jonsson</w:t>
            </w:r>
          </w:p>
        </w:tc>
        <w:tc>
          <w:tcPr>
            <w:tcW w:w="155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266" w:type="dxa"/>
          </w:tcPr>
          <w:p w:rsidR="00B4240D" w:rsidRPr="00B4240D" w:rsidRDefault="00B4240D" w:rsidP="00B4240D">
            <w:pPr>
              <w:jc w:val="center"/>
              <w:rPr>
                <w:sz w:val="32"/>
                <w:szCs w:val="32"/>
              </w:rPr>
            </w:pPr>
          </w:p>
        </w:tc>
      </w:tr>
    </w:tbl>
    <w:p w:rsidR="00B4240D" w:rsidRPr="00B4240D" w:rsidRDefault="00B4240D" w:rsidP="00532D32">
      <w:pPr>
        <w:jc w:val="center"/>
        <w:rPr>
          <w:sz w:val="32"/>
          <w:szCs w:val="32"/>
        </w:rPr>
      </w:pPr>
      <w:bookmarkStart w:id="0" w:name="_GoBack"/>
      <w:bookmarkEnd w:id="0"/>
    </w:p>
    <w:sectPr w:rsidR="00B4240D" w:rsidRPr="00B424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32" w:rsidRDefault="00532D32" w:rsidP="00532D32">
      <w:pPr>
        <w:spacing w:after="0" w:line="240" w:lineRule="auto"/>
      </w:pPr>
      <w:r>
        <w:separator/>
      </w:r>
    </w:p>
  </w:endnote>
  <w:endnote w:type="continuationSeparator" w:id="0">
    <w:p w:rsidR="00532D32" w:rsidRDefault="00532D32" w:rsidP="0053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32" w:rsidRDefault="00532D32" w:rsidP="00532D32">
      <w:pPr>
        <w:spacing w:after="0" w:line="240" w:lineRule="auto"/>
      </w:pPr>
      <w:r>
        <w:separator/>
      </w:r>
    </w:p>
  </w:footnote>
  <w:footnote w:type="continuationSeparator" w:id="0">
    <w:p w:rsidR="00532D32" w:rsidRDefault="00532D32" w:rsidP="0053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D32" w:rsidRPr="00532D32" w:rsidRDefault="00532D32" w:rsidP="00532D32">
    <w:pPr>
      <w:pStyle w:val="Header"/>
      <w:jc w:val="center"/>
      <w:rPr>
        <w:b/>
        <w:sz w:val="36"/>
        <w:szCs w:val="36"/>
      </w:rPr>
    </w:pPr>
    <w:r w:rsidRPr="00532D32">
      <w:rPr>
        <w:b/>
        <w:sz w:val="36"/>
        <w:szCs w:val="36"/>
      </w:rPr>
      <w:t>KM Nat-Skeet 2019.07.11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37"/>
    <w:rsid w:val="00405921"/>
    <w:rsid w:val="00532D32"/>
    <w:rsid w:val="005619CC"/>
    <w:rsid w:val="00B16AB3"/>
    <w:rsid w:val="00B4240D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B0F4"/>
  <w15:chartTrackingRefBased/>
  <w15:docId w15:val="{A0DB419D-8B08-44D0-AD44-E890FCCA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D32"/>
  </w:style>
  <w:style w:type="paragraph" w:styleId="Footer">
    <w:name w:val="footer"/>
    <w:basedOn w:val="Normal"/>
    <w:link w:val="FooterChar"/>
    <w:uiPriority w:val="99"/>
    <w:unhideWhenUsed/>
    <w:rsid w:val="0053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GKN Aerospace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Hansson Stefan (j)</dc:creator>
  <cp:keywords/>
  <dc:description/>
  <cp:lastModifiedBy>Hansson Stefan (j)</cp:lastModifiedBy>
  <cp:revision>3</cp:revision>
  <dcterms:created xsi:type="dcterms:W3CDTF">2019-07-12T05:08:00Z</dcterms:created>
  <dcterms:modified xsi:type="dcterms:W3CDTF">2019-07-12T05:32:00Z</dcterms:modified>
</cp:coreProperties>
</file>