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1E7" w:rsidRPr="00684DBA" w:rsidRDefault="00A45FC1">
      <w:pPr>
        <w:rPr>
          <w:sz w:val="36"/>
          <w:szCs w:val="36"/>
        </w:rPr>
      </w:pPr>
      <w:r w:rsidRPr="00684DBA">
        <w:rPr>
          <w:sz w:val="36"/>
          <w:szCs w:val="36"/>
        </w:rPr>
        <w:t>Föräldramöte</w:t>
      </w:r>
    </w:p>
    <w:p w:rsidR="00684DBA" w:rsidRPr="00684DBA" w:rsidRDefault="00684DBA" w:rsidP="00684DBA">
      <w:pPr>
        <w:spacing w:line="240" w:lineRule="auto"/>
        <w:contextualSpacing/>
        <w:rPr>
          <w:b/>
        </w:rPr>
      </w:pPr>
      <w:r w:rsidRPr="00684DBA">
        <w:rPr>
          <w:b/>
        </w:rPr>
        <w:t>Träning</w:t>
      </w:r>
    </w:p>
    <w:p w:rsidR="00A45FC1" w:rsidRDefault="00A45FC1" w:rsidP="00684DBA">
      <w:pPr>
        <w:spacing w:line="240" w:lineRule="auto"/>
        <w:contextualSpacing/>
      </w:pPr>
      <w:r>
        <w:t>Våra träningstider på gräset kommer att vara tisdagar 17-18.30 och torsdagar 18.30-20.00. Vi kommer att träna på Pruhultsplanen.</w:t>
      </w:r>
      <w:r w:rsidR="00227C9A">
        <w:t xml:space="preserve"> Vi hoppas att vi får gå på gräset vecka 16.</w:t>
      </w:r>
      <w:r w:rsidR="00684DBA">
        <w:t xml:space="preserve"> Till dess tränar vi på söndagar och måndagar. Se dagar och tider i vår kalender.</w:t>
      </w:r>
    </w:p>
    <w:p w:rsidR="00684DBA" w:rsidRDefault="00684DBA"/>
    <w:p w:rsidR="00A45FC1" w:rsidRDefault="00A45FC1">
      <w:r>
        <w:t>I dessa virustider följer vi ständigt rekommendationerna gällande träning. Utomhusträning uppmanas fotbollsklubbarna att fortsätta med, men alla inomhusträningar är inställda. Som alltid ska man avstå träning ifall man är förkyld, har hosta osv. Vi kommer ombytta till träningen och duschar hemma.</w:t>
      </w:r>
      <w:r w:rsidR="00227C9A">
        <w:t xml:space="preserve"> Vi får se hur de kommer att göra med alla lokala fotbollsserier</w:t>
      </w:r>
      <w:r w:rsidR="000009FC">
        <w:t xml:space="preserve"> framöver</w:t>
      </w:r>
      <w:r w:rsidR="00227C9A">
        <w:t>.</w:t>
      </w:r>
    </w:p>
    <w:p w:rsidR="00684DBA" w:rsidRDefault="00684DBA"/>
    <w:p w:rsidR="00684DBA" w:rsidRPr="00684DBA" w:rsidRDefault="005E2629" w:rsidP="00684DBA">
      <w:pPr>
        <w:spacing w:line="240" w:lineRule="auto"/>
        <w:contextualSpacing/>
        <w:rPr>
          <w:b/>
        </w:rPr>
      </w:pPr>
      <w:r>
        <w:rPr>
          <w:b/>
        </w:rPr>
        <w:t>Match</w:t>
      </w:r>
      <w:bookmarkStart w:id="0" w:name="_GoBack"/>
      <w:bookmarkEnd w:id="0"/>
    </w:p>
    <w:p w:rsidR="00227C9A" w:rsidRDefault="00227C9A" w:rsidP="00684DBA">
      <w:pPr>
        <w:spacing w:line="240" w:lineRule="auto"/>
        <w:contextualSpacing/>
      </w:pPr>
      <w:r>
        <w:t>Vi kommer i år att spela Flickor Division 4 Sydvästra</w:t>
      </w:r>
      <w:r w:rsidR="00151D4A">
        <w:t xml:space="preserve"> och möta lag här i trakten (Öxnevalla, Svansjö) samt från Borås och Ulricehamn</w:t>
      </w:r>
      <w:r>
        <w:t>. Matcherna ligger inne i kalendariet, dvs vilken vecka de ska spelas. Men observera att alla matcher ännu inte är helt färdiga gällande dag och tid. Det uppdateras efter hand.</w:t>
      </w:r>
    </w:p>
    <w:p w:rsidR="00684DBA" w:rsidRDefault="00684DBA" w:rsidP="00227C9A"/>
    <w:p w:rsidR="00227C9A" w:rsidRDefault="00227C9A" w:rsidP="00227C9A">
      <w:r>
        <w:t>I år kommer det bli viktigt att ni noga planerar efter våra matcher då vi har en liten trupp. Ni måste vara noga med att meddela ev frånvaro så att vi kan anpassa det efter våra matcher.</w:t>
      </w:r>
    </w:p>
    <w:p w:rsidR="00227C9A" w:rsidRDefault="00227C9A" w:rsidP="00227C9A">
      <w:r>
        <w:t>Vi är i dagsläget 12 spelare i truppen. Det kan bli tufft att få ihop tillräckligt med spelare till varje match. Vi har därför kommit överens med F04/05 att de schemalägger två stycken 05:or som kan vara med på våra matcher. Är vi tillräckligt många så ringer vi och ”avbokar” dem. Så vi har tillgång till två spelare från det äldre laget till varje match. Men eftersom de har egna matcher att spela också är det viktigt att vi inte sliter för hårt på de tjejerna.</w:t>
      </w:r>
    </w:p>
    <w:p w:rsidR="00684DBA" w:rsidRDefault="00227C9A" w:rsidP="00227C9A">
      <w:r>
        <w:t>Just nu</w:t>
      </w:r>
      <w:r w:rsidR="00377519">
        <w:t xml:space="preserve"> tränar 7 tjejer varje träning - </w:t>
      </w:r>
      <w:r>
        <w:t xml:space="preserve"> 4 tjejer tränade i februari, men har inte deltagit under marsmånad och 1 tjej har inte börjat träna ännu</w:t>
      </w:r>
      <w:r w:rsidR="00377519">
        <w:t xml:space="preserve"> (=12 spelare)</w:t>
      </w:r>
      <w:r>
        <w:t>. Detta skapar en viss oro bland de tjejer som tränar: är vi tillräckligt många för att få ihop ett lag? Därför skulle vi vilja att ni som har barn som just nu inte tränar meddelar oss det och ger oss en ledtråd om varför; tex min dotter tränar inte just nu pga sjukdom/skada/oro för corona/andra aktiviteter etc. Och att ni också meddelar om er dotter kommer att träna framöver. Ni kan skicka ett sms till Camilla 0707494843.</w:t>
      </w:r>
    </w:p>
    <w:p w:rsidR="00882B9A" w:rsidRDefault="00882B9A" w:rsidP="00227C9A">
      <w:pPr>
        <w:rPr>
          <w:b/>
        </w:rPr>
      </w:pPr>
    </w:p>
    <w:p w:rsidR="00684DBA" w:rsidRPr="00684DBA" w:rsidRDefault="00684DBA" w:rsidP="00882B9A">
      <w:pPr>
        <w:spacing w:line="240" w:lineRule="auto"/>
        <w:contextualSpacing/>
        <w:rPr>
          <w:b/>
        </w:rPr>
      </w:pPr>
      <w:r w:rsidRPr="00684DBA">
        <w:rPr>
          <w:b/>
        </w:rPr>
        <w:t>Lagförälder/uppdrag</w:t>
      </w:r>
    </w:p>
    <w:p w:rsidR="00377519" w:rsidRDefault="00227C9A" w:rsidP="00882B9A">
      <w:pPr>
        <w:spacing w:line="240" w:lineRule="auto"/>
        <w:contextualSpacing/>
      </w:pPr>
      <w:r>
        <w:t xml:space="preserve">Vi behöver välja en ny lagförälder som kan vara ansvarig för vår fikafösäljning på våra matcher: vara den som är inköpsansvarig och göra en bemanningslista. </w:t>
      </w:r>
    </w:p>
    <w:p w:rsidR="00377519" w:rsidRDefault="00377519" w:rsidP="00882B9A">
      <w:pPr>
        <w:spacing w:line="240" w:lineRule="auto"/>
        <w:contextualSpacing/>
      </w:pPr>
    </w:p>
    <w:p w:rsidR="00227C9A" w:rsidRDefault="00227C9A" w:rsidP="00882B9A">
      <w:pPr>
        <w:spacing w:line="240" w:lineRule="auto"/>
        <w:contextualSpacing/>
      </w:pPr>
      <w:r>
        <w:t>Våra andra uppdrag i föreningen är:</w:t>
      </w:r>
    </w:p>
    <w:p w:rsidR="00227C9A" w:rsidRDefault="00227C9A" w:rsidP="00227C9A">
      <w:pPr>
        <w:pStyle w:val="Liststycke"/>
        <w:numPr>
          <w:ilvl w:val="0"/>
          <w:numId w:val="1"/>
        </w:numPr>
      </w:pPr>
      <w:r>
        <w:t>att bemanna kiosken under vår match på Fotbollens Dag 29 augusti</w:t>
      </w:r>
      <w:r w:rsidR="00882B9A">
        <w:t xml:space="preserve"> ca 2 timmar/2 personer</w:t>
      </w:r>
      <w:r w:rsidR="00151D4A">
        <w:t>.</w:t>
      </w:r>
    </w:p>
    <w:p w:rsidR="00227C9A" w:rsidRDefault="00227C9A" w:rsidP="00227C9A">
      <w:pPr>
        <w:pStyle w:val="Liststycke"/>
        <w:numPr>
          <w:ilvl w:val="0"/>
          <w:numId w:val="1"/>
        </w:numPr>
      </w:pPr>
      <w:r>
        <w:t>bemanna Second Handen v. 19-20</w:t>
      </w:r>
      <w:r w:rsidR="00882B9A">
        <w:t>: 4 pass: 1 vuxen och 1 barn/pass</w:t>
      </w:r>
      <w:r w:rsidR="00151D4A">
        <w:t>.</w:t>
      </w:r>
    </w:p>
    <w:p w:rsidR="00227C9A" w:rsidRDefault="00227C9A" w:rsidP="00227C9A">
      <w:pPr>
        <w:pStyle w:val="Liststycke"/>
        <w:numPr>
          <w:ilvl w:val="0"/>
          <w:numId w:val="1"/>
        </w:numPr>
      </w:pPr>
      <w:r>
        <w:t>bemanna kiosken på Nyårskulan</w:t>
      </w:r>
    </w:p>
    <w:p w:rsidR="00227C9A" w:rsidRDefault="00227C9A" w:rsidP="00227C9A">
      <w:pPr>
        <w:pStyle w:val="Liststycke"/>
        <w:numPr>
          <w:ilvl w:val="0"/>
          <w:numId w:val="1"/>
        </w:numPr>
      </w:pPr>
      <w:r>
        <w:t>sälja bingolotter utanför MM och Netto en helg innan jul och en helg innan nyår (1-2 timmar per familj/helg)</w:t>
      </w:r>
      <w:r w:rsidR="00151D4A">
        <w:t>.</w:t>
      </w:r>
    </w:p>
    <w:p w:rsidR="00377519" w:rsidRDefault="00377519" w:rsidP="00882B9A">
      <w:pPr>
        <w:spacing w:line="240" w:lineRule="auto"/>
        <w:contextualSpacing/>
        <w:rPr>
          <w:b/>
        </w:rPr>
      </w:pPr>
    </w:p>
    <w:p w:rsidR="00684DBA" w:rsidRPr="00684DBA" w:rsidRDefault="00684DBA" w:rsidP="00882B9A">
      <w:pPr>
        <w:spacing w:line="240" w:lineRule="auto"/>
        <w:contextualSpacing/>
        <w:rPr>
          <w:b/>
        </w:rPr>
      </w:pPr>
      <w:r w:rsidRPr="00684DBA">
        <w:rPr>
          <w:b/>
        </w:rPr>
        <w:lastRenderedPageBreak/>
        <w:t>Budget/lagkassa</w:t>
      </w:r>
    </w:p>
    <w:p w:rsidR="00227C9A" w:rsidRDefault="00227C9A" w:rsidP="00882B9A">
      <w:pPr>
        <w:spacing w:line="240" w:lineRule="auto"/>
        <w:contextualSpacing/>
      </w:pPr>
      <w:r>
        <w:t xml:space="preserve">Vi tömde vår lagkassa förra säsongen genom att delta på två övernattningscuper där laget stod för alla kostnader. I år får vi ett bidrag av föreningen på ca 4000:-. Det räcker inte så långt i jämförelse med förra året då vi hade cirka </w:t>
      </w:r>
      <w:r w:rsidR="00684DBA">
        <w:t>20 000 kr att röra oss med! Tjejernas önskan är att delta i två cuper: en cup i juni och en i slutet av säsongen. Ett förslag är att vi deltar i Junicupen i Skara 6-7 juni. Matcherna börjar sent på lördagen ca 18.00 och håller på långt in i kvällen. Vi kan sedan få sova över i en idrottshall i närheten. En fördel med cupen är att vi spelar 7-manna och då behöver vi inte känna någon stress</w:t>
      </w:r>
      <w:r w:rsidR="00934459">
        <w:t xml:space="preserve"> över att alla måste följa med plus att det inte är några större kostnader. </w:t>
      </w:r>
      <w:r w:rsidR="00684DBA">
        <w:t>Vi skickar en kallelse så kan ni göra en preliminär anmälan. Vi kommer så klart behöva hjälp med att transportera tjejerna dit. Cup i september/oktober får vi leta vidare efter. Det är ju också osäkert i detta läge om det kommer att genomföras några cuper – vi får ha koll på utvecklingen.</w:t>
      </w:r>
    </w:p>
    <w:p w:rsidR="00882B9A" w:rsidRDefault="00882B9A" w:rsidP="00227C9A"/>
    <w:p w:rsidR="00882B9A" w:rsidRPr="00882B9A" w:rsidRDefault="00882B9A" w:rsidP="00882B9A">
      <w:pPr>
        <w:spacing w:line="240" w:lineRule="auto"/>
        <w:contextualSpacing/>
        <w:rPr>
          <w:b/>
        </w:rPr>
      </w:pPr>
      <w:r w:rsidRPr="00882B9A">
        <w:rPr>
          <w:b/>
        </w:rPr>
        <w:t>Domare</w:t>
      </w:r>
    </w:p>
    <w:p w:rsidR="00684DBA" w:rsidRDefault="00684DBA" w:rsidP="00882B9A">
      <w:pPr>
        <w:spacing w:line="240" w:lineRule="auto"/>
        <w:contextualSpacing/>
      </w:pPr>
      <w:r>
        <w:t>Denna säsong ska våra tjejer vara domare. Vi ska döma F08/09/10 som spelar 7-manna. Tjejerna kommer att döma en match var</w:t>
      </w:r>
      <w:r w:rsidR="00151D4A">
        <w:t xml:space="preserve"> (om inte någon önskar att döma mer än så)</w:t>
      </w:r>
      <w:r>
        <w:t xml:space="preserve">. </w:t>
      </w:r>
      <w:r w:rsidR="00151D4A">
        <w:t xml:space="preserve">Tjejerna får betalt av föreningen för att döma. </w:t>
      </w:r>
      <w:r>
        <w:t>Vi har haft en liten utbildning, men tjejerna känner att de behöver veta mer. Så vi kommer att samlas innan dömandet kör igång för att tillsammans gå igenom regler odyl. Tjejerna kommer att döma två och två, så vi får göra ett schema för det. Här kan tjejerna behöva lite peppning att det är en upp</w:t>
      </w:r>
      <w:r w:rsidR="00882B9A">
        <w:t>gift som de kommer att klara av då de är oerhört nervösa över detta.</w:t>
      </w:r>
      <w:r>
        <w:t xml:space="preserve"> Vi ledare kommer att stöta dem så mycket vi bara kan.</w:t>
      </w:r>
      <w:r w:rsidR="00882B9A">
        <w:t xml:space="preserve"> Prata med oss om der skulle vara något.</w:t>
      </w:r>
    </w:p>
    <w:p w:rsidR="00183B23" w:rsidRDefault="00183B23" w:rsidP="00882B9A">
      <w:pPr>
        <w:spacing w:line="240" w:lineRule="auto"/>
        <w:contextualSpacing/>
      </w:pPr>
    </w:p>
    <w:p w:rsidR="00183B23" w:rsidRPr="00183B23" w:rsidRDefault="00183B23" w:rsidP="00882B9A">
      <w:pPr>
        <w:spacing w:line="240" w:lineRule="auto"/>
        <w:contextualSpacing/>
        <w:rPr>
          <w:b/>
        </w:rPr>
      </w:pPr>
      <w:r w:rsidRPr="00183B23">
        <w:rPr>
          <w:b/>
        </w:rPr>
        <w:t>Träningskläder</w:t>
      </w:r>
    </w:p>
    <w:p w:rsidR="00684DBA" w:rsidRDefault="00183B23" w:rsidP="00183B23">
      <w:pPr>
        <w:spacing w:line="256" w:lineRule="auto"/>
      </w:pPr>
      <w:r w:rsidRPr="00183B23">
        <w:t>Om ni behöver/vill beställa träningskläder, väskor, overaller, regnjackor m.m. gör vi det via webben. Kläderna skickas sedan till kansliet där ni kan hämta dem.</w:t>
      </w:r>
      <w:r w:rsidRPr="00183B23">
        <w:rPr>
          <w:noProof w:val="0"/>
        </w:rPr>
        <w:t xml:space="preserve"> </w:t>
      </w:r>
      <w:hyperlink r:id="rId5" w:history="1">
        <w:r>
          <w:rPr>
            <w:rStyle w:val="Hyperlnk"/>
          </w:rPr>
          <w:t>https://te</w:t>
        </w:r>
        <w:r>
          <w:rPr>
            <w:rStyle w:val="Hyperlnk"/>
          </w:rPr>
          <w:t>a</w:t>
        </w:r>
        <w:r>
          <w:rPr>
            <w:rStyle w:val="Hyperlnk"/>
          </w:rPr>
          <w:t>m.intersport.se/kinna-if/</w:t>
        </w:r>
      </w:hyperlink>
    </w:p>
    <w:p w:rsidR="00183B23" w:rsidRDefault="00183B23" w:rsidP="00183B23">
      <w:pPr>
        <w:spacing w:line="256" w:lineRule="auto"/>
        <w:rPr>
          <w:noProof w:val="0"/>
        </w:rPr>
      </w:pPr>
    </w:p>
    <w:p w:rsidR="00227C9A" w:rsidRDefault="00227C9A"/>
    <w:sectPr w:rsidR="00227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D75"/>
    <w:multiLevelType w:val="hybridMultilevel"/>
    <w:tmpl w:val="C950BBEC"/>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 w15:restartNumberingAfterBreak="0">
    <w:nsid w:val="1E001FB1"/>
    <w:multiLevelType w:val="hybridMultilevel"/>
    <w:tmpl w:val="03CCF83C"/>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C1"/>
    <w:rsid w:val="000009FC"/>
    <w:rsid w:val="00151D4A"/>
    <w:rsid w:val="00183B23"/>
    <w:rsid w:val="00227C9A"/>
    <w:rsid w:val="00377519"/>
    <w:rsid w:val="005261E7"/>
    <w:rsid w:val="005E2629"/>
    <w:rsid w:val="00684DBA"/>
    <w:rsid w:val="00882B9A"/>
    <w:rsid w:val="00934459"/>
    <w:rsid w:val="00A45F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9F7D"/>
  <w15:chartTrackingRefBased/>
  <w15:docId w15:val="{50E58773-2D4C-4ABA-9380-CF3EF228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27C9A"/>
    <w:pPr>
      <w:ind w:left="720"/>
      <w:contextualSpacing/>
    </w:pPr>
  </w:style>
  <w:style w:type="character" w:styleId="Hyperlnk">
    <w:name w:val="Hyperlink"/>
    <w:basedOn w:val="Standardstycketeckensnitt"/>
    <w:uiPriority w:val="99"/>
    <w:semiHidden/>
    <w:unhideWhenUsed/>
    <w:rsid w:val="00183B23"/>
    <w:rPr>
      <w:color w:val="0563C1" w:themeColor="hyperlink"/>
      <w:u w:val="single"/>
    </w:rPr>
  </w:style>
  <w:style w:type="character" w:styleId="AnvndHyperlnk">
    <w:name w:val="FollowedHyperlink"/>
    <w:basedOn w:val="Standardstycketeckensnitt"/>
    <w:uiPriority w:val="99"/>
    <w:semiHidden/>
    <w:unhideWhenUsed/>
    <w:rsid w:val="00183B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2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intersport.se/kinna-if/"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741</Words>
  <Characters>3932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Averin</dc:creator>
  <cp:keywords/>
  <dc:description/>
  <cp:lastModifiedBy>Camilla Averin</cp:lastModifiedBy>
  <cp:revision>7</cp:revision>
  <dcterms:created xsi:type="dcterms:W3CDTF">2020-03-25T13:25:00Z</dcterms:created>
  <dcterms:modified xsi:type="dcterms:W3CDTF">2020-03-25T15:07:00Z</dcterms:modified>
</cp:coreProperties>
</file>