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84E3C" w14:textId="77777777" w:rsidR="001602E2" w:rsidRDefault="00DE003E" w:rsidP="0003031C">
      <w:pPr>
        <w:jc w:val="center"/>
      </w:pPr>
      <w:r w:rsidRPr="00CF07FB">
        <w:rPr>
          <w:sz w:val="28"/>
          <w:szCs w:val="28"/>
          <w:u w:val="single"/>
        </w:rPr>
        <w:t>Policy vid representation av KFUM Basket Örebro.</w:t>
      </w:r>
    </w:p>
    <w:p w14:paraId="2B9E162F" w14:textId="77777777" w:rsidR="00DE003E" w:rsidRPr="00CF07FB" w:rsidRDefault="00DE003E" w:rsidP="00DE003E">
      <w:pPr>
        <w:rPr>
          <w:sz w:val="24"/>
          <w:szCs w:val="24"/>
        </w:rPr>
      </w:pPr>
      <w:r w:rsidRPr="00CF07FB">
        <w:rPr>
          <w:sz w:val="24"/>
          <w:szCs w:val="24"/>
        </w:rPr>
        <w:t>När Du representerar Dig</w:t>
      </w:r>
      <w:r w:rsidR="0002516C">
        <w:rPr>
          <w:sz w:val="24"/>
          <w:szCs w:val="24"/>
        </w:rPr>
        <w:t xml:space="preserve"> själv</w:t>
      </w:r>
      <w:r w:rsidRPr="00CF07FB">
        <w:rPr>
          <w:sz w:val="24"/>
          <w:szCs w:val="24"/>
        </w:rPr>
        <w:t>, Ditt lag, Föreningen, Örebro</w:t>
      </w:r>
      <w:r w:rsidR="00651A4C" w:rsidRPr="00CF07FB">
        <w:rPr>
          <w:sz w:val="24"/>
          <w:szCs w:val="24"/>
        </w:rPr>
        <w:t>.</w:t>
      </w:r>
      <w:r w:rsidRPr="00CF07FB">
        <w:rPr>
          <w:sz w:val="24"/>
          <w:szCs w:val="24"/>
        </w:rPr>
        <w:t xml:space="preserve"> Vi </w:t>
      </w:r>
      <w:r w:rsidR="00651A4C" w:rsidRPr="00CF07FB">
        <w:rPr>
          <w:sz w:val="24"/>
          <w:szCs w:val="24"/>
        </w:rPr>
        <w:t xml:space="preserve">vill </w:t>
      </w:r>
      <w:r w:rsidRPr="00CF07FB">
        <w:rPr>
          <w:sz w:val="24"/>
          <w:szCs w:val="24"/>
        </w:rPr>
        <w:t>att Du tänker på följande:</w:t>
      </w:r>
    </w:p>
    <w:p w14:paraId="6AC5E05D" w14:textId="77777777" w:rsidR="00DE003E" w:rsidRDefault="00DE003E" w:rsidP="00DE003E">
      <w:pPr>
        <w:pStyle w:val="Liststycke"/>
        <w:numPr>
          <w:ilvl w:val="0"/>
          <w:numId w:val="2"/>
        </w:numPr>
      </w:pPr>
      <w:r>
        <w:t>Använd ett vårdat språk.</w:t>
      </w:r>
    </w:p>
    <w:p w14:paraId="443D4114" w14:textId="77777777" w:rsidR="00DE003E" w:rsidRDefault="00DE003E" w:rsidP="00DE003E">
      <w:pPr>
        <w:pStyle w:val="Liststycke"/>
        <w:numPr>
          <w:ilvl w:val="0"/>
          <w:numId w:val="2"/>
        </w:numPr>
      </w:pPr>
      <w:r>
        <w:t>Uppträd alltid så att man kopplar ihop Örebro/KFUM med en positiv attityd och rent spel.</w:t>
      </w:r>
    </w:p>
    <w:p w14:paraId="7CF66850" w14:textId="77777777" w:rsidR="00DE003E" w:rsidRDefault="00DE003E" w:rsidP="00DE003E">
      <w:pPr>
        <w:pStyle w:val="Liststycke"/>
        <w:numPr>
          <w:ilvl w:val="0"/>
          <w:numId w:val="2"/>
        </w:numPr>
      </w:pPr>
      <w:r>
        <w:t xml:space="preserve">Följ de regler och förordningar Du </w:t>
      </w:r>
      <w:r w:rsidR="00715FEF">
        <w:t>möter</w:t>
      </w:r>
      <w:r w:rsidR="00681961">
        <w:t xml:space="preserve"> från egen förening men även annan</w:t>
      </w:r>
      <w:r w:rsidR="00715FEF">
        <w:t>.</w:t>
      </w:r>
    </w:p>
    <w:p w14:paraId="140CD348" w14:textId="77777777" w:rsidR="00D21097" w:rsidRDefault="00D21097" w:rsidP="00DE003E">
      <w:pPr>
        <w:pStyle w:val="Liststycke"/>
        <w:numPr>
          <w:ilvl w:val="0"/>
          <w:numId w:val="2"/>
        </w:numPr>
      </w:pPr>
      <w:r>
        <w:t>Använd föreningens klädprofil med stolthet.</w:t>
      </w:r>
    </w:p>
    <w:p w14:paraId="4B121B57" w14:textId="77777777" w:rsidR="007D1FCD" w:rsidRDefault="007D1FCD" w:rsidP="00DE003E">
      <w:pPr>
        <w:pStyle w:val="Liststycke"/>
        <w:numPr>
          <w:ilvl w:val="0"/>
          <w:numId w:val="2"/>
        </w:numPr>
      </w:pPr>
      <w:r>
        <w:t>”GUG”</w:t>
      </w:r>
    </w:p>
    <w:p w14:paraId="10AFBC90" w14:textId="77777777" w:rsidR="007D1FCD" w:rsidRDefault="007D1FCD" w:rsidP="00DE003E">
      <w:pPr>
        <w:pStyle w:val="Liststycke"/>
        <w:numPr>
          <w:ilvl w:val="0"/>
          <w:numId w:val="2"/>
        </w:numPr>
      </w:pPr>
      <w:r>
        <w:t>”</w:t>
      </w:r>
      <w:proofErr w:type="spellStart"/>
      <w:r>
        <w:t>Together</w:t>
      </w:r>
      <w:proofErr w:type="spellEnd"/>
      <w:r>
        <w:t xml:space="preserve"> As </w:t>
      </w:r>
      <w:proofErr w:type="spellStart"/>
      <w:r>
        <w:t>One</w:t>
      </w:r>
      <w:proofErr w:type="spellEnd"/>
      <w:r>
        <w:t>”</w:t>
      </w:r>
    </w:p>
    <w:p w14:paraId="40E19FA1" w14:textId="77777777" w:rsidR="00681961" w:rsidRPr="00CF07FB" w:rsidRDefault="00681961" w:rsidP="00681961">
      <w:pPr>
        <w:ind w:left="360"/>
        <w:rPr>
          <w:sz w:val="28"/>
          <w:szCs w:val="28"/>
          <w:u w:val="single"/>
        </w:rPr>
      </w:pPr>
      <w:r w:rsidRPr="00CF07FB">
        <w:rPr>
          <w:sz w:val="28"/>
          <w:szCs w:val="28"/>
          <w:u w:val="single"/>
        </w:rPr>
        <w:t>Övrigt:</w:t>
      </w:r>
    </w:p>
    <w:p w14:paraId="2AB5A99F" w14:textId="77777777" w:rsidR="00681961" w:rsidRDefault="007D1FCD" w:rsidP="00681961">
      <w:pPr>
        <w:ind w:left="360"/>
      </w:pPr>
      <w:r>
        <w:t>Pengar:</w:t>
      </w:r>
      <w:r w:rsidR="00681961">
        <w:t xml:space="preserve"> </w:t>
      </w:r>
      <w:r w:rsidR="00651A4C">
        <w:t>Resp</w:t>
      </w:r>
      <w:r>
        <w:t>ektive</w:t>
      </w:r>
      <w:bookmarkStart w:id="0" w:name="_GoBack"/>
      <w:bookmarkEnd w:id="0"/>
      <w:r w:rsidR="00651A4C">
        <w:t xml:space="preserve"> lag</w:t>
      </w:r>
      <w:r w:rsidR="00681961">
        <w:t xml:space="preserve"> kommer göra upp om hur mycket man tar med sig och till vad det ska räcka.</w:t>
      </w:r>
    </w:p>
    <w:p w14:paraId="16391334" w14:textId="77777777" w:rsidR="00681961" w:rsidRDefault="00681961" w:rsidP="00681961">
      <w:pPr>
        <w:ind w:left="360"/>
      </w:pPr>
      <w:r>
        <w:t>Mat: Vi äter på bestämda tidpunkter gemensamt maten som ingår. Den är avsedd för att Du ska orka träna/spela.</w:t>
      </w:r>
    </w:p>
    <w:p w14:paraId="26A26E96" w14:textId="77777777" w:rsidR="00681961" w:rsidRDefault="00681961" w:rsidP="00681961">
      <w:pPr>
        <w:ind w:left="360"/>
      </w:pPr>
      <w:r>
        <w:t>Mobil: Får Du givetvis ha med men använd den sparsamt och endast vid behov. Du har ditt lag att umgås med.</w:t>
      </w:r>
    </w:p>
    <w:p w14:paraId="407928EA" w14:textId="77777777" w:rsidR="00681961" w:rsidRPr="00CF07FB" w:rsidRDefault="00681961" w:rsidP="00681961">
      <w:pPr>
        <w:ind w:left="360"/>
        <w:rPr>
          <w:sz w:val="28"/>
          <w:szCs w:val="28"/>
          <w:u w:val="single"/>
        </w:rPr>
      </w:pPr>
      <w:r w:rsidRPr="00CF07FB">
        <w:rPr>
          <w:sz w:val="28"/>
          <w:szCs w:val="28"/>
          <w:u w:val="single"/>
        </w:rPr>
        <w:t>Vi tar inte med:</w:t>
      </w:r>
    </w:p>
    <w:p w14:paraId="03236A3C" w14:textId="77777777" w:rsidR="00681961" w:rsidRDefault="00681961" w:rsidP="00681961">
      <w:pPr>
        <w:pStyle w:val="Liststycke"/>
        <w:numPr>
          <w:ilvl w:val="0"/>
          <w:numId w:val="4"/>
        </w:numPr>
      </w:pPr>
      <w:r>
        <w:t>Godis, snacks, läsk eller liknande(det gynnar inte din prestationsförmåga).</w:t>
      </w:r>
      <w:r w:rsidR="00651A4C">
        <w:t xml:space="preserve"> </w:t>
      </w:r>
      <w:r>
        <w:t>Kommer finnas tillfälle då man om man vill kan handla det på plats och ätas efter överenskommelse me</w:t>
      </w:r>
      <w:r w:rsidR="009C378D">
        <w:t>d</w:t>
      </w:r>
      <w:r>
        <w:t xml:space="preserve"> övriga i laget</w:t>
      </w:r>
      <w:r w:rsidR="00651A4C">
        <w:t>/coach</w:t>
      </w:r>
      <w:r>
        <w:t>.</w:t>
      </w:r>
    </w:p>
    <w:p w14:paraId="00AF2F61" w14:textId="77777777" w:rsidR="00681961" w:rsidRDefault="00681961" w:rsidP="007D1FCD">
      <w:pPr>
        <w:pStyle w:val="Liststycke"/>
      </w:pPr>
    </w:p>
    <w:sectPr w:rsidR="00681961" w:rsidSect="0016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95F"/>
    <w:multiLevelType w:val="hybridMultilevel"/>
    <w:tmpl w:val="DCC4F5FA"/>
    <w:lvl w:ilvl="0" w:tplc="91F25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7DA8"/>
    <w:multiLevelType w:val="hybridMultilevel"/>
    <w:tmpl w:val="B00A0AF2"/>
    <w:lvl w:ilvl="0" w:tplc="C8E48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23AF9"/>
    <w:multiLevelType w:val="hybridMultilevel"/>
    <w:tmpl w:val="09C64134"/>
    <w:lvl w:ilvl="0" w:tplc="EB4EC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28D3"/>
    <w:multiLevelType w:val="hybridMultilevel"/>
    <w:tmpl w:val="3F82E7D6"/>
    <w:lvl w:ilvl="0" w:tplc="3A30D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3E"/>
    <w:rsid w:val="00001A43"/>
    <w:rsid w:val="0002516C"/>
    <w:rsid w:val="00026D3D"/>
    <w:rsid w:val="0003031C"/>
    <w:rsid w:val="001602E2"/>
    <w:rsid w:val="002A218C"/>
    <w:rsid w:val="00651A4C"/>
    <w:rsid w:val="00681961"/>
    <w:rsid w:val="006E0800"/>
    <w:rsid w:val="006E4CB4"/>
    <w:rsid w:val="00715FEF"/>
    <w:rsid w:val="00774D49"/>
    <w:rsid w:val="007D1FCD"/>
    <w:rsid w:val="00991978"/>
    <w:rsid w:val="009C378D"/>
    <w:rsid w:val="009F46AC"/>
    <w:rsid w:val="00B24490"/>
    <w:rsid w:val="00CF07FB"/>
    <w:rsid w:val="00D21097"/>
    <w:rsid w:val="00D66596"/>
    <w:rsid w:val="00D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29CA"/>
  <w15:docId w15:val="{9F4709C6-D7AA-463D-A6FE-8CA27E9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Rasmusson</dc:creator>
  <cp:lastModifiedBy>Andrew Pleick</cp:lastModifiedBy>
  <cp:revision>2</cp:revision>
  <dcterms:created xsi:type="dcterms:W3CDTF">2018-05-07T11:56:00Z</dcterms:created>
  <dcterms:modified xsi:type="dcterms:W3CDTF">2018-05-07T11:56:00Z</dcterms:modified>
</cp:coreProperties>
</file>