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17" w:rsidRPr="009518AF" w:rsidRDefault="009518AF" w:rsidP="009518AF">
      <w:r>
        <w:rPr>
          <w:rFonts w:ascii="Tahoma" w:hAnsi="Tahoma" w:cs="Tahoma"/>
          <w:color w:val="333333"/>
          <w:sz w:val="17"/>
          <w:szCs w:val="17"/>
        </w:rPr>
        <w:t xml:space="preserve">1 Lucas Ljungdahl 0730275757 jennyljungdahl8@hotmail.com P 00 7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2 Mattias Kling 0768185700 nkl@metallcenter.se P 00 7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3 Edvin Lundmark 0708758855 david.lundmark@kapsch.net P 00 7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4 Viktor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Hennichs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0735429304 peteruni22@hotmail.com P 00 7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5 Magnus Engqvist 0702198108 engqvist.ronny@telia.com P 00 7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6 Victor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Ehrnström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0734218737 magnus@jonkopingsrortjanst.se P 00 7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7 Oliver Bocian 0763383484 bocian@telia.com P 00 7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8 Arvid walfridsson 0735391570 per.walfridsson@skanska.se P 01 7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9 Nathalie Pantzar 0705906470 nathalie.pantzar@live.se F 7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10 Marcus Lyck 0761662388 marcus.lyck@gmail.com TSK 7 och 11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11 Marcus Kling 0727363078 Marcus.st.kling@hotmail.com P 98 7 och 11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12 Felix Jungåker 0727225858 felix4@live.se TSK 7 och 11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13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Louice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Karlsson 0707385027 lollo_fotboll_1@live.se U 17 Dam 7 och 11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14 Tommy Gustavsson 0738320127 guto8630@hotmail.com TSK 7 och 11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15 Victor Trojefors 0705004424--------------------------------------------------TSK 7 och 11 </w:t>
      </w:r>
      <w:r>
        <w:rPr>
          <w:rFonts w:ascii="Tahoma" w:hAnsi="Tahoma" w:cs="Tahoma"/>
          <w:color w:val="333333"/>
          <w:sz w:val="17"/>
          <w:szCs w:val="17"/>
        </w:rPr>
        <w:br/>
        <w:t xml:space="preserve">16 Joakim Berglöf 0736598943--------------------------------------------------TSK 7 och 11 </w:t>
      </w:r>
      <w:r>
        <w:rPr>
          <w:rFonts w:ascii="Tahoma" w:hAnsi="Tahoma" w:cs="Tahoma"/>
          <w:color w:val="333333"/>
          <w:sz w:val="17"/>
          <w:szCs w:val="17"/>
        </w:rPr>
        <w:br/>
        <w:t>17 Peter Junhem 0723244511 peter.junhem@hotmail.com TSK 7 och 11</w:t>
      </w:r>
      <w:bookmarkStart w:id="0" w:name="_GoBack"/>
      <w:bookmarkEnd w:id="0"/>
    </w:p>
    <w:sectPr w:rsidR="00D03517" w:rsidRPr="009518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AF"/>
    <w:rsid w:val="009518AF"/>
    <w:rsid w:val="00D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700C-1CA0-4E7F-B92D-B3AF65C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Kling - KME Danmark A/S</dc:creator>
  <cp:keywords/>
  <dc:description/>
  <cp:lastModifiedBy>Niklas Kling - Metalcenter Danmark A/S</cp:lastModifiedBy>
  <cp:revision>1</cp:revision>
  <cp:lastPrinted>2014-05-22T14:07:00Z</cp:lastPrinted>
  <dcterms:created xsi:type="dcterms:W3CDTF">2014-05-22T14:07:00Z</dcterms:created>
  <dcterms:modified xsi:type="dcterms:W3CDTF">2014-05-22T14:08:00Z</dcterms:modified>
</cp:coreProperties>
</file>