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02253B3" w14:paraId="56CB2131" wp14:textId="7F7B439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</w:pPr>
      <w:bookmarkStart w:name="_GoBack" w:id="0"/>
      <w:bookmarkEnd w:id="0"/>
      <w:r w:rsidRPr="202253B3" w:rsidR="6EF10D2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  <w:t>Valberedningens förslag 2023</w:t>
      </w:r>
    </w:p>
    <w:p w:rsidR="3AADA14D" w:rsidP="3AADA14D" w:rsidRDefault="3AADA14D" w14:paraId="7CC0F393" w14:textId="326DAB6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p w:rsidR="443A781C" w:rsidP="202253B3" w:rsidRDefault="443A781C" w14:paraId="64EA4958" w14:textId="40D73E2E">
      <w:pPr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202253B3" w:rsidR="443A781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Ordförande:</w:t>
      </w:r>
    </w:p>
    <w:p w:rsidR="443A781C" w:rsidP="202253B3" w:rsidRDefault="443A781C" w14:paraId="388844E7" w14:textId="78F2A26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202253B3" w:rsidR="443A781C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Saknas kandidat </w:t>
      </w:r>
      <w:r w:rsidRPr="202253B3" w:rsidR="443A78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– kontakta valberedningen </w:t>
      </w:r>
      <w:r w:rsidRPr="202253B3" w:rsidR="32DC381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genom att maila in till </w:t>
      </w:r>
      <w:hyperlink r:id="Ra7e080c64ebf4912">
        <w:r w:rsidRPr="202253B3" w:rsidR="32DC381A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sv-SE"/>
          </w:rPr>
          <w:t>info@sandhultssk.se</w:t>
        </w:r>
      </w:hyperlink>
      <w:r w:rsidRPr="202253B3" w:rsidR="32DC381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w:rsidR="202253B3" w:rsidP="202253B3" w:rsidRDefault="202253B3" w14:paraId="0C861B71" w14:textId="17CF7E99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6EF10D2C" w:rsidP="202253B3" w:rsidRDefault="6EF10D2C" w14:paraId="30061A8C" w14:textId="0015F3FA">
      <w:pPr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202253B3" w:rsidR="6EF10D2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Ledamöter:</w:t>
      </w:r>
    </w:p>
    <w:p w:rsidR="6EF10D2C" w:rsidP="3AADA14D" w:rsidRDefault="6EF10D2C" w14:paraId="55F70F29" w14:textId="3174453C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3AADA14D" w:rsidR="6EF10D2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Karl Oscar Andersson</w:t>
      </w:r>
    </w:p>
    <w:p w:rsidR="6EF10D2C" w:rsidRDefault="6EF10D2C" w14:paraId="3442490B" w14:textId="12A8F917">
      <w:r w:rsidRPr="3AADA14D" w:rsidR="6EF10D2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Jenny Spånglund</w:t>
      </w:r>
    </w:p>
    <w:p w:rsidR="6EF10D2C" w:rsidRDefault="6EF10D2C" w14:paraId="619DC671" w14:textId="024C65D3">
      <w:r w:rsidRPr="2AAB91BC" w:rsidR="6EF10D2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Gunnar Larsson</w:t>
      </w:r>
    </w:p>
    <w:p w:rsidR="3B9F0E1B" w:rsidP="2AAB91BC" w:rsidRDefault="3B9F0E1B" w14:paraId="4EF801B9" w14:textId="2477BB19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2AAB91BC" w:rsidR="3B9F0E1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Peter Lindquist </w:t>
      </w:r>
    </w:p>
    <w:p w:rsidR="6EF10D2C" w:rsidRDefault="6EF10D2C" w14:paraId="4CA66902" w14:textId="19A2B17D"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3B2788"/>
    <w:rsid w:val="18F6C42F"/>
    <w:rsid w:val="1CEAB2F1"/>
    <w:rsid w:val="1E7A3046"/>
    <w:rsid w:val="1E868352"/>
    <w:rsid w:val="202253B3"/>
    <w:rsid w:val="2921288B"/>
    <w:rsid w:val="2AAB91BC"/>
    <w:rsid w:val="2EA494A2"/>
    <w:rsid w:val="32DC381A"/>
    <w:rsid w:val="3AADA14D"/>
    <w:rsid w:val="3B9F0E1B"/>
    <w:rsid w:val="443A781C"/>
    <w:rsid w:val="4F3B2788"/>
    <w:rsid w:val="5AB6E186"/>
    <w:rsid w:val="6A24F7E2"/>
    <w:rsid w:val="6EF10D2C"/>
    <w:rsid w:val="6FCB1615"/>
    <w:rsid w:val="78E8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B2788"/>
  <w15:chartTrackingRefBased/>
  <w15:docId w15:val="{3C6D99E8-0D59-463F-8AA9-21BBAB58F5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nfo@sandhultssk.se" TargetMode="External" Id="Ra7e080c64ebf49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2023-02-04T20:31:37.2169548Z</dcterms:created>
  <dcterms:modified xsi:type="dcterms:W3CDTF">2023-02-05T17:43:13.5527985Z</dcterms:modified>
  <dc:creator>Ordförande, Sandhults Sportklubb</dc:creator>
  <lastModifiedBy>Ordförande, Sandhults Sportklubb</lastModifiedBy>
</coreProperties>
</file>