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Y="1148"/>
        <w:tblW w:w="0" w:type="auto"/>
        <w:tblLook w:val="04A0" w:firstRow="1" w:lastRow="0" w:firstColumn="1" w:lastColumn="0" w:noHBand="0" w:noVBand="1"/>
      </w:tblPr>
      <w:tblGrid>
        <w:gridCol w:w="2263"/>
        <w:gridCol w:w="3402"/>
      </w:tblGrid>
      <w:tr w:rsidR="00DA1241" w14:paraId="179AA205" w14:textId="77777777" w:rsidTr="00114366">
        <w:trPr>
          <w:trHeight w:val="555"/>
        </w:trPr>
        <w:tc>
          <w:tcPr>
            <w:tcW w:w="2263" w:type="dxa"/>
          </w:tcPr>
          <w:p w14:paraId="5D96F84F" w14:textId="77777777" w:rsidR="00DA1241" w:rsidRDefault="00114366" w:rsidP="00DA1241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Datum:</w:t>
            </w:r>
          </w:p>
        </w:tc>
        <w:tc>
          <w:tcPr>
            <w:tcW w:w="3402" w:type="dxa"/>
          </w:tcPr>
          <w:p w14:paraId="03C0D43C" w14:textId="77777777" w:rsidR="00114366" w:rsidRDefault="00114366" w:rsidP="00DA1241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Ansvarig:</w:t>
            </w:r>
          </w:p>
        </w:tc>
      </w:tr>
      <w:tr w:rsidR="00114366" w14:paraId="21A2E3BA" w14:textId="77777777" w:rsidTr="00DA1241">
        <w:tc>
          <w:tcPr>
            <w:tcW w:w="2263" w:type="dxa"/>
          </w:tcPr>
          <w:p w14:paraId="22465157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24-10-06</w:t>
            </w:r>
          </w:p>
          <w:p w14:paraId="7EAB40EE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Kl 13:00</w:t>
            </w:r>
          </w:p>
        </w:tc>
        <w:tc>
          <w:tcPr>
            <w:tcW w:w="3402" w:type="dxa"/>
          </w:tcPr>
          <w:p w14:paraId="0AE6F1DC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8D94117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Axel J</w:t>
            </w:r>
          </w:p>
        </w:tc>
      </w:tr>
      <w:tr w:rsidR="00114366" w14:paraId="32FAB83C" w14:textId="77777777" w:rsidTr="00DA1241">
        <w:tc>
          <w:tcPr>
            <w:tcW w:w="2263" w:type="dxa"/>
          </w:tcPr>
          <w:p w14:paraId="01071E48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24-10-19</w:t>
            </w:r>
          </w:p>
          <w:p w14:paraId="09215D1E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12:45</w:t>
            </w:r>
          </w:p>
        </w:tc>
        <w:tc>
          <w:tcPr>
            <w:tcW w:w="3402" w:type="dxa"/>
          </w:tcPr>
          <w:p w14:paraId="5FFDFAC6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2D8A7016" w14:textId="606FDB15" w:rsidR="00114366" w:rsidRDefault="0025005F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Olle W</w:t>
            </w:r>
          </w:p>
        </w:tc>
      </w:tr>
      <w:tr w:rsidR="00114366" w14:paraId="7A991B26" w14:textId="77777777" w:rsidTr="00DA1241">
        <w:tc>
          <w:tcPr>
            <w:tcW w:w="2263" w:type="dxa"/>
          </w:tcPr>
          <w:p w14:paraId="577AB122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24-11-17</w:t>
            </w:r>
          </w:p>
          <w:p w14:paraId="18EA4F4E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13:00</w:t>
            </w:r>
          </w:p>
        </w:tc>
        <w:tc>
          <w:tcPr>
            <w:tcW w:w="3402" w:type="dxa"/>
          </w:tcPr>
          <w:p w14:paraId="6FF110AA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E1945D8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Olle S</w:t>
            </w:r>
          </w:p>
        </w:tc>
      </w:tr>
      <w:tr w:rsidR="00114366" w14:paraId="2254792E" w14:textId="77777777" w:rsidTr="00DA1241">
        <w:tc>
          <w:tcPr>
            <w:tcW w:w="2263" w:type="dxa"/>
          </w:tcPr>
          <w:p w14:paraId="5EB37D09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24-12-08</w:t>
            </w:r>
          </w:p>
          <w:p w14:paraId="26D0A268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09:00</w:t>
            </w:r>
          </w:p>
        </w:tc>
        <w:tc>
          <w:tcPr>
            <w:tcW w:w="3402" w:type="dxa"/>
          </w:tcPr>
          <w:p w14:paraId="2CF324FB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06DE89AD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Alexander K</w:t>
            </w:r>
          </w:p>
        </w:tc>
      </w:tr>
      <w:tr w:rsidR="00114366" w14:paraId="032ED8ED" w14:textId="77777777" w:rsidTr="00DA1241">
        <w:tc>
          <w:tcPr>
            <w:tcW w:w="2263" w:type="dxa"/>
          </w:tcPr>
          <w:p w14:paraId="1DB9B08E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25-01-12</w:t>
            </w:r>
          </w:p>
          <w:p w14:paraId="77B6FF11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09:00</w:t>
            </w:r>
          </w:p>
        </w:tc>
        <w:tc>
          <w:tcPr>
            <w:tcW w:w="3402" w:type="dxa"/>
          </w:tcPr>
          <w:p w14:paraId="426413F4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145E5D52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Victor E</w:t>
            </w:r>
          </w:p>
        </w:tc>
      </w:tr>
      <w:tr w:rsidR="00114366" w14:paraId="59638218" w14:textId="77777777" w:rsidTr="00DA1241">
        <w:tc>
          <w:tcPr>
            <w:tcW w:w="2263" w:type="dxa"/>
          </w:tcPr>
          <w:p w14:paraId="3744B02C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25-02-02</w:t>
            </w:r>
          </w:p>
          <w:p w14:paraId="61276B0A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11:00</w:t>
            </w:r>
          </w:p>
        </w:tc>
        <w:tc>
          <w:tcPr>
            <w:tcW w:w="3402" w:type="dxa"/>
          </w:tcPr>
          <w:p w14:paraId="4042546C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4BAD7B64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Arvid S</w:t>
            </w:r>
          </w:p>
        </w:tc>
      </w:tr>
      <w:tr w:rsidR="00114366" w14:paraId="0A231AA7" w14:textId="77777777" w:rsidTr="00DA1241">
        <w:tc>
          <w:tcPr>
            <w:tcW w:w="2263" w:type="dxa"/>
          </w:tcPr>
          <w:p w14:paraId="5982B998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25-03-01</w:t>
            </w:r>
          </w:p>
          <w:p w14:paraId="0716E51F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17:00</w:t>
            </w:r>
          </w:p>
        </w:tc>
        <w:tc>
          <w:tcPr>
            <w:tcW w:w="3402" w:type="dxa"/>
          </w:tcPr>
          <w:p w14:paraId="14609521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845D5AC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Viggo K</w:t>
            </w:r>
          </w:p>
        </w:tc>
      </w:tr>
      <w:tr w:rsidR="00114366" w14:paraId="7371E31C" w14:textId="77777777" w:rsidTr="00DA1241">
        <w:tc>
          <w:tcPr>
            <w:tcW w:w="2263" w:type="dxa"/>
          </w:tcPr>
          <w:p w14:paraId="7FC2331C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25-03-08</w:t>
            </w:r>
          </w:p>
          <w:p w14:paraId="582FAD16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13:00</w:t>
            </w:r>
          </w:p>
        </w:tc>
        <w:tc>
          <w:tcPr>
            <w:tcW w:w="3402" w:type="dxa"/>
          </w:tcPr>
          <w:p w14:paraId="380FFED5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</w:p>
          <w:p w14:paraId="58B0030D" w14:textId="77777777" w:rsidR="00114366" w:rsidRDefault="00114366" w:rsidP="00114366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Abbe</w:t>
            </w:r>
          </w:p>
        </w:tc>
      </w:tr>
    </w:tbl>
    <w:p w14:paraId="73229DC2" w14:textId="77777777" w:rsidR="00D84B39" w:rsidRDefault="00DA1241" w:rsidP="00D84B39">
      <w:pPr>
        <w:rPr>
          <w:rFonts w:ascii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B3512D" wp14:editId="3D3DDB74">
            <wp:simplePos x="0" y="0"/>
            <wp:positionH relativeFrom="column">
              <wp:posOffset>3679190</wp:posOffset>
            </wp:positionH>
            <wp:positionV relativeFrom="paragraph">
              <wp:posOffset>13335</wp:posOffset>
            </wp:positionV>
            <wp:extent cx="1790700" cy="1982470"/>
            <wp:effectExtent l="0" t="0" r="0" b="0"/>
            <wp:wrapTight wrapText="bothSides">
              <wp:wrapPolygon edited="0">
                <wp:start x="10111" y="0"/>
                <wp:lineTo x="2987" y="3321"/>
                <wp:lineTo x="0" y="3736"/>
                <wp:lineTo x="0" y="9963"/>
                <wp:lineTo x="1379" y="13284"/>
                <wp:lineTo x="3447" y="16605"/>
                <wp:lineTo x="7583" y="19926"/>
                <wp:lineTo x="9881" y="21379"/>
                <wp:lineTo x="10111" y="21379"/>
                <wp:lineTo x="11719" y="21379"/>
                <wp:lineTo x="17923" y="16605"/>
                <wp:lineTo x="19991" y="13284"/>
                <wp:lineTo x="21370" y="9963"/>
                <wp:lineTo x="21370" y="3736"/>
                <wp:lineTo x="18613" y="3321"/>
                <wp:lineTo x="11489" y="0"/>
                <wp:lineTo x="10111" y="0"/>
              </wp:wrapPolygon>
            </wp:wrapTight>
            <wp:docPr id="1" name="Bildobjekt 1" descr="Månsarps IBK | Innebandymagaz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ånsarps IBK | Innebandymagazin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32"/>
          <w:szCs w:val="32"/>
        </w:rPr>
        <w:t>Kioskschema för säsongen 24/25</w:t>
      </w:r>
    </w:p>
    <w:p w14:paraId="120B0D98" w14:textId="77777777" w:rsidR="00DA1241" w:rsidRDefault="00DA1241" w:rsidP="00D84B39">
      <w:pPr>
        <w:rPr>
          <w:rFonts w:ascii="Calibri" w:hAnsi="Calibri" w:cs="Calibri"/>
          <w:sz w:val="32"/>
          <w:szCs w:val="32"/>
        </w:rPr>
      </w:pPr>
    </w:p>
    <w:p w14:paraId="4D154C45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451BDAEB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58AA39C5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15771096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13C4120D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63F5421B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52F5E74A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3EB6E7C9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09E6E510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79EE3E85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43E17EDC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3CCC9237" w14:textId="77777777" w:rsid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0F122F16" w14:textId="77777777" w:rsidR="00114366" w:rsidRDefault="00114366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47A51012" w14:textId="77777777" w:rsidR="00114366" w:rsidRDefault="00114366" w:rsidP="00DA1241">
      <w:pPr>
        <w:spacing w:after="0"/>
        <w:rPr>
          <w:rFonts w:ascii="Calibri" w:hAnsi="Calibri" w:cs="Calibri"/>
          <w:sz w:val="28"/>
          <w:szCs w:val="28"/>
        </w:rPr>
      </w:pPr>
    </w:p>
    <w:p w14:paraId="22665B68" w14:textId="77777777" w:rsidR="00DA1241" w:rsidRPr="00DA1241" w:rsidRDefault="00DA1241" w:rsidP="00DA1241">
      <w:pPr>
        <w:spacing w:after="0"/>
        <w:rPr>
          <w:rFonts w:ascii="Calibri" w:hAnsi="Calibri" w:cs="Calibri"/>
          <w:sz w:val="28"/>
          <w:szCs w:val="28"/>
        </w:rPr>
      </w:pPr>
      <w:r w:rsidRPr="00DA1241">
        <w:rPr>
          <w:rFonts w:ascii="Calibri" w:hAnsi="Calibri" w:cs="Calibri"/>
          <w:sz w:val="28"/>
          <w:szCs w:val="28"/>
        </w:rPr>
        <w:t>Att göra:</w:t>
      </w:r>
    </w:p>
    <w:p w14:paraId="4BCD6897" w14:textId="77777777" w:rsidR="00DA1241" w:rsidRDefault="00DA1241" w:rsidP="00DA124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Baka</w:t>
      </w:r>
    </w:p>
    <w:p w14:paraId="22325175" w14:textId="77777777" w:rsidR="00DA1241" w:rsidRDefault="00DA1241" w:rsidP="00DA124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Koka kaffe</w:t>
      </w:r>
    </w:p>
    <w:p w14:paraId="7F6BBEDB" w14:textId="77777777" w:rsidR="00DA1241" w:rsidRDefault="00DA1241" w:rsidP="00DA124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Plocka fram på bordet</w:t>
      </w:r>
    </w:p>
    <w:p w14:paraId="6385D117" w14:textId="77777777" w:rsidR="00DA1241" w:rsidRPr="00DA1241" w:rsidRDefault="00DA1241" w:rsidP="00DA124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Meddela om något tar slut</w:t>
      </w:r>
    </w:p>
    <w:sectPr w:rsidR="00DA1241" w:rsidRPr="00DA1241" w:rsidSect="00DA12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6F8E" w14:textId="77777777" w:rsidR="00C412EB" w:rsidRDefault="00C412EB" w:rsidP="00ED6C6F">
      <w:pPr>
        <w:spacing w:after="0" w:line="240" w:lineRule="auto"/>
      </w:pPr>
      <w:r>
        <w:separator/>
      </w:r>
    </w:p>
  </w:endnote>
  <w:endnote w:type="continuationSeparator" w:id="0">
    <w:p w14:paraId="7A852C2C" w14:textId="77777777" w:rsidR="00C412EB" w:rsidRDefault="00C412EB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317E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1F16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AE07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BC26" w14:textId="77777777" w:rsidR="00C412EB" w:rsidRDefault="00C412EB" w:rsidP="00ED6C6F">
      <w:pPr>
        <w:spacing w:after="0" w:line="240" w:lineRule="auto"/>
      </w:pPr>
      <w:r>
        <w:separator/>
      </w:r>
    </w:p>
  </w:footnote>
  <w:footnote w:type="continuationSeparator" w:id="0">
    <w:p w14:paraId="55F65499" w14:textId="77777777" w:rsidR="00C412EB" w:rsidRDefault="00C412EB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7876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C95A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0364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6.5pt" o:bullet="t">
        <v:imagedata r:id="rId1" o:title="pil"/>
      </v:shape>
    </w:pict>
  </w:numPicBullet>
  <w:numPicBullet w:numPicBulletId="1">
    <w:pict>
      <v:shape id="_x0000_i1027" type="#_x0000_t75" style="width:43pt;height:22.5pt" o:bullet="t">
        <v:imagedata r:id="rId2" o:title="Bild2"/>
      </v:shape>
    </w:pict>
  </w:numPicBullet>
  <w:numPicBullet w:numPicBulletId="2">
    <w:pict>
      <v:shape id="_x0000_i1028" type="#_x0000_t75" style="width:10.5pt;height:10.5pt" o:bullet="t">
        <v:imagedata r:id="rId3" o:title="Bild2"/>
      </v:shape>
    </w:pict>
  </w:numPicBullet>
  <w:numPicBullet w:numPicBulletId="3">
    <w:pict>
      <v:shape id="_x0000_i1029" type="#_x0000_t75" style="width:9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41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14366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05F"/>
    <w:rsid w:val="0025029F"/>
    <w:rsid w:val="002611BD"/>
    <w:rsid w:val="00280CB7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12EB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241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1F48D58"/>
  <w15:chartTrackingRefBased/>
  <w15:docId w15:val="{C4B8045F-BA10-4167-9459-7C31032D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Emma Adolfsson</dc:creator>
  <cp:keywords/>
  <dc:description/>
  <cp:lastModifiedBy>Sigge Cedstam</cp:lastModifiedBy>
  <cp:revision>2</cp:revision>
  <cp:lastPrinted>2022-03-11T14:29:00Z</cp:lastPrinted>
  <dcterms:created xsi:type="dcterms:W3CDTF">2024-09-24T05:39:00Z</dcterms:created>
  <dcterms:modified xsi:type="dcterms:W3CDTF">2024-09-24T05:39:00Z</dcterms:modified>
</cp:coreProperties>
</file>