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44C7" w14:textId="79D2058A" w:rsidR="00E66F4B" w:rsidRPr="00B46DCD" w:rsidRDefault="00565FC5">
      <w:pPr>
        <w:rPr>
          <w:b/>
          <w:bCs/>
        </w:rPr>
      </w:pPr>
      <w:r w:rsidRPr="00B46DCD">
        <w:rPr>
          <w:b/>
          <w:bCs/>
        </w:rPr>
        <w:t>Styrelsemöte Lycksele IF fotbollssektionen</w:t>
      </w:r>
    </w:p>
    <w:p w14:paraId="645C3C70" w14:textId="0967AA55" w:rsidR="00565FC5" w:rsidRPr="00B46DCD" w:rsidRDefault="00565FC5">
      <w:pPr>
        <w:rPr>
          <w:b/>
          <w:bCs/>
        </w:rPr>
      </w:pPr>
      <w:r w:rsidRPr="00B46DCD">
        <w:rPr>
          <w:b/>
          <w:bCs/>
        </w:rPr>
        <w:t>Måndag 13 maj</w:t>
      </w:r>
    </w:p>
    <w:p w14:paraId="7A88629B" w14:textId="5F944F1D" w:rsidR="00565FC5" w:rsidRPr="00B46DCD" w:rsidRDefault="00565FC5">
      <w:pPr>
        <w:rPr>
          <w:b/>
          <w:bCs/>
        </w:rPr>
      </w:pPr>
      <w:r w:rsidRPr="00B46DCD">
        <w:rPr>
          <w:b/>
          <w:bCs/>
        </w:rPr>
        <w:t>Kl 18.00 – 20.00</w:t>
      </w:r>
    </w:p>
    <w:p w14:paraId="7990F9C6" w14:textId="4135B630" w:rsidR="00565FC5" w:rsidRDefault="00565FC5">
      <w:r w:rsidRPr="00B46DCD">
        <w:rPr>
          <w:b/>
          <w:bCs/>
        </w:rPr>
        <w:t>Plats: Digitalt</w:t>
      </w:r>
    </w:p>
    <w:p w14:paraId="00400475" w14:textId="1071501F" w:rsidR="0002762E" w:rsidRDefault="002D7FC8">
      <w:r>
        <w:t xml:space="preserve">Deltagare: </w:t>
      </w:r>
      <w:r w:rsidR="0002762E">
        <w:t>Pierre, Samuel, Lars-Gunnar, Stefan, Lisa</w:t>
      </w:r>
      <w:r w:rsidR="00844683">
        <w:t xml:space="preserve"> B</w:t>
      </w:r>
      <w:r w:rsidR="0002762E">
        <w:t>, Ted, Erica</w:t>
      </w:r>
      <w:r>
        <w:t>, Jonathan</w:t>
      </w:r>
    </w:p>
    <w:p w14:paraId="3E6CA52B" w14:textId="77777777" w:rsidR="00565FC5" w:rsidRDefault="00565FC5"/>
    <w:p w14:paraId="2391FED5" w14:textId="24036276" w:rsidR="00565FC5" w:rsidRPr="00B46DCD" w:rsidRDefault="00565FC5">
      <w:pPr>
        <w:rPr>
          <w:b/>
          <w:bCs/>
        </w:rPr>
      </w:pPr>
      <w:r w:rsidRPr="00B46DCD">
        <w:rPr>
          <w:b/>
          <w:bCs/>
        </w:rPr>
        <w:t>Dagordning:</w:t>
      </w:r>
    </w:p>
    <w:p w14:paraId="1B334404" w14:textId="12DE20B6" w:rsidR="002C1B10" w:rsidRPr="002C1B10" w:rsidRDefault="00565FC5" w:rsidP="002C1B10">
      <w:pPr>
        <w:pStyle w:val="Liststycke"/>
        <w:numPr>
          <w:ilvl w:val="0"/>
          <w:numId w:val="1"/>
        </w:numPr>
        <w:rPr>
          <w:b/>
          <w:bCs/>
        </w:rPr>
      </w:pPr>
      <w:r w:rsidRPr="00B46DCD">
        <w:rPr>
          <w:b/>
          <w:bCs/>
        </w:rPr>
        <w:t>Sekreterare</w:t>
      </w:r>
      <w:r w:rsidR="002C1B10">
        <w:rPr>
          <w:b/>
          <w:bCs/>
        </w:rPr>
        <w:br/>
      </w:r>
      <w:r w:rsidR="002C1B10" w:rsidRPr="002C1B10">
        <w:t>Lisa Bylund</w:t>
      </w:r>
    </w:p>
    <w:p w14:paraId="77AC1D4D" w14:textId="77777777" w:rsidR="00565FC5" w:rsidRPr="00B46DCD" w:rsidRDefault="00565FC5" w:rsidP="00565FC5">
      <w:pPr>
        <w:pStyle w:val="Liststycke"/>
        <w:rPr>
          <w:b/>
          <w:bCs/>
        </w:rPr>
      </w:pPr>
    </w:p>
    <w:p w14:paraId="2F2E2462" w14:textId="7EAFB308" w:rsidR="005F00DA" w:rsidRPr="005F00DA" w:rsidRDefault="00565FC5" w:rsidP="005F00DA">
      <w:pPr>
        <w:pStyle w:val="Liststycke"/>
        <w:numPr>
          <w:ilvl w:val="0"/>
          <w:numId w:val="1"/>
        </w:numPr>
        <w:rPr>
          <w:b/>
          <w:bCs/>
        </w:rPr>
      </w:pPr>
      <w:r w:rsidRPr="00B46DCD">
        <w:rPr>
          <w:b/>
          <w:bCs/>
        </w:rPr>
        <w:t>Justerare</w:t>
      </w:r>
      <w:r w:rsidR="005F00DA">
        <w:rPr>
          <w:b/>
          <w:bCs/>
        </w:rPr>
        <w:br/>
      </w:r>
      <w:r w:rsidR="005F00DA">
        <w:t>Pierre Edmark</w:t>
      </w:r>
    </w:p>
    <w:p w14:paraId="76AEB019" w14:textId="77777777" w:rsidR="00565FC5" w:rsidRPr="00B46DCD" w:rsidRDefault="00565FC5" w:rsidP="00565FC5">
      <w:pPr>
        <w:pStyle w:val="Liststycke"/>
        <w:rPr>
          <w:b/>
          <w:bCs/>
        </w:rPr>
      </w:pPr>
    </w:p>
    <w:p w14:paraId="16AEA1FF" w14:textId="3237FD3F" w:rsidR="002C1B10" w:rsidRPr="002C1B10" w:rsidRDefault="00565FC5" w:rsidP="002C1B10">
      <w:pPr>
        <w:pStyle w:val="Liststycke"/>
        <w:numPr>
          <w:ilvl w:val="0"/>
          <w:numId w:val="1"/>
        </w:numPr>
        <w:rPr>
          <w:b/>
          <w:bCs/>
        </w:rPr>
      </w:pPr>
      <w:r w:rsidRPr="00B46DCD">
        <w:rPr>
          <w:b/>
          <w:bCs/>
        </w:rPr>
        <w:t>Godkännande av föregående protokoll</w:t>
      </w:r>
      <w:r w:rsidR="002C1B10">
        <w:rPr>
          <w:b/>
          <w:bCs/>
        </w:rPr>
        <w:br/>
      </w:r>
      <w:r w:rsidR="002C1B10" w:rsidRPr="002C1B10">
        <w:t>Godkänns</w:t>
      </w:r>
    </w:p>
    <w:p w14:paraId="276366AF" w14:textId="77777777" w:rsidR="00565FC5" w:rsidRPr="00B46DCD" w:rsidRDefault="00565FC5" w:rsidP="00565FC5">
      <w:pPr>
        <w:pStyle w:val="Liststycke"/>
        <w:rPr>
          <w:b/>
          <w:bCs/>
        </w:rPr>
      </w:pPr>
    </w:p>
    <w:p w14:paraId="67E716D2" w14:textId="424E9DDC" w:rsidR="00565FC5" w:rsidRPr="00B46DCD" w:rsidRDefault="00565FC5" w:rsidP="00565FC5">
      <w:pPr>
        <w:pStyle w:val="Liststycke"/>
        <w:numPr>
          <w:ilvl w:val="0"/>
          <w:numId w:val="1"/>
        </w:numPr>
        <w:rPr>
          <w:b/>
          <w:bCs/>
        </w:rPr>
      </w:pPr>
      <w:r w:rsidRPr="00B46DCD">
        <w:rPr>
          <w:b/>
          <w:bCs/>
        </w:rPr>
        <w:t>Ekonomi:</w:t>
      </w:r>
    </w:p>
    <w:p w14:paraId="1A8D21BC" w14:textId="77777777" w:rsidR="00565FC5" w:rsidRDefault="00565FC5" w:rsidP="00565FC5">
      <w:pPr>
        <w:pStyle w:val="Liststycke"/>
      </w:pPr>
    </w:p>
    <w:p w14:paraId="77BDE7B8" w14:textId="78041C78" w:rsidR="00AB31C5" w:rsidRDefault="00565FC5" w:rsidP="00AB31C5">
      <w:pPr>
        <w:pStyle w:val="Liststycke"/>
        <w:numPr>
          <w:ilvl w:val="0"/>
          <w:numId w:val="2"/>
        </w:numPr>
      </w:pPr>
      <w:r w:rsidRPr="00B63205">
        <w:rPr>
          <w:b/>
          <w:bCs/>
        </w:rPr>
        <w:t>Fasträntekonto</w:t>
      </w:r>
    </w:p>
    <w:p w14:paraId="33075A6C" w14:textId="75D2CBAB" w:rsidR="009F65F8" w:rsidRDefault="008B6A0D" w:rsidP="009F65F8">
      <w:pPr>
        <w:pStyle w:val="Liststycke"/>
        <w:ind w:left="1080"/>
        <w:rPr>
          <w:b/>
          <w:bCs/>
        </w:rPr>
      </w:pPr>
      <w:r>
        <w:t xml:space="preserve">Sektionen och lagen har en stabil ekonomi. En del av pengarna ligger på ett fasträntekonto </w:t>
      </w:r>
      <w:r w:rsidR="00FC1BB4">
        <w:t>där avtalet gick ut 15/3</w:t>
      </w:r>
      <w:r w:rsidR="00AB31C5">
        <w:t>, detta är förlängt med 3 månader</w:t>
      </w:r>
      <w:r w:rsidR="00FC1BB4">
        <w:t>.</w:t>
      </w:r>
      <w:r w:rsidR="009F65F8" w:rsidRPr="00D352FA">
        <w:rPr>
          <w:b/>
          <w:bCs/>
        </w:rPr>
        <w:t xml:space="preserve"> </w:t>
      </w:r>
      <w:r w:rsidR="004443D4">
        <w:t>F</w:t>
      </w:r>
      <w:r w:rsidR="009F65F8" w:rsidRPr="004443D4">
        <w:t xml:space="preserve">otbollssektionens ordförande tillsammans med huvudstyrelsens kassör ges mandat att ta beslut om förlängning </w:t>
      </w:r>
      <w:r w:rsidR="00D352FA" w:rsidRPr="004443D4">
        <w:t xml:space="preserve">av fasträntekonto </w:t>
      </w:r>
      <w:r w:rsidR="009F65F8" w:rsidRPr="004443D4">
        <w:t>på ytterligare 3 månader</w:t>
      </w:r>
      <w:r w:rsidR="00D352FA" w:rsidRPr="004443D4">
        <w:t xml:space="preserve"> om det bedöms som fördelaktigt för fotbollssektionen</w:t>
      </w:r>
      <w:r w:rsidR="009F65F8" w:rsidRPr="004443D4">
        <w:t>.</w:t>
      </w:r>
      <w:r w:rsidR="006904A7" w:rsidRPr="004443D4">
        <w:t xml:space="preserve"> </w:t>
      </w:r>
    </w:p>
    <w:p w14:paraId="487D926C" w14:textId="77777777" w:rsidR="002C1B10" w:rsidRDefault="002C1B10" w:rsidP="009F65F8">
      <w:pPr>
        <w:pStyle w:val="Liststycke"/>
        <w:ind w:left="1080"/>
        <w:rPr>
          <w:b/>
          <w:bCs/>
        </w:rPr>
      </w:pPr>
    </w:p>
    <w:p w14:paraId="021FF7B8" w14:textId="77777777" w:rsidR="00B63205" w:rsidRDefault="00B63205" w:rsidP="009F65F8">
      <w:pPr>
        <w:pStyle w:val="Liststycke"/>
        <w:ind w:left="1080"/>
      </w:pPr>
    </w:p>
    <w:p w14:paraId="5A07E51A" w14:textId="3225A3C2" w:rsidR="00B63205" w:rsidRPr="003E0717" w:rsidRDefault="00B63205" w:rsidP="00B63205">
      <w:pPr>
        <w:pStyle w:val="Liststycke"/>
        <w:numPr>
          <w:ilvl w:val="0"/>
          <w:numId w:val="2"/>
        </w:numPr>
        <w:rPr>
          <w:b/>
          <w:bCs/>
        </w:rPr>
      </w:pPr>
      <w:r w:rsidRPr="003E0717">
        <w:rPr>
          <w:b/>
          <w:bCs/>
        </w:rPr>
        <w:t>Kamera.</w:t>
      </w:r>
    </w:p>
    <w:p w14:paraId="7420BB8F" w14:textId="13E38804" w:rsidR="00B63205" w:rsidRDefault="00B63205" w:rsidP="00B63205">
      <w:pPr>
        <w:pStyle w:val="Liststycke"/>
        <w:ind w:left="1080"/>
      </w:pPr>
      <w:r>
        <w:t>Inom sektionen har vi en sorts videokamera för att filma matcher. Syftet med den har varit både att det ska vara möjligt att sitta hemma och se matcher men framför allt har den använts till att analysera matcher. Under föra året nyttjade A-laget och P07 kameran.</w:t>
      </w:r>
      <w:r w:rsidR="003E0717">
        <w:t xml:space="preserve"> Kameran köptes in under 2023 och första året fick vi mjukvaran gratis</w:t>
      </w:r>
    </w:p>
    <w:p w14:paraId="4987C31F" w14:textId="0C39893D" w:rsidR="002C1B10" w:rsidRPr="00EA6F73" w:rsidRDefault="00B63205" w:rsidP="00EA6F73">
      <w:pPr>
        <w:pStyle w:val="Liststycke"/>
        <w:ind w:left="1080"/>
      </w:pPr>
      <w:r>
        <w:t xml:space="preserve">Problemet är att för att kunna nyttja den måste vi lösa en licens </w:t>
      </w:r>
      <w:r w:rsidR="003E0717">
        <w:t xml:space="preserve">på mjukvaran </w:t>
      </w:r>
      <w:r>
        <w:t xml:space="preserve">varje år. </w:t>
      </w:r>
      <w:r w:rsidR="003E0717">
        <w:t>Kostnaden blir ca 10 000:- för 2024 oavsett om vi köper månadsabonnemang eller 6 månaders abonnemang.</w:t>
      </w:r>
      <w:r w:rsidR="00EA6F73">
        <w:t xml:space="preserve"> Kameran köptes för ca 40 000:-.</w:t>
      </w:r>
      <w:r w:rsidR="008D00D1">
        <w:br/>
      </w:r>
    </w:p>
    <w:p w14:paraId="4431DDA4" w14:textId="16529380" w:rsidR="009F65F8" w:rsidRDefault="002C1B10" w:rsidP="002C1B10">
      <w:pPr>
        <w:pStyle w:val="Liststycke"/>
        <w:ind w:left="1080"/>
      </w:pPr>
      <w:r>
        <w:t>Ett förslag är att</w:t>
      </w:r>
      <w:r w:rsidRPr="002C1B10">
        <w:t xml:space="preserve"> lagen som vill använda kameran dela</w:t>
      </w:r>
      <w:r>
        <w:t>r</w:t>
      </w:r>
      <w:r w:rsidRPr="002C1B10">
        <w:t xml:space="preserve"> på licenskostnaden?</w:t>
      </w:r>
      <w:r>
        <w:t xml:space="preserve"> Har använts för A-lag att sända live, men även för att filma i syfte med spelarutbildning för de äldre lagen. Lars-Gunnar kollar med Andreas om det är så att man kan komma runt kostnaden på något sätt. Vi tar det en vända till innan beslut tas.</w:t>
      </w:r>
    </w:p>
    <w:p w14:paraId="2D8421AB" w14:textId="77777777" w:rsidR="002C1B10" w:rsidRPr="002C1B10" w:rsidRDefault="002C1B10" w:rsidP="002C1B10">
      <w:pPr>
        <w:pStyle w:val="Liststycke"/>
        <w:ind w:left="1080"/>
        <w:rPr>
          <w:b/>
          <w:bCs/>
        </w:rPr>
      </w:pPr>
    </w:p>
    <w:p w14:paraId="0B7A8AA5" w14:textId="77777777" w:rsidR="00454772" w:rsidRPr="009C0ECB" w:rsidRDefault="009F65F8" w:rsidP="00454772">
      <w:pPr>
        <w:pStyle w:val="Liststycke"/>
        <w:numPr>
          <w:ilvl w:val="0"/>
          <w:numId w:val="2"/>
        </w:numPr>
        <w:rPr>
          <w:b/>
          <w:bCs/>
        </w:rPr>
      </w:pPr>
      <w:r w:rsidRPr="009C0ECB">
        <w:rPr>
          <w:b/>
          <w:bCs/>
        </w:rPr>
        <w:t>Sponsoravtal.</w:t>
      </w:r>
      <w:r w:rsidR="00454772" w:rsidRPr="009C0ECB">
        <w:rPr>
          <w:b/>
          <w:bCs/>
        </w:rPr>
        <w:t xml:space="preserve"> </w:t>
      </w:r>
    </w:p>
    <w:p w14:paraId="6BA93335" w14:textId="2B925C99" w:rsidR="00454772" w:rsidRDefault="00454772" w:rsidP="00454772">
      <w:pPr>
        <w:pStyle w:val="Liststycke"/>
        <w:ind w:left="1080"/>
      </w:pPr>
      <w:r>
        <w:t>Vi går igenom de sponsorer som vi har för 2024.</w:t>
      </w:r>
      <w:r w:rsidR="00A54308">
        <w:br/>
      </w:r>
    </w:p>
    <w:p w14:paraId="0FA683AC" w14:textId="2F5ABD83" w:rsidR="00A54308" w:rsidRDefault="00A54308" w:rsidP="00454772">
      <w:pPr>
        <w:pStyle w:val="Liststycke"/>
        <w:ind w:left="1080"/>
      </w:pPr>
      <w:r>
        <w:lastRenderedPageBreak/>
        <w:t>Har ingen sponsoransvarig för tillfället då Johan Holmlund slutat. Har ändå fått in en del till sektionen för detta år samt att vissa lag fixat egen sponsring.</w:t>
      </w:r>
      <w:r>
        <w:br/>
      </w:r>
    </w:p>
    <w:p w14:paraId="2A87BD43" w14:textId="1CD728A2" w:rsidR="00454772" w:rsidRDefault="00454772" w:rsidP="00454772">
      <w:pPr>
        <w:pStyle w:val="Liststycke"/>
        <w:ind w:left="1080"/>
      </w:pPr>
      <w:r>
        <w:t xml:space="preserve">Länsförsäkringar </w:t>
      </w:r>
      <w:r w:rsidR="000E6CE6">
        <w:t xml:space="preserve">Västerbotten </w:t>
      </w:r>
      <w:r>
        <w:t>är en ny sponsor för året.</w:t>
      </w:r>
      <w:r>
        <w:tab/>
      </w:r>
    </w:p>
    <w:p w14:paraId="2979C46A" w14:textId="77777777" w:rsidR="009C0ECB" w:rsidRDefault="00454772" w:rsidP="00454772">
      <w:pPr>
        <w:pStyle w:val="Liststycke"/>
        <w:ind w:left="1080"/>
      </w:pPr>
      <w:r>
        <w:t xml:space="preserve">Dom går in med pengar till ungdomsfotbollen men kräver nedanstående som </w:t>
      </w:r>
    </w:p>
    <w:p w14:paraId="62084925" w14:textId="5B478102" w:rsidR="000E6CE6" w:rsidRDefault="00454772" w:rsidP="00454772">
      <w:pPr>
        <w:pStyle w:val="Liststycke"/>
        <w:ind w:left="1080"/>
      </w:pPr>
      <w:r>
        <w:t>motprestation</w:t>
      </w:r>
      <w:r w:rsidR="000E6CE6">
        <w:t>:</w:t>
      </w:r>
    </w:p>
    <w:p w14:paraId="30FBAEEB" w14:textId="5B311DDE" w:rsidR="000E6CE6" w:rsidRDefault="000E6CE6" w:rsidP="00A83E17">
      <w:pPr>
        <w:pStyle w:val="Liststycke"/>
        <w:ind w:left="1304"/>
      </w:pPr>
      <w:r w:rsidRPr="000E6CE6">
        <w:rPr>
          <w:b/>
          <w:bCs/>
        </w:rPr>
        <w:t>Logotyp på hemsidan.</w:t>
      </w:r>
      <w:r>
        <w:t xml:space="preserve"> </w:t>
      </w:r>
      <w:r w:rsidR="00993D5D">
        <w:br/>
      </w:r>
      <w:r>
        <w:t xml:space="preserve">Marina lägger in den på Lycksele IF´s hemsida och på Laget .se </w:t>
      </w:r>
    </w:p>
    <w:p w14:paraId="46407033" w14:textId="77777777" w:rsidR="00993D5D" w:rsidRDefault="00993D5D" w:rsidP="000E6CE6">
      <w:pPr>
        <w:pStyle w:val="Liststycke"/>
        <w:ind w:left="1080"/>
      </w:pPr>
    </w:p>
    <w:p w14:paraId="6F8157D7" w14:textId="3B48D429" w:rsidR="009F65F8" w:rsidRDefault="000E6CE6" w:rsidP="00A83E17">
      <w:pPr>
        <w:pStyle w:val="Liststycke"/>
        <w:ind w:left="1304"/>
      </w:pPr>
      <w:r w:rsidRPr="000E6CE6">
        <w:rPr>
          <w:b/>
          <w:bCs/>
        </w:rPr>
        <w:t>Alla som kommer i kontakt med barn och ungdomar i föreningen ska visa upp</w:t>
      </w:r>
      <w:r w:rsidR="00A83E17">
        <w:rPr>
          <w:b/>
          <w:bCs/>
        </w:rPr>
        <w:t xml:space="preserve"> </w:t>
      </w:r>
      <w:r w:rsidRPr="000E6CE6">
        <w:rPr>
          <w:b/>
          <w:bCs/>
        </w:rPr>
        <w:t>utdrag ur belastningsregistret</w:t>
      </w:r>
      <w:r>
        <w:t xml:space="preserve">. </w:t>
      </w:r>
      <w:r w:rsidR="00993D5D">
        <w:br/>
      </w:r>
      <w:r>
        <w:t>Vi har rutiner för detta MEN alla ledare har inte lämnat in utdraget till kansliet. Viktigt att alla gör det.</w:t>
      </w:r>
      <w:r w:rsidR="004A0EF8">
        <w:t xml:space="preserve"> Meddela ledare i era </w:t>
      </w:r>
      <w:r w:rsidR="00993D5D">
        <w:t>lag.</w:t>
      </w:r>
      <w:r w:rsidR="00C57E60">
        <w:t xml:space="preserve"> Enkelt att hämta ut digitalt.</w:t>
      </w:r>
    </w:p>
    <w:p w14:paraId="57B391EC" w14:textId="77777777" w:rsidR="00993D5D" w:rsidRDefault="00993D5D" w:rsidP="000E6CE6">
      <w:pPr>
        <w:pStyle w:val="Liststycke"/>
        <w:ind w:left="1080"/>
      </w:pPr>
    </w:p>
    <w:p w14:paraId="6118751C" w14:textId="45639686" w:rsidR="000E6CE6" w:rsidRDefault="000E6CE6" w:rsidP="00A83E17">
      <w:pPr>
        <w:pStyle w:val="Liststycke"/>
        <w:ind w:left="1304"/>
      </w:pPr>
      <w:r>
        <w:rPr>
          <w:b/>
          <w:bCs/>
        </w:rPr>
        <w:t>Föreningen garanterar att man antingen har antagit en handlingsplan mot mobbning, kränkningar och övergrepp eller att man kommer att göra det under avtalsperioden</w:t>
      </w:r>
      <w:r w:rsidRPr="000E6CE6">
        <w:t>.</w:t>
      </w:r>
      <w:r>
        <w:t xml:space="preserve"> </w:t>
      </w:r>
      <w:r w:rsidR="00993D5D">
        <w:br/>
      </w:r>
      <w:r>
        <w:t>Här har vi ett jobb att göra.</w:t>
      </w:r>
    </w:p>
    <w:p w14:paraId="4F8E4BF6" w14:textId="77777777" w:rsidR="00993D5D" w:rsidRDefault="00993D5D" w:rsidP="000E6CE6">
      <w:pPr>
        <w:pStyle w:val="Liststycke"/>
        <w:ind w:left="1080"/>
      </w:pPr>
    </w:p>
    <w:p w14:paraId="18EFD7BD" w14:textId="284D1A83" w:rsidR="009C0ECB" w:rsidRDefault="000E6CE6" w:rsidP="00A83E17">
      <w:pPr>
        <w:pStyle w:val="Liststycke"/>
        <w:ind w:left="1304"/>
      </w:pPr>
      <w:r>
        <w:rPr>
          <w:b/>
          <w:bCs/>
        </w:rPr>
        <w:t>Alla ledare skall genomföra gratisutbildningen ” Tryggare tillsammans förening” via Rädda Barnen.</w:t>
      </w:r>
      <w:r w:rsidR="009C0ECB">
        <w:rPr>
          <w:b/>
          <w:bCs/>
        </w:rPr>
        <w:t xml:space="preserve"> </w:t>
      </w:r>
      <w:r w:rsidR="00993D5D">
        <w:rPr>
          <w:b/>
          <w:bCs/>
        </w:rPr>
        <w:br/>
      </w:r>
      <w:r w:rsidR="009C0ECB" w:rsidRPr="009C0ECB">
        <w:t>Här</w:t>
      </w:r>
      <w:r w:rsidR="009C0ECB">
        <w:rPr>
          <w:b/>
          <w:bCs/>
        </w:rPr>
        <w:t xml:space="preserve"> </w:t>
      </w:r>
      <w:r w:rsidR="009C0ECB" w:rsidRPr="009C0ECB">
        <w:t>har vi ett jobb att</w:t>
      </w:r>
      <w:r w:rsidR="009C0ECB">
        <w:t xml:space="preserve"> </w:t>
      </w:r>
      <w:r w:rsidR="009C0ECB" w:rsidRPr="009C0ECB">
        <w:t>göra.</w:t>
      </w:r>
      <w:r w:rsidR="00C91002">
        <w:t xml:space="preserve"> Vi gör en inbjudan till gemensam utbildning längre fram. </w:t>
      </w:r>
      <w:r w:rsidR="009C0ECB" w:rsidRPr="009C0ECB">
        <w:t>Vi har ett år på oss att genomföra detta.</w:t>
      </w:r>
    </w:p>
    <w:p w14:paraId="7E4CD234" w14:textId="77777777" w:rsidR="00FC067E" w:rsidRDefault="00FC067E" w:rsidP="00A54308"/>
    <w:p w14:paraId="174069B6" w14:textId="34E3C6D2" w:rsidR="00FC067E" w:rsidRDefault="00FC067E" w:rsidP="00FC067E">
      <w:pPr>
        <w:pStyle w:val="Liststycke"/>
        <w:ind w:left="1080"/>
        <w:rPr>
          <w:b/>
          <w:bCs/>
        </w:rPr>
      </w:pPr>
      <w:r w:rsidRPr="00FC067E">
        <w:rPr>
          <w:b/>
          <w:bCs/>
        </w:rPr>
        <w:t>Ekonomiskt stöd till P-09</w:t>
      </w:r>
    </w:p>
    <w:p w14:paraId="782B25DB" w14:textId="55A32E91" w:rsidR="00FC067E" w:rsidRPr="00FC067E" w:rsidRDefault="00C256D3" w:rsidP="00C256D3">
      <w:pPr>
        <w:pStyle w:val="Liststycke"/>
        <w:ind w:left="1080"/>
      </w:pPr>
      <w:r w:rsidRPr="00C256D3">
        <w:t>16 000 för att möjliggöra bussresa</w:t>
      </w:r>
      <w:r>
        <w:t xml:space="preserve">. Har det tufft ekonomiskt. Tidigare har man stöttat med tex en bussresa (trivselpeng 5000kr) för att stärka gemenskapen hos ungdomslagen. Behöver se över hur vi ska tänka med </w:t>
      </w:r>
      <w:r w:rsidR="00B93329">
        <w:t>trivselpeng</w:t>
      </w:r>
      <w:r>
        <w:t xml:space="preserve"> generellt utifrån hur mycket vi har att röra oss med. Tar inget snabbt beslut nu kring de generella riktlinjerna</w:t>
      </w:r>
      <w:r w:rsidR="00B93329">
        <w:t xml:space="preserve"> nu.</w:t>
      </w:r>
      <w:r w:rsidR="00991CB5">
        <w:br/>
      </w:r>
      <w:r w:rsidR="00991CB5">
        <w:br/>
      </w:r>
      <w:r>
        <w:t>Förra året stöttades P-07 i liknande avseende</w:t>
      </w:r>
      <w:r w:rsidR="00991CB5">
        <w:t xml:space="preserve">. </w:t>
      </w:r>
      <w:r w:rsidR="00991CB5" w:rsidRPr="007A4195">
        <w:t>Beslut tas om att vi stöttar P-09 med 16 000 kr, men inte mer än så.</w:t>
      </w:r>
    </w:p>
    <w:p w14:paraId="4F7AE65F" w14:textId="77777777" w:rsidR="00A43D86" w:rsidRDefault="00A43D86" w:rsidP="007A4195">
      <w:pPr>
        <w:rPr>
          <w:b/>
          <w:bCs/>
        </w:rPr>
      </w:pPr>
    </w:p>
    <w:p w14:paraId="12A1498C" w14:textId="7C331A0A" w:rsidR="009C0ECB" w:rsidRDefault="009C0ECB" w:rsidP="00D352FA">
      <w:pPr>
        <w:ind w:firstLine="1080"/>
      </w:pPr>
      <w:r w:rsidRPr="009C0ECB">
        <w:rPr>
          <w:b/>
          <w:bCs/>
        </w:rPr>
        <w:t>Miljökassen</w:t>
      </w:r>
      <w:r>
        <w:t>.</w:t>
      </w:r>
    </w:p>
    <w:p w14:paraId="43CA4764" w14:textId="15FB25B9" w:rsidR="009C0ECB" w:rsidRPr="009C0ECB" w:rsidRDefault="00991CB5" w:rsidP="00A43D86">
      <w:pPr>
        <w:ind w:left="1080"/>
      </w:pPr>
      <w:r>
        <w:t>Skicka ut informationen.</w:t>
      </w:r>
      <w:r w:rsidR="00A43D86">
        <w:br/>
      </w:r>
      <w:r w:rsidR="009C0ECB">
        <w:t>Respektive lag avgör själva om man vill sälja produkterna.</w:t>
      </w:r>
    </w:p>
    <w:p w14:paraId="67456217" w14:textId="77777777" w:rsidR="00C0544C" w:rsidRDefault="00C0544C" w:rsidP="00C0544C"/>
    <w:p w14:paraId="4C19268A" w14:textId="3A47F424" w:rsidR="00C0544C" w:rsidRPr="00B46DCD" w:rsidRDefault="00C0544C" w:rsidP="00B46DCD">
      <w:pPr>
        <w:pStyle w:val="Liststycke"/>
        <w:numPr>
          <w:ilvl w:val="0"/>
          <w:numId w:val="1"/>
        </w:numPr>
        <w:rPr>
          <w:b/>
          <w:bCs/>
        </w:rPr>
      </w:pPr>
      <w:r w:rsidRPr="00B46DCD">
        <w:rPr>
          <w:b/>
          <w:bCs/>
        </w:rPr>
        <w:t>Rapport från lagledarträff 15 april</w:t>
      </w:r>
    </w:p>
    <w:p w14:paraId="03C2E2BA" w14:textId="33C79DE6" w:rsidR="00C0544C" w:rsidRPr="00DB323F" w:rsidRDefault="00C0544C" w:rsidP="00C0544C">
      <w:pPr>
        <w:pStyle w:val="Liststycke"/>
        <w:numPr>
          <w:ilvl w:val="0"/>
          <w:numId w:val="2"/>
        </w:numPr>
      </w:pPr>
      <w:r w:rsidRPr="00DB323F">
        <w:t>Uppstart och avslut på Forsmyran. Vi kör enligt styrelsens beslut men lagledarna anser att det räcker med 2 personer per lag som deltar.</w:t>
      </w:r>
    </w:p>
    <w:p w14:paraId="763043FD" w14:textId="77777777" w:rsidR="00F60AA6" w:rsidRDefault="00F60AA6" w:rsidP="00F60AA6">
      <w:pPr>
        <w:pStyle w:val="Liststycke"/>
        <w:ind w:left="1080"/>
      </w:pPr>
    </w:p>
    <w:p w14:paraId="6164D886" w14:textId="401997FF" w:rsidR="00C0544C" w:rsidRPr="00866E4C" w:rsidRDefault="00C0544C" w:rsidP="00C0544C">
      <w:pPr>
        <w:pStyle w:val="Liststycke"/>
        <w:numPr>
          <w:ilvl w:val="0"/>
          <w:numId w:val="2"/>
        </w:numPr>
      </w:pPr>
      <w:r w:rsidRPr="00866E4C">
        <w:t>Behörighet till Laget.se enligt önskemål är klart.</w:t>
      </w:r>
    </w:p>
    <w:p w14:paraId="109025F8" w14:textId="52407947" w:rsidR="00866E4C" w:rsidRDefault="00866E4C" w:rsidP="00866E4C">
      <w:pPr>
        <w:pStyle w:val="Liststycke"/>
        <w:numPr>
          <w:ilvl w:val="1"/>
          <w:numId w:val="2"/>
        </w:numPr>
      </w:pPr>
      <w:r w:rsidRPr="00866E4C">
        <w:t>Betsele har dommarkvitto via laget.se. Samuel ber Marina kollar upp.</w:t>
      </w:r>
    </w:p>
    <w:p w14:paraId="5D6D6854" w14:textId="77777777" w:rsidR="00F60AA6" w:rsidRPr="00866E4C" w:rsidRDefault="00F60AA6" w:rsidP="00F60AA6">
      <w:pPr>
        <w:pStyle w:val="Liststycke"/>
        <w:ind w:left="1800"/>
      </w:pPr>
    </w:p>
    <w:p w14:paraId="743C665E" w14:textId="2C3DC6D3" w:rsidR="00C0544C" w:rsidRPr="00866E4C" w:rsidRDefault="00C0544C" w:rsidP="00C0544C">
      <w:pPr>
        <w:pStyle w:val="Liststycke"/>
        <w:numPr>
          <w:ilvl w:val="0"/>
          <w:numId w:val="2"/>
        </w:numPr>
      </w:pPr>
      <w:r w:rsidRPr="00866E4C">
        <w:t>Dagordning och protokoll från fotbollssektionens styrelse skickas till lagledarna.</w:t>
      </w:r>
    </w:p>
    <w:p w14:paraId="66A7E612" w14:textId="0AEF78E8" w:rsidR="00866E4C" w:rsidRPr="00866E4C" w:rsidRDefault="00866E4C" w:rsidP="00866E4C">
      <w:pPr>
        <w:pStyle w:val="Liststycke"/>
        <w:numPr>
          <w:ilvl w:val="1"/>
          <w:numId w:val="2"/>
        </w:numPr>
      </w:pPr>
      <w:r w:rsidRPr="00866E4C">
        <w:t>Läggs upp i lagledargruppen på laget.se</w:t>
      </w:r>
    </w:p>
    <w:p w14:paraId="7A1A82CE" w14:textId="187D3C13" w:rsidR="00991CB5" w:rsidRDefault="00C0544C" w:rsidP="00DB323F">
      <w:pPr>
        <w:pStyle w:val="Liststycke"/>
        <w:ind w:left="1080"/>
      </w:pPr>
      <w:r>
        <w:t xml:space="preserve">Viktigt </w:t>
      </w:r>
      <w:r w:rsidR="00D352FA">
        <w:t xml:space="preserve">i alla lag </w:t>
      </w:r>
      <w:r>
        <w:t>är att lagledare, övriga ledare i laget och styrelseledamoten har god kontakt.</w:t>
      </w:r>
      <w:r w:rsidR="00DB323F">
        <w:t xml:space="preserve"> </w:t>
      </w:r>
      <w:r>
        <w:t>Ärenden som kan beslutas av lagledare bör beslutas av lagledarna. En bedömningsfråga men en viktig princip.</w:t>
      </w:r>
      <w:r w:rsidR="00DB323F">
        <w:t xml:space="preserve"> </w:t>
      </w:r>
      <w:r>
        <w:t>I vissa ärenden kan lagledare bjudas in till styrelsemöten.</w:t>
      </w:r>
    </w:p>
    <w:p w14:paraId="4EC7D05F" w14:textId="77777777" w:rsidR="00F60AA6" w:rsidRDefault="00F60AA6" w:rsidP="00991CB5">
      <w:pPr>
        <w:pStyle w:val="Liststycke"/>
        <w:ind w:left="1080"/>
      </w:pPr>
    </w:p>
    <w:p w14:paraId="2C796A98" w14:textId="64D02661" w:rsidR="00B80135" w:rsidRDefault="00C0544C" w:rsidP="00892DD1">
      <w:pPr>
        <w:pStyle w:val="Liststycke"/>
        <w:numPr>
          <w:ilvl w:val="0"/>
          <w:numId w:val="2"/>
        </w:numPr>
      </w:pPr>
      <w:r w:rsidRPr="008A6FF5">
        <w:rPr>
          <w:b/>
          <w:bCs/>
        </w:rPr>
        <w:t>Deltagande på A-lagsmatcher</w:t>
      </w:r>
      <w:r>
        <w:t xml:space="preserve"> </w:t>
      </w:r>
      <w:r w:rsidR="008A6FF5">
        <w:br/>
        <w:t>E</w:t>
      </w:r>
      <w:r>
        <w:t>n del kritik framkom men vi kör enligt plan för 2024 med undan</w:t>
      </w:r>
      <w:r w:rsidR="00B80135">
        <w:t>tag för midsommardagen då vi saknar någon som sköter Kiosk, bollkallar och matchvärdar. Lagen byter med varandra om tilldelad matchdag ej passar.</w:t>
      </w:r>
      <w:r w:rsidR="00892DD1">
        <w:t xml:space="preserve"> </w:t>
      </w:r>
      <w:r w:rsidR="00B80135">
        <w:t>Lagledarna önskade mer engagemang från A-laget gällande ungdomslagen.</w:t>
      </w:r>
    </w:p>
    <w:p w14:paraId="46C22502" w14:textId="2A508534" w:rsidR="00B80135" w:rsidRDefault="00B80135" w:rsidP="00B80135">
      <w:pPr>
        <w:pStyle w:val="Liststycke"/>
        <w:ind w:left="1080"/>
      </w:pPr>
      <w:r>
        <w:t>Schemaläggningen är en fråga som lagledarna framöver vill göra själva.</w:t>
      </w:r>
    </w:p>
    <w:p w14:paraId="7FEDD455" w14:textId="77777777" w:rsidR="00F60AA6" w:rsidRDefault="00F60AA6" w:rsidP="00B80135">
      <w:pPr>
        <w:pStyle w:val="Liststycke"/>
        <w:ind w:left="1080"/>
      </w:pPr>
    </w:p>
    <w:p w14:paraId="7AA0A163" w14:textId="288AF313" w:rsidR="00B80135" w:rsidRPr="00DB323F" w:rsidRDefault="00B80135" w:rsidP="00B80135">
      <w:pPr>
        <w:pStyle w:val="Liststycke"/>
        <w:numPr>
          <w:ilvl w:val="0"/>
          <w:numId w:val="2"/>
        </w:numPr>
        <w:rPr>
          <w:b/>
          <w:bCs/>
        </w:rPr>
      </w:pPr>
      <w:r w:rsidRPr="00DB323F">
        <w:rPr>
          <w:b/>
          <w:bCs/>
        </w:rPr>
        <w:t>Kläder och tryckkostnader.</w:t>
      </w:r>
    </w:p>
    <w:p w14:paraId="79AC5801" w14:textId="2C28DC1A" w:rsidR="00B80135" w:rsidRDefault="00B80135" w:rsidP="00B80135">
      <w:pPr>
        <w:pStyle w:val="Liststycke"/>
        <w:ind w:left="1080"/>
      </w:pPr>
      <w:r>
        <w:t>Ok med att invänta 10 plagg innan tryck görs för att hålla nere tryckkostnaden.</w:t>
      </w:r>
    </w:p>
    <w:p w14:paraId="646CFF31" w14:textId="5AF31696" w:rsidR="00B80135" w:rsidRDefault="00B80135" w:rsidP="00B80135">
      <w:pPr>
        <w:pStyle w:val="Liststycke"/>
        <w:ind w:left="1080"/>
      </w:pPr>
      <w:r>
        <w:t>Enligt lagledarna har vi stora kostnader för klubbtrycket på klädernas ryggar.</w:t>
      </w:r>
    </w:p>
    <w:p w14:paraId="3BBADB7D" w14:textId="79A1E7AD" w:rsidR="00B80135" w:rsidRDefault="00B80135" w:rsidP="00B80135">
      <w:pPr>
        <w:pStyle w:val="Liststycke"/>
        <w:ind w:left="1080"/>
      </w:pPr>
      <w:r>
        <w:t>Efter kontroll har det visat sig att den kostnaden som redovisades på mötet gäller alla tryck på jackan dvs Renta</w:t>
      </w:r>
      <w:r w:rsidR="00124928">
        <w:t xml:space="preserve">, </w:t>
      </w:r>
      <w:r>
        <w:t>Lybo. Lycksele IF</w:t>
      </w:r>
      <w:r w:rsidR="00124928">
        <w:t xml:space="preserve"> klubblogga och namn.</w:t>
      </w:r>
    </w:p>
    <w:p w14:paraId="77C87F08" w14:textId="77777777" w:rsidR="00F60AA6" w:rsidRDefault="00F60AA6" w:rsidP="00B80135">
      <w:pPr>
        <w:pStyle w:val="Liststycke"/>
        <w:ind w:left="1080"/>
      </w:pPr>
    </w:p>
    <w:p w14:paraId="1E63AF68" w14:textId="3E3318FA" w:rsidR="00124928" w:rsidRPr="00124928" w:rsidRDefault="00124928" w:rsidP="00124928">
      <w:pPr>
        <w:pStyle w:val="Liststycke"/>
        <w:numPr>
          <w:ilvl w:val="0"/>
          <w:numId w:val="2"/>
        </w:numPr>
        <w:rPr>
          <w:b/>
          <w:bCs/>
        </w:rPr>
      </w:pPr>
      <w:r w:rsidRPr="00124928">
        <w:rPr>
          <w:b/>
          <w:bCs/>
        </w:rPr>
        <w:t>Uppstart P18</w:t>
      </w:r>
    </w:p>
    <w:p w14:paraId="68B34921" w14:textId="1BB3D4A6" w:rsidR="00124928" w:rsidRPr="003B6CE4" w:rsidRDefault="00124928" w:rsidP="00124928">
      <w:pPr>
        <w:pStyle w:val="Liststycke"/>
        <w:ind w:left="1080"/>
      </w:pPr>
      <w:r w:rsidRPr="003B6CE4">
        <w:t>Lagledarna vill att laget startas upp nu i vår.</w:t>
      </w:r>
    </w:p>
    <w:p w14:paraId="618092FA" w14:textId="4F61A7E5" w:rsidR="00901C48" w:rsidRDefault="004E1609" w:rsidP="00901C48">
      <w:pPr>
        <w:pStyle w:val="Liststycke"/>
        <w:ind w:left="1080"/>
      </w:pPr>
      <w:r w:rsidRPr="003B6CE4">
        <w:t xml:space="preserve">P11 sköter uppstarten när forsmyran är redo. Lisa Bylund från P-16 kan bistå med hjälp om det behövs. </w:t>
      </w:r>
      <w:r w:rsidR="003B6CE4" w:rsidRPr="003B6CE4">
        <w:t>Beslut togs på mötet om att ett uppstartsbidrag på 5000 kr ges till nya lagen varje år när ekonomin tillåter.</w:t>
      </w:r>
    </w:p>
    <w:p w14:paraId="4EA7DE92" w14:textId="77777777" w:rsidR="00B938E5" w:rsidRDefault="00B938E5" w:rsidP="00901C48">
      <w:pPr>
        <w:pStyle w:val="Liststycke"/>
        <w:ind w:left="1080"/>
      </w:pPr>
    </w:p>
    <w:p w14:paraId="5D313E54" w14:textId="4FA2FE48" w:rsidR="00901C48" w:rsidRDefault="00B938E5" w:rsidP="00B938E5">
      <w:pPr>
        <w:pStyle w:val="Liststycke"/>
        <w:numPr>
          <w:ilvl w:val="0"/>
          <w:numId w:val="1"/>
        </w:numPr>
      </w:pPr>
      <w:r w:rsidRPr="00F0118E">
        <w:rPr>
          <w:b/>
          <w:bCs/>
        </w:rPr>
        <w:t>Jackor och Piketröjor</w:t>
      </w:r>
      <w:r>
        <w:rPr>
          <w:b/>
          <w:bCs/>
        </w:rPr>
        <w:br/>
      </w:r>
      <w:r>
        <w:rPr>
          <w:rFonts w:ascii="Aptos" w:hAnsi="Aptos"/>
          <w:color w:val="000000"/>
        </w:rPr>
        <w:t>Fyra LIF-jackor per lag står sektionen för men de lämnas in efter avslut. Hur inköp av dessa jackor ska gå till behöver man kolla närmare på. Idag finns ett gäng att tillgå, men alla storlekar passar inte. Vissa ledare är utan. Pikétröjor står lagen själva för</w:t>
      </w:r>
    </w:p>
    <w:p w14:paraId="1CBBBC81" w14:textId="77777777" w:rsidR="00626B72" w:rsidRPr="00626B72" w:rsidRDefault="00626B72" w:rsidP="00124928">
      <w:pPr>
        <w:pStyle w:val="Liststycke"/>
        <w:ind w:left="1080"/>
      </w:pPr>
    </w:p>
    <w:p w14:paraId="2A5EF82E" w14:textId="77777777" w:rsidR="00991CB5" w:rsidRDefault="00991CB5" w:rsidP="00124928">
      <w:pPr>
        <w:pStyle w:val="Liststycke"/>
        <w:ind w:left="1080"/>
        <w:rPr>
          <w:b/>
          <w:bCs/>
        </w:rPr>
      </w:pPr>
    </w:p>
    <w:p w14:paraId="68B8E37A" w14:textId="77777777" w:rsidR="00C6231E" w:rsidRDefault="0090745A" w:rsidP="00C6231E">
      <w:pPr>
        <w:pStyle w:val="Liststycke"/>
        <w:numPr>
          <w:ilvl w:val="0"/>
          <w:numId w:val="1"/>
        </w:numPr>
        <w:rPr>
          <w:b/>
          <w:bCs/>
        </w:rPr>
      </w:pPr>
      <w:r>
        <w:rPr>
          <w:b/>
          <w:bCs/>
        </w:rPr>
        <w:t>Forsmyran.</w:t>
      </w:r>
    </w:p>
    <w:p w14:paraId="60CD65FC" w14:textId="5A2FB680" w:rsidR="0090745A" w:rsidRDefault="0090745A" w:rsidP="00C6231E">
      <w:pPr>
        <w:pStyle w:val="Liststycke"/>
      </w:pPr>
      <w:r w:rsidRPr="0090745A">
        <w:t xml:space="preserve">Förslag </w:t>
      </w:r>
      <w:r w:rsidR="004009AF">
        <w:t xml:space="preserve">på </w:t>
      </w:r>
      <w:r w:rsidRPr="0090745A">
        <w:t>skötselschema är gjor</w:t>
      </w:r>
      <w:r w:rsidR="00C6231E">
        <w:t xml:space="preserve">t och har delats med lagen. Service av gräsklipparen gjordes förra året av Auto Blå. Detta borde göras varje höst innan </w:t>
      </w:r>
      <w:r w:rsidR="008454CE">
        <w:t>den ställs utan för vintern. Pierre kollar med Niklas Sjöberg om han kan ansvara för att kolla så att klipparna är ok under säsongen.</w:t>
      </w:r>
    </w:p>
    <w:p w14:paraId="42D3E7CF" w14:textId="77777777" w:rsidR="008454CE" w:rsidRDefault="008454CE" w:rsidP="00C6231E">
      <w:pPr>
        <w:pStyle w:val="Liststycke"/>
      </w:pPr>
    </w:p>
    <w:p w14:paraId="0BD5D69A" w14:textId="77777777" w:rsidR="00117877" w:rsidRDefault="008454CE" w:rsidP="00C6231E">
      <w:pPr>
        <w:pStyle w:val="Liststycke"/>
      </w:pPr>
      <w:r>
        <w:t xml:space="preserve">Renoveringen av Forsmyran har inte kickat igång riktigt ännu, oklart om det beror på att det är för blött. Man har träffats på plats och snackat igenom hur det ska göras med parkering etc. Det är på gång! </w:t>
      </w:r>
    </w:p>
    <w:p w14:paraId="1C975A3E" w14:textId="77777777" w:rsidR="00117877" w:rsidRDefault="00117877" w:rsidP="00C6231E">
      <w:pPr>
        <w:pStyle w:val="Liststycke"/>
      </w:pPr>
    </w:p>
    <w:p w14:paraId="6F2595F2" w14:textId="77777777" w:rsidR="00117877" w:rsidRDefault="008454CE" w:rsidP="00C6231E">
      <w:pPr>
        <w:pStyle w:val="Liststycke"/>
      </w:pPr>
      <w:r>
        <w:t>Lars-Gunnar kollar</w:t>
      </w:r>
      <w:r w:rsidR="00117877">
        <w:t xml:space="preserve"> </w:t>
      </w:r>
      <w:r>
        <w:t>hur man kan göra med gödsling av planerna.</w:t>
      </w:r>
    </w:p>
    <w:p w14:paraId="79DCE9B7" w14:textId="77777777" w:rsidR="00117877" w:rsidRDefault="00117877" w:rsidP="00C6231E">
      <w:pPr>
        <w:pStyle w:val="Liststycke"/>
      </w:pPr>
    </w:p>
    <w:p w14:paraId="1184FA42" w14:textId="73BA23C0" w:rsidR="00D352FA" w:rsidRDefault="00117877" w:rsidP="0084587E">
      <w:pPr>
        <w:pStyle w:val="Liststycke"/>
        <w:rPr>
          <w:b/>
          <w:bCs/>
        </w:rPr>
      </w:pPr>
      <w:r>
        <w:t xml:space="preserve">Att söka ytterligare bygdemedel just nu är lite oklart. Lars-Gunnar får i uppdrag att göra en bedömning av vad som kan vara nästa steg i renoveringen av Forsmyran. </w:t>
      </w:r>
      <w:r w:rsidR="008454CE">
        <w:br/>
      </w:r>
    </w:p>
    <w:p w14:paraId="08101E19" w14:textId="58A716E3" w:rsidR="00D352FA" w:rsidRPr="000C79F7" w:rsidRDefault="00D352FA" w:rsidP="000C79F7">
      <w:pPr>
        <w:pStyle w:val="Liststycke"/>
        <w:numPr>
          <w:ilvl w:val="0"/>
          <w:numId w:val="1"/>
        </w:numPr>
        <w:rPr>
          <w:b/>
          <w:bCs/>
        </w:rPr>
      </w:pPr>
      <w:r w:rsidRPr="008A6235">
        <w:rPr>
          <w:b/>
          <w:bCs/>
        </w:rPr>
        <w:lastRenderedPageBreak/>
        <w:t>Inköp utrustning till hela föreningen av Muuriika, kaffebryggare samt mackajärn.</w:t>
      </w:r>
      <w:r w:rsidR="000C79F7">
        <w:rPr>
          <w:b/>
          <w:bCs/>
        </w:rPr>
        <w:br/>
      </w:r>
      <w:r w:rsidR="000C79F7">
        <w:rPr>
          <w:b/>
          <w:bCs/>
        </w:rPr>
        <w:br/>
      </w:r>
      <w:r>
        <w:t>Totalkostnad för alla tre delar är ca 30 000:-. Fotbollens del blir ca 20 000:- eftersom kostnaderna fördelas mellan sektionerna beroende på hur många medlemmar man har. Det innebär att alla sektioner och lag kan nyttja utrustningen</w:t>
      </w:r>
      <w:r w:rsidR="000C79F7">
        <w:br/>
      </w:r>
      <w:r w:rsidR="000C79F7">
        <w:br/>
      </w:r>
      <w:r>
        <w:t>Vi har ett behov av utrustningen i samband med Lappland Soccer men</w:t>
      </w:r>
      <w:r w:rsidR="00B46DCD">
        <w:t xml:space="preserve"> den</w:t>
      </w:r>
      <w:r>
        <w:t xml:space="preserve"> kan också nyttjas i andra sammanhang.</w:t>
      </w:r>
      <w:r w:rsidR="000C79F7">
        <w:br/>
      </w:r>
      <w:r w:rsidR="000C79F7">
        <w:br/>
      </w:r>
      <w:r w:rsidR="00B46DCD" w:rsidRPr="000C79F7">
        <w:t>Fotbollssektionen ställer sig positiv till att utrustningen köps in och att kostnaden fördelas mellan sektionerna utifrån medlemsantal.</w:t>
      </w:r>
      <w:r w:rsidR="00CC559F" w:rsidRPr="000C79F7">
        <w:t xml:space="preserve"> Om inte övriga sektioner är med på detta nästa sektionsmöte 17/6 står fotbollssektionen för hela kostnaden. Beslut tas att Muurika, kaffebryggare och mackjärn köps in. Detta meddelas gruppen för soccercup som gör inköpet</w:t>
      </w:r>
      <w:r w:rsidR="001726BC">
        <w:t xml:space="preserve"> </w:t>
      </w:r>
      <w:r w:rsidR="008C2E27">
        <w:t>så snart som möjligt.</w:t>
      </w:r>
    </w:p>
    <w:p w14:paraId="1D125188" w14:textId="77777777" w:rsidR="00B46DCD" w:rsidRDefault="00B46DCD" w:rsidP="00D352FA">
      <w:pPr>
        <w:tabs>
          <w:tab w:val="left" w:pos="1522"/>
        </w:tabs>
        <w:rPr>
          <w:b/>
          <w:bCs/>
        </w:rPr>
      </w:pPr>
    </w:p>
    <w:p w14:paraId="15B09A63" w14:textId="19BD95B4" w:rsidR="00B46DCD" w:rsidRDefault="00B46DCD" w:rsidP="00AC5A57">
      <w:pPr>
        <w:pStyle w:val="Liststycke"/>
        <w:numPr>
          <w:ilvl w:val="0"/>
          <w:numId w:val="1"/>
        </w:numPr>
        <w:tabs>
          <w:tab w:val="left" w:pos="1522"/>
        </w:tabs>
        <w:rPr>
          <w:b/>
          <w:bCs/>
        </w:rPr>
      </w:pPr>
      <w:r w:rsidRPr="005F00DA">
        <w:rPr>
          <w:b/>
          <w:bCs/>
        </w:rPr>
        <w:t>Lägesrapport Lappland Soccer Cup.</w:t>
      </w:r>
      <w:r w:rsidR="00CC559F" w:rsidRPr="005F00DA">
        <w:rPr>
          <w:b/>
          <w:bCs/>
        </w:rPr>
        <w:br/>
      </w:r>
      <w:r w:rsidR="00CC559F" w:rsidRPr="005F00DA">
        <w:t xml:space="preserve">Ser bra ut, 61 lag ska </w:t>
      </w:r>
      <w:r w:rsidR="008C2E27">
        <w:t>bo</w:t>
      </w:r>
      <w:r w:rsidR="00CC559F" w:rsidRPr="005F00DA">
        <w:t xml:space="preserve"> över</w:t>
      </w:r>
      <w:r w:rsidR="008C2E27">
        <w:t>, 90 lag totalt</w:t>
      </w:r>
      <w:r w:rsidR="00CC559F" w:rsidRPr="005F00DA">
        <w:t xml:space="preserve"> – lokalerna har gått bra att fixa. Några kommer behöva bo på </w:t>
      </w:r>
      <w:r w:rsidR="008C2E27">
        <w:t>Fi</w:t>
      </w:r>
      <w:r w:rsidR="00CC559F" w:rsidRPr="005F00DA">
        <w:t>nnbacken. Dock kommer inga lag</w:t>
      </w:r>
      <w:r w:rsidR="008C2E27">
        <w:t xml:space="preserve"> behöva</w:t>
      </w:r>
      <w:r w:rsidR="00CC559F" w:rsidRPr="005F00DA">
        <w:t xml:space="preserve"> spela på forsmyran i dagsläget. </w:t>
      </w:r>
      <w:r w:rsidR="007F2E0C">
        <w:t>Vid f</w:t>
      </w:r>
      <w:r w:rsidR="00CC559F" w:rsidRPr="005F00DA">
        <w:t xml:space="preserve">rukosten kommer vi att behöva hålla strikta tider för att kunna komma igång med lunchförberedelserna i tid. </w:t>
      </w:r>
      <w:r w:rsidR="005F00DA" w:rsidRPr="005F00DA">
        <w:t>Svårt att hantera föräldrar med många barn i olika åldersgruppe</w:t>
      </w:r>
      <w:r w:rsidR="005F00DA">
        <w:t xml:space="preserve">r </w:t>
      </w:r>
      <w:r w:rsidR="005F00DA" w:rsidRPr="005F00DA">
        <w:t>så att det blir en rimlig arbetsmängd.</w:t>
      </w:r>
      <w:r w:rsidR="005F00DA" w:rsidRPr="005F00DA">
        <w:rPr>
          <w:b/>
          <w:bCs/>
        </w:rPr>
        <w:t xml:space="preserve"> </w:t>
      </w:r>
      <w:r w:rsidR="005F00DA" w:rsidRPr="00892DD1">
        <w:t>Finns en vakant plats i sekretariatet. All får i uppdrag att kolla detta i sina lag.</w:t>
      </w:r>
    </w:p>
    <w:p w14:paraId="29D6392D" w14:textId="77777777" w:rsidR="005F00DA" w:rsidRPr="00892DD1" w:rsidRDefault="005F00DA" w:rsidP="00892DD1">
      <w:pPr>
        <w:tabs>
          <w:tab w:val="left" w:pos="1522"/>
        </w:tabs>
        <w:rPr>
          <w:b/>
          <w:bCs/>
        </w:rPr>
      </w:pPr>
    </w:p>
    <w:p w14:paraId="179A2BF7" w14:textId="707BD8F1" w:rsidR="00B46DCD" w:rsidRPr="000C79F7" w:rsidRDefault="00B46DCD" w:rsidP="000C79F7">
      <w:pPr>
        <w:pStyle w:val="Liststycke"/>
        <w:numPr>
          <w:ilvl w:val="0"/>
          <w:numId w:val="1"/>
        </w:numPr>
        <w:tabs>
          <w:tab w:val="left" w:pos="1522"/>
        </w:tabs>
        <w:rPr>
          <w:b/>
          <w:bCs/>
        </w:rPr>
      </w:pPr>
      <w:r w:rsidRPr="008A6235">
        <w:rPr>
          <w:b/>
          <w:bCs/>
        </w:rPr>
        <w:t>Ny styrelseledamot.</w:t>
      </w:r>
      <w:r w:rsidR="000C79F7">
        <w:rPr>
          <w:b/>
          <w:bCs/>
        </w:rPr>
        <w:br/>
      </w:r>
      <w:r>
        <w:t>P1</w:t>
      </w:r>
      <w:r w:rsidR="005F00DA">
        <w:t>1</w:t>
      </w:r>
      <w:r>
        <w:t xml:space="preserve"> saknar styrelseledamot då nuvarande ledamot avsagt sig uppdraget.</w:t>
      </w:r>
      <w:r w:rsidR="005F00DA">
        <w:t xml:space="preserve"> Har ingen permanent ännu, Pierre Edmark var med </w:t>
      </w:r>
      <w:r w:rsidR="00D42691">
        <w:t xml:space="preserve">på </w:t>
      </w:r>
      <w:r w:rsidR="005F00DA">
        <w:t>detta möte.</w:t>
      </w:r>
    </w:p>
    <w:p w14:paraId="369E3D20" w14:textId="77777777" w:rsidR="00B46DCD" w:rsidRDefault="00B46DCD" w:rsidP="00B46DCD">
      <w:pPr>
        <w:tabs>
          <w:tab w:val="left" w:pos="1522"/>
        </w:tabs>
        <w:spacing w:after="0"/>
        <w:rPr>
          <w:b/>
          <w:bCs/>
        </w:rPr>
      </w:pPr>
    </w:p>
    <w:p w14:paraId="39DFA0F6" w14:textId="18D513B5" w:rsidR="005F00DA" w:rsidRPr="002D7FC8" w:rsidRDefault="00B46DCD" w:rsidP="005F00DA">
      <w:pPr>
        <w:pStyle w:val="Liststycke"/>
        <w:numPr>
          <w:ilvl w:val="0"/>
          <w:numId w:val="1"/>
        </w:numPr>
        <w:tabs>
          <w:tab w:val="left" w:pos="1522"/>
        </w:tabs>
        <w:spacing w:after="0"/>
        <w:rPr>
          <w:b/>
          <w:bCs/>
        </w:rPr>
      </w:pPr>
      <w:r w:rsidRPr="008A6235">
        <w:rPr>
          <w:b/>
          <w:bCs/>
        </w:rPr>
        <w:t>Rapport från A-laget.</w:t>
      </w:r>
      <w:r w:rsidR="005F00DA">
        <w:rPr>
          <w:b/>
          <w:bCs/>
        </w:rPr>
        <w:br/>
      </w:r>
      <w:r w:rsidR="005F00DA">
        <w:t xml:space="preserve">Javid Nazaid kommer att ta över Aziz kontrakt då han är på resande fot, så att dom är två på plats. VK filmar nästa match som man kan se live. </w:t>
      </w:r>
      <w:r w:rsidR="002D7FC8">
        <w:t>Dom s</w:t>
      </w:r>
      <w:r w:rsidR="005F00DA">
        <w:t>ka kratta på djurparken, samt döma på Soccercup.</w:t>
      </w:r>
    </w:p>
    <w:p w14:paraId="1BDAE558" w14:textId="77777777" w:rsidR="002D7FC8" w:rsidRPr="005F00DA" w:rsidRDefault="002D7FC8" w:rsidP="002D7FC8">
      <w:pPr>
        <w:pStyle w:val="Liststycke"/>
        <w:tabs>
          <w:tab w:val="left" w:pos="1522"/>
        </w:tabs>
        <w:spacing w:after="0"/>
        <w:rPr>
          <w:b/>
          <w:bCs/>
        </w:rPr>
      </w:pPr>
    </w:p>
    <w:p w14:paraId="33BE320A" w14:textId="77777777" w:rsidR="007F2E0C" w:rsidRDefault="005F00DA" w:rsidP="009A705F">
      <w:pPr>
        <w:pStyle w:val="Liststycke"/>
        <w:numPr>
          <w:ilvl w:val="0"/>
          <w:numId w:val="1"/>
        </w:numPr>
        <w:tabs>
          <w:tab w:val="left" w:pos="1522"/>
        </w:tabs>
        <w:spacing w:after="0"/>
        <w:rPr>
          <w:b/>
          <w:bCs/>
        </w:rPr>
      </w:pPr>
      <w:r>
        <w:rPr>
          <w:b/>
          <w:bCs/>
        </w:rPr>
        <w:t>Övrigt</w:t>
      </w:r>
      <w:r>
        <w:rPr>
          <w:b/>
          <w:bCs/>
        </w:rPr>
        <w:br/>
      </w:r>
      <w:r>
        <w:rPr>
          <w:b/>
          <w:bCs/>
        </w:rPr>
        <w:br/>
        <w:t>Målvaktstränare</w:t>
      </w:r>
      <w:r>
        <w:rPr>
          <w:b/>
          <w:bCs/>
        </w:rPr>
        <w:br/>
      </w:r>
      <w:r>
        <w:t>Brist på detta, tidigare målvaktstränare har varit skadad. Samuel ber Johanna kolla med Kennet Härjestam om han är tillgänglig igen</w:t>
      </w:r>
      <w:r w:rsidR="002D7FC8">
        <w:t xml:space="preserve"> då han hjälper Betsele.</w:t>
      </w:r>
      <w:r>
        <w:br/>
      </w:r>
      <w:r>
        <w:br/>
      </w:r>
    </w:p>
    <w:p w14:paraId="2292667A" w14:textId="77777777" w:rsidR="007F2E0C" w:rsidRPr="007F2E0C" w:rsidRDefault="007F2E0C" w:rsidP="007F2E0C">
      <w:pPr>
        <w:pStyle w:val="Liststycke"/>
        <w:rPr>
          <w:b/>
          <w:bCs/>
        </w:rPr>
      </w:pPr>
    </w:p>
    <w:p w14:paraId="7ACABF9F" w14:textId="1924CC4C" w:rsidR="009A705F" w:rsidRPr="009A705F" w:rsidRDefault="005F00DA" w:rsidP="009A705F">
      <w:pPr>
        <w:pStyle w:val="Liststycke"/>
        <w:numPr>
          <w:ilvl w:val="0"/>
          <w:numId w:val="1"/>
        </w:numPr>
        <w:tabs>
          <w:tab w:val="left" w:pos="1522"/>
        </w:tabs>
        <w:spacing w:after="0"/>
        <w:rPr>
          <w:b/>
          <w:bCs/>
        </w:rPr>
      </w:pPr>
      <w:r>
        <w:rPr>
          <w:b/>
          <w:bCs/>
        </w:rPr>
        <w:t>Medlemsavgift för tränare</w:t>
      </w:r>
      <w:r>
        <w:rPr>
          <w:b/>
          <w:bCs/>
        </w:rPr>
        <w:br/>
      </w:r>
      <w:r>
        <w:t>Fråga</w:t>
      </w:r>
      <w:r w:rsidR="002D7FC8">
        <w:t xml:space="preserve">n </w:t>
      </w:r>
      <w:r>
        <w:t xml:space="preserve">varför medlemsavgift ska betalas </w:t>
      </w:r>
      <w:r w:rsidR="002D7FC8">
        <w:t>av</w:t>
      </w:r>
      <w:r>
        <w:t xml:space="preserve"> tränare</w:t>
      </w:r>
      <w:r w:rsidR="002D7FC8">
        <w:t xml:space="preserve"> dök upp. Samuel lyfter frågan på huvudsektionens styrelsemöte i juni.</w:t>
      </w:r>
    </w:p>
    <w:p w14:paraId="13BCCA5A" w14:textId="49DC7E1B" w:rsidR="005F00DA" w:rsidRPr="005F00DA" w:rsidRDefault="005F00DA" w:rsidP="005F00DA">
      <w:pPr>
        <w:tabs>
          <w:tab w:val="left" w:pos="1522"/>
        </w:tabs>
        <w:spacing w:after="0"/>
        <w:rPr>
          <w:b/>
          <w:bCs/>
        </w:rPr>
      </w:pPr>
      <w:r>
        <w:rPr>
          <w:b/>
          <w:bCs/>
        </w:rPr>
        <w:tab/>
      </w:r>
      <w:r>
        <w:rPr>
          <w:b/>
          <w:bCs/>
        </w:rPr>
        <w:tab/>
      </w:r>
      <w:r>
        <w:rPr>
          <w:b/>
          <w:bCs/>
        </w:rPr>
        <w:tab/>
      </w:r>
      <w:r>
        <w:rPr>
          <w:b/>
          <w:bCs/>
        </w:rPr>
        <w:tab/>
      </w:r>
      <w:r>
        <w:rPr>
          <w:b/>
          <w:bCs/>
        </w:rPr>
        <w:tab/>
      </w:r>
    </w:p>
    <w:p w14:paraId="45902F30" w14:textId="77777777" w:rsidR="00B46DCD" w:rsidRDefault="00B46DCD" w:rsidP="00B46DCD">
      <w:pPr>
        <w:tabs>
          <w:tab w:val="left" w:pos="1522"/>
        </w:tabs>
        <w:spacing w:after="0"/>
        <w:rPr>
          <w:b/>
          <w:bCs/>
        </w:rPr>
      </w:pPr>
    </w:p>
    <w:p w14:paraId="0AAD5534" w14:textId="35A758A4" w:rsidR="00B46DCD" w:rsidRPr="008A6235" w:rsidRDefault="00B46DCD" w:rsidP="008A6235">
      <w:pPr>
        <w:pStyle w:val="Liststycke"/>
        <w:numPr>
          <w:ilvl w:val="0"/>
          <w:numId w:val="1"/>
        </w:numPr>
        <w:tabs>
          <w:tab w:val="left" w:pos="1522"/>
        </w:tabs>
        <w:spacing w:after="0"/>
        <w:rPr>
          <w:b/>
          <w:bCs/>
        </w:rPr>
      </w:pPr>
      <w:r w:rsidRPr="008A6235">
        <w:rPr>
          <w:b/>
          <w:bCs/>
        </w:rPr>
        <w:lastRenderedPageBreak/>
        <w:t>Nästa styrelsemöte.</w:t>
      </w:r>
      <w:r w:rsidR="002D7FC8">
        <w:rPr>
          <w:b/>
          <w:bCs/>
        </w:rPr>
        <w:br/>
      </w:r>
      <w:r w:rsidR="002D7FC8">
        <w:t>Måndag 10/6</w:t>
      </w:r>
      <w:r w:rsidR="002471DD">
        <w:t xml:space="preserve"> 18-20, digitalt.</w:t>
      </w:r>
    </w:p>
    <w:p w14:paraId="1FF60748" w14:textId="77777777" w:rsidR="00B46DCD" w:rsidRDefault="00B46DCD" w:rsidP="00B46DCD">
      <w:pPr>
        <w:tabs>
          <w:tab w:val="left" w:pos="1522"/>
        </w:tabs>
        <w:spacing w:after="0"/>
        <w:rPr>
          <w:b/>
          <w:bCs/>
        </w:rPr>
      </w:pPr>
    </w:p>
    <w:p w14:paraId="66BF7BEC" w14:textId="77777777" w:rsidR="00B46DCD" w:rsidRDefault="00B46DCD" w:rsidP="00B46DCD">
      <w:pPr>
        <w:tabs>
          <w:tab w:val="left" w:pos="1522"/>
        </w:tabs>
        <w:spacing w:after="0"/>
        <w:rPr>
          <w:b/>
          <w:bCs/>
        </w:rPr>
      </w:pPr>
    </w:p>
    <w:p w14:paraId="71077B2E" w14:textId="77777777" w:rsidR="00B46DCD" w:rsidRPr="00B46DCD" w:rsidRDefault="00B46DCD" w:rsidP="00D352FA">
      <w:pPr>
        <w:tabs>
          <w:tab w:val="left" w:pos="1522"/>
        </w:tabs>
        <w:rPr>
          <w:b/>
          <w:bCs/>
        </w:rPr>
      </w:pPr>
    </w:p>
    <w:p w14:paraId="4E827753" w14:textId="77777777" w:rsidR="00B80135" w:rsidRDefault="00B80135" w:rsidP="00B80135">
      <w:pPr>
        <w:pStyle w:val="Liststycke"/>
        <w:ind w:left="1080"/>
      </w:pPr>
    </w:p>
    <w:p w14:paraId="73045BA2" w14:textId="77777777" w:rsidR="00B80135" w:rsidRPr="00C0544C" w:rsidRDefault="00B80135" w:rsidP="00B80135">
      <w:pPr>
        <w:pStyle w:val="Liststycke"/>
        <w:ind w:left="1080"/>
      </w:pPr>
    </w:p>
    <w:sectPr w:rsidR="00B80135" w:rsidRPr="00C0544C">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4B44" w14:textId="77777777" w:rsidR="002D7FC8" w:rsidRDefault="002D7FC8" w:rsidP="002D7FC8">
      <w:pPr>
        <w:spacing w:after="0" w:line="240" w:lineRule="auto"/>
      </w:pPr>
      <w:r>
        <w:separator/>
      </w:r>
    </w:p>
  </w:endnote>
  <w:endnote w:type="continuationSeparator" w:id="0">
    <w:p w14:paraId="239A2D8F" w14:textId="77777777" w:rsidR="002D7FC8" w:rsidRDefault="002D7FC8" w:rsidP="002D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5439" w14:textId="77777777" w:rsidR="002D7FC8" w:rsidRDefault="002D7FC8" w:rsidP="002D7FC8">
      <w:pPr>
        <w:spacing w:after="0" w:line="240" w:lineRule="auto"/>
      </w:pPr>
      <w:r>
        <w:separator/>
      </w:r>
    </w:p>
  </w:footnote>
  <w:footnote w:type="continuationSeparator" w:id="0">
    <w:p w14:paraId="49028B83" w14:textId="77777777" w:rsidR="002D7FC8" w:rsidRDefault="002D7FC8" w:rsidP="002D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AB29" w14:textId="2A5EF5BC" w:rsidR="002D7FC8" w:rsidRDefault="002D7FC8">
    <w:pPr>
      <w:pStyle w:val="Sidhuvud"/>
    </w:pPr>
    <w:r>
      <w:rPr>
        <w:noProof/>
      </w:rPr>
      <mc:AlternateContent>
        <mc:Choice Requires="wps">
          <w:drawing>
            <wp:anchor distT="0" distB="0" distL="0" distR="0" simplePos="0" relativeHeight="251659264" behindDoc="0" locked="0" layoutInCell="1" allowOverlap="1" wp14:anchorId="18060424" wp14:editId="14F0D927">
              <wp:simplePos x="635" y="635"/>
              <wp:positionH relativeFrom="page">
                <wp:align>left</wp:align>
              </wp:positionH>
              <wp:positionV relativeFrom="page">
                <wp:align>top</wp:align>
              </wp:positionV>
              <wp:extent cx="443865" cy="443865"/>
              <wp:effectExtent l="0" t="0" r="0" b="1270"/>
              <wp:wrapNone/>
              <wp:docPr id="287109694" name="Textruta 2"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B2F2D" w14:textId="5EDD9083" w:rsidR="002D7FC8" w:rsidRPr="002D7FC8" w:rsidRDefault="002D7FC8" w:rsidP="002D7FC8">
                          <w:pPr>
                            <w:spacing w:after="0"/>
                            <w:rPr>
                              <w:rFonts w:ascii="Tahoma" w:eastAsia="Tahoma" w:hAnsi="Tahoma" w:cs="Tahoma"/>
                              <w:noProof/>
                              <w:color w:val="CF022B"/>
                              <w:sz w:val="16"/>
                              <w:szCs w:val="16"/>
                            </w:rPr>
                          </w:pPr>
                          <w:r w:rsidRPr="002D7FC8">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060424" id="_x0000_t202" coordsize="21600,21600" o:spt="202" path="m,l,21600r21600,l21600,xe">
              <v:stroke joinstyle="miter"/>
              <v:path gradientshapeok="t" o:connecttype="rect"/>
            </v:shapetype>
            <v:shape id="Textruta 2" o:spid="_x0000_s1026" type="#_x0000_t202" alt="               C2 - Restricted use"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5CB2F2D" w14:textId="5EDD9083" w:rsidR="002D7FC8" w:rsidRPr="002D7FC8" w:rsidRDefault="002D7FC8" w:rsidP="002D7FC8">
                    <w:pPr>
                      <w:spacing w:after="0"/>
                      <w:rPr>
                        <w:rFonts w:ascii="Tahoma" w:eastAsia="Tahoma" w:hAnsi="Tahoma" w:cs="Tahoma"/>
                        <w:noProof/>
                        <w:color w:val="CF022B"/>
                        <w:sz w:val="16"/>
                        <w:szCs w:val="16"/>
                      </w:rPr>
                    </w:pPr>
                    <w:r w:rsidRPr="002D7FC8">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B798" w14:textId="5ACAA07D" w:rsidR="002D7FC8" w:rsidRDefault="002D7FC8">
    <w:pPr>
      <w:pStyle w:val="Sidhuvud"/>
    </w:pPr>
    <w:r>
      <w:rPr>
        <w:noProof/>
      </w:rPr>
      <mc:AlternateContent>
        <mc:Choice Requires="wps">
          <w:drawing>
            <wp:anchor distT="0" distB="0" distL="0" distR="0" simplePos="0" relativeHeight="251660288" behindDoc="0" locked="0" layoutInCell="1" allowOverlap="1" wp14:anchorId="2A7BD206" wp14:editId="2C819CDF">
              <wp:simplePos x="899160" y="449580"/>
              <wp:positionH relativeFrom="page">
                <wp:align>left</wp:align>
              </wp:positionH>
              <wp:positionV relativeFrom="page">
                <wp:align>top</wp:align>
              </wp:positionV>
              <wp:extent cx="443865" cy="443865"/>
              <wp:effectExtent l="0" t="0" r="0" b="1270"/>
              <wp:wrapNone/>
              <wp:docPr id="1013746677" name="Textruta 3"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A13CA" w14:textId="4E85F583" w:rsidR="002D7FC8" w:rsidRPr="002D7FC8" w:rsidRDefault="002D7FC8" w:rsidP="002D7FC8">
                          <w:pPr>
                            <w:spacing w:after="0"/>
                            <w:rPr>
                              <w:rFonts w:ascii="Tahoma" w:eastAsia="Tahoma" w:hAnsi="Tahoma" w:cs="Tahoma"/>
                              <w:noProof/>
                              <w:color w:val="CF022B"/>
                              <w:sz w:val="16"/>
                              <w:szCs w:val="16"/>
                            </w:rPr>
                          </w:pPr>
                          <w:r w:rsidRPr="002D7FC8">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7BD206" id="_x0000_t202" coordsize="21600,21600" o:spt="202" path="m,l,21600r21600,l21600,xe">
              <v:stroke joinstyle="miter"/>
              <v:path gradientshapeok="t" o:connecttype="rect"/>
            </v:shapetype>
            <v:shape id="Textruta 3" o:spid="_x0000_s1027" type="#_x0000_t202" alt="               C2 - Restricted use"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66A13CA" w14:textId="4E85F583" w:rsidR="002D7FC8" w:rsidRPr="002D7FC8" w:rsidRDefault="002D7FC8" w:rsidP="002D7FC8">
                    <w:pPr>
                      <w:spacing w:after="0"/>
                      <w:rPr>
                        <w:rFonts w:ascii="Tahoma" w:eastAsia="Tahoma" w:hAnsi="Tahoma" w:cs="Tahoma"/>
                        <w:noProof/>
                        <w:color w:val="CF022B"/>
                        <w:sz w:val="16"/>
                        <w:szCs w:val="16"/>
                      </w:rPr>
                    </w:pPr>
                    <w:r w:rsidRPr="002D7FC8">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6282" w14:textId="7BE3E670" w:rsidR="002D7FC8" w:rsidRDefault="002D7FC8">
    <w:pPr>
      <w:pStyle w:val="Sidhuvud"/>
    </w:pPr>
    <w:r>
      <w:rPr>
        <w:noProof/>
      </w:rPr>
      <mc:AlternateContent>
        <mc:Choice Requires="wps">
          <w:drawing>
            <wp:anchor distT="0" distB="0" distL="0" distR="0" simplePos="0" relativeHeight="251658240" behindDoc="0" locked="0" layoutInCell="1" allowOverlap="1" wp14:anchorId="710C473A" wp14:editId="2D26EC19">
              <wp:simplePos x="635" y="635"/>
              <wp:positionH relativeFrom="page">
                <wp:align>left</wp:align>
              </wp:positionH>
              <wp:positionV relativeFrom="page">
                <wp:align>top</wp:align>
              </wp:positionV>
              <wp:extent cx="443865" cy="443865"/>
              <wp:effectExtent l="0" t="0" r="0" b="1270"/>
              <wp:wrapNone/>
              <wp:docPr id="1516285614" name="Textruta 1"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B4767" w14:textId="1C6F10F6" w:rsidR="002D7FC8" w:rsidRPr="002D7FC8" w:rsidRDefault="002D7FC8" w:rsidP="002D7FC8">
                          <w:pPr>
                            <w:spacing w:after="0"/>
                            <w:rPr>
                              <w:rFonts w:ascii="Tahoma" w:eastAsia="Tahoma" w:hAnsi="Tahoma" w:cs="Tahoma"/>
                              <w:noProof/>
                              <w:color w:val="CF022B"/>
                              <w:sz w:val="16"/>
                              <w:szCs w:val="16"/>
                            </w:rPr>
                          </w:pPr>
                          <w:r w:rsidRPr="002D7FC8">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0C473A" id="_x0000_t202" coordsize="21600,21600" o:spt="202" path="m,l,21600r21600,l21600,xe">
              <v:stroke joinstyle="miter"/>
              <v:path gradientshapeok="t" o:connecttype="rect"/>
            </v:shapetype>
            <v:shape id="Textruta 1" o:spid="_x0000_s1028" type="#_x0000_t202" alt="               C2 - Restricted use"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87B4767" w14:textId="1C6F10F6" w:rsidR="002D7FC8" w:rsidRPr="002D7FC8" w:rsidRDefault="002D7FC8" w:rsidP="002D7FC8">
                    <w:pPr>
                      <w:spacing w:after="0"/>
                      <w:rPr>
                        <w:rFonts w:ascii="Tahoma" w:eastAsia="Tahoma" w:hAnsi="Tahoma" w:cs="Tahoma"/>
                        <w:noProof/>
                        <w:color w:val="CF022B"/>
                        <w:sz w:val="16"/>
                        <w:szCs w:val="16"/>
                      </w:rPr>
                    </w:pPr>
                    <w:r w:rsidRPr="002D7FC8">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C71"/>
    <w:multiLevelType w:val="hybridMultilevel"/>
    <w:tmpl w:val="0A4EBAC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6D7952"/>
    <w:multiLevelType w:val="hybridMultilevel"/>
    <w:tmpl w:val="DD62868E"/>
    <w:lvl w:ilvl="0" w:tplc="77C0821C">
      <w:start w:val="1"/>
      <w:numFmt w:val="bullet"/>
      <w:lvlText w:val="-"/>
      <w:lvlJc w:val="left"/>
      <w:pPr>
        <w:ind w:left="1080" w:hanging="360"/>
      </w:pPr>
      <w:rPr>
        <w:rFonts w:ascii="Aptos" w:eastAsiaTheme="minorHAnsi" w:hAnsi="Aptos"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023170308">
    <w:abstractNumId w:val="0"/>
  </w:num>
  <w:num w:numId="2" w16cid:durableId="184844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C5"/>
    <w:rsid w:val="0002762E"/>
    <w:rsid w:val="000A079A"/>
    <w:rsid w:val="000C79F7"/>
    <w:rsid w:val="000E6CE6"/>
    <w:rsid w:val="001008C6"/>
    <w:rsid w:val="00117877"/>
    <w:rsid w:val="00124928"/>
    <w:rsid w:val="001726BC"/>
    <w:rsid w:val="00241FEE"/>
    <w:rsid w:val="002471DD"/>
    <w:rsid w:val="002A4425"/>
    <w:rsid w:val="002C1B10"/>
    <w:rsid w:val="002D7FC8"/>
    <w:rsid w:val="002E32B9"/>
    <w:rsid w:val="003302A5"/>
    <w:rsid w:val="003B6CE4"/>
    <w:rsid w:val="003D42B1"/>
    <w:rsid w:val="003E0717"/>
    <w:rsid w:val="004009AF"/>
    <w:rsid w:val="004443D4"/>
    <w:rsid w:val="00451756"/>
    <w:rsid w:val="00454772"/>
    <w:rsid w:val="004A0EF8"/>
    <w:rsid w:val="004E1609"/>
    <w:rsid w:val="0052497E"/>
    <w:rsid w:val="0054354A"/>
    <w:rsid w:val="00565FC5"/>
    <w:rsid w:val="0058589F"/>
    <w:rsid w:val="005F00DA"/>
    <w:rsid w:val="00626B72"/>
    <w:rsid w:val="006904A7"/>
    <w:rsid w:val="007A4195"/>
    <w:rsid w:val="007F2E0C"/>
    <w:rsid w:val="00844683"/>
    <w:rsid w:val="008454CE"/>
    <w:rsid w:val="0084587E"/>
    <w:rsid w:val="00866E4C"/>
    <w:rsid w:val="00892DD1"/>
    <w:rsid w:val="008A6235"/>
    <w:rsid w:val="008A6FF5"/>
    <w:rsid w:val="008B6A0D"/>
    <w:rsid w:val="008C2E27"/>
    <w:rsid w:val="008D00D1"/>
    <w:rsid w:val="00901C48"/>
    <w:rsid w:val="0090745A"/>
    <w:rsid w:val="00991CB5"/>
    <w:rsid w:val="00993D5D"/>
    <w:rsid w:val="009A705F"/>
    <w:rsid w:val="009C0ECB"/>
    <w:rsid w:val="009F65F8"/>
    <w:rsid w:val="00A00E46"/>
    <w:rsid w:val="00A43D86"/>
    <w:rsid w:val="00A448E1"/>
    <w:rsid w:val="00A54308"/>
    <w:rsid w:val="00A83E17"/>
    <w:rsid w:val="00AB31C5"/>
    <w:rsid w:val="00B46DCD"/>
    <w:rsid w:val="00B63205"/>
    <w:rsid w:val="00B80135"/>
    <w:rsid w:val="00B93064"/>
    <w:rsid w:val="00B93329"/>
    <w:rsid w:val="00B938E5"/>
    <w:rsid w:val="00C0544C"/>
    <w:rsid w:val="00C11F59"/>
    <w:rsid w:val="00C256D3"/>
    <w:rsid w:val="00C36F1E"/>
    <w:rsid w:val="00C57E60"/>
    <w:rsid w:val="00C6231E"/>
    <w:rsid w:val="00C91002"/>
    <w:rsid w:val="00CC559F"/>
    <w:rsid w:val="00D352FA"/>
    <w:rsid w:val="00D42691"/>
    <w:rsid w:val="00D621C7"/>
    <w:rsid w:val="00DB323F"/>
    <w:rsid w:val="00E66F4B"/>
    <w:rsid w:val="00EA6F73"/>
    <w:rsid w:val="00F0118E"/>
    <w:rsid w:val="00F60AA6"/>
    <w:rsid w:val="00F94425"/>
    <w:rsid w:val="00FA4AFA"/>
    <w:rsid w:val="00FC067E"/>
    <w:rsid w:val="00FC1BB4"/>
    <w:rsid w:val="00FC27F7"/>
    <w:rsid w:val="00FD2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C473"/>
  <w15:chartTrackingRefBased/>
  <w15:docId w15:val="{051E3563-FB9B-4298-AF61-C166077E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65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65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65FC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65FC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65FC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65FC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65FC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65FC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65FC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65FC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65FC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65FC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65FC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65FC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65FC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65FC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65FC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65FC5"/>
    <w:rPr>
      <w:rFonts w:eastAsiaTheme="majorEastAsia" w:cstheme="majorBidi"/>
      <w:color w:val="272727" w:themeColor="text1" w:themeTint="D8"/>
    </w:rPr>
  </w:style>
  <w:style w:type="paragraph" w:styleId="Rubrik">
    <w:name w:val="Title"/>
    <w:basedOn w:val="Normal"/>
    <w:next w:val="Normal"/>
    <w:link w:val="RubrikChar"/>
    <w:uiPriority w:val="10"/>
    <w:qFormat/>
    <w:rsid w:val="00565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65FC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65FC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65F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65FC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65FC5"/>
    <w:rPr>
      <w:i/>
      <w:iCs/>
      <w:color w:val="404040" w:themeColor="text1" w:themeTint="BF"/>
    </w:rPr>
  </w:style>
  <w:style w:type="paragraph" w:styleId="Liststycke">
    <w:name w:val="List Paragraph"/>
    <w:basedOn w:val="Normal"/>
    <w:uiPriority w:val="34"/>
    <w:qFormat/>
    <w:rsid w:val="00565FC5"/>
    <w:pPr>
      <w:ind w:left="720"/>
      <w:contextualSpacing/>
    </w:pPr>
  </w:style>
  <w:style w:type="character" w:styleId="Starkbetoning">
    <w:name w:val="Intense Emphasis"/>
    <w:basedOn w:val="Standardstycketeckensnitt"/>
    <w:uiPriority w:val="21"/>
    <w:qFormat/>
    <w:rsid w:val="00565FC5"/>
    <w:rPr>
      <w:i/>
      <w:iCs/>
      <w:color w:val="0F4761" w:themeColor="accent1" w:themeShade="BF"/>
    </w:rPr>
  </w:style>
  <w:style w:type="paragraph" w:styleId="Starktcitat">
    <w:name w:val="Intense Quote"/>
    <w:basedOn w:val="Normal"/>
    <w:next w:val="Normal"/>
    <w:link w:val="StarktcitatChar"/>
    <w:uiPriority w:val="30"/>
    <w:qFormat/>
    <w:rsid w:val="00565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65FC5"/>
    <w:rPr>
      <w:i/>
      <w:iCs/>
      <w:color w:val="0F4761" w:themeColor="accent1" w:themeShade="BF"/>
    </w:rPr>
  </w:style>
  <w:style w:type="character" w:styleId="Starkreferens">
    <w:name w:val="Intense Reference"/>
    <w:basedOn w:val="Standardstycketeckensnitt"/>
    <w:uiPriority w:val="32"/>
    <w:qFormat/>
    <w:rsid w:val="00565FC5"/>
    <w:rPr>
      <w:b/>
      <w:bCs/>
      <w:smallCaps/>
      <w:color w:val="0F4761" w:themeColor="accent1" w:themeShade="BF"/>
      <w:spacing w:val="5"/>
    </w:rPr>
  </w:style>
  <w:style w:type="paragraph" w:customStyle="1" w:styleId="elementtoproof">
    <w:name w:val="elementtoproof"/>
    <w:basedOn w:val="Normal"/>
    <w:rsid w:val="00F0118E"/>
    <w:pPr>
      <w:spacing w:after="0" w:line="240" w:lineRule="auto"/>
    </w:pPr>
    <w:rPr>
      <w:rFonts w:ascii="Calibri" w:hAnsi="Calibri" w:cs="Calibri"/>
      <w:kern w:val="0"/>
      <w:lang w:eastAsia="sv-SE"/>
      <w14:ligatures w14:val="none"/>
    </w:rPr>
  </w:style>
  <w:style w:type="paragraph" w:styleId="Sidhuvud">
    <w:name w:val="header"/>
    <w:basedOn w:val="Normal"/>
    <w:link w:val="SidhuvudChar"/>
    <w:uiPriority w:val="99"/>
    <w:unhideWhenUsed/>
    <w:rsid w:val="002D7F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0412">
      <w:bodyDiv w:val="1"/>
      <w:marLeft w:val="0"/>
      <w:marRight w:val="0"/>
      <w:marTop w:val="0"/>
      <w:marBottom w:val="0"/>
      <w:divBdr>
        <w:top w:val="none" w:sz="0" w:space="0" w:color="auto"/>
        <w:left w:val="none" w:sz="0" w:space="0" w:color="auto"/>
        <w:bottom w:val="none" w:sz="0" w:space="0" w:color="auto"/>
        <w:right w:val="none" w:sz="0" w:space="0" w:color="auto"/>
      </w:divBdr>
    </w:div>
    <w:div w:id="1497648001">
      <w:bodyDiv w:val="1"/>
      <w:marLeft w:val="0"/>
      <w:marRight w:val="0"/>
      <w:marTop w:val="0"/>
      <w:marBottom w:val="0"/>
      <w:divBdr>
        <w:top w:val="none" w:sz="0" w:space="0" w:color="auto"/>
        <w:left w:val="none" w:sz="0" w:space="0" w:color="auto"/>
        <w:bottom w:val="none" w:sz="0" w:space="0" w:color="auto"/>
        <w:right w:val="none" w:sz="0" w:space="0" w:color="auto"/>
      </w:divBdr>
      <w:divsChild>
        <w:div w:id="1388843529">
          <w:marLeft w:val="0"/>
          <w:marRight w:val="0"/>
          <w:marTop w:val="0"/>
          <w:marBottom w:val="0"/>
          <w:divBdr>
            <w:top w:val="none" w:sz="0" w:space="0" w:color="auto"/>
            <w:left w:val="none" w:sz="0" w:space="0" w:color="auto"/>
            <w:bottom w:val="none" w:sz="0" w:space="0" w:color="auto"/>
            <w:right w:val="none" w:sz="0" w:space="0" w:color="auto"/>
          </w:divBdr>
        </w:div>
        <w:div w:id="4418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6790</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LYSTKOM</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Lundström</dc:creator>
  <cp:keywords/>
  <dc:description/>
  <cp:lastModifiedBy>Nina Öbrand</cp:lastModifiedBy>
  <cp:revision>2</cp:revision>
  <dcterms:created xsi:type="dcterms:W3CDTF">2024-06-11T06:55:00Z</dcterms:created>
  <dcterms:modified xsi:type="dcterms:W3CDTF">2024-06-11T06:55:00Z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5a60aeae,111cf23e,3c6c8bf5</vt:lpwstr>
  </property>
  <property fmtid="{D5CDD505-2E9C-101B-9397-08002B2CF9AE}" pid="3" name="ClassificationContentMarkingHeaderFontProps">
    <vt:lpwstr>#cf022b,8,Tahoma</vt:lpwstr>
  </property>
  <property fmtid="{D5CDD505-2E9C-101B-9397-08002B2CF9AE}" pid="4" name="ClassificationContentMarkingHeaderText">
    <vt:lpwstr>               C2 - Restricted use</vt:lpwstr>
  </property>
  <property fmtid="{D5CDD505-2E9C-101B-9397-08002B2CF9AE}" pid="5" name="MSIP_Label_c5e6e129-f928-4a05-ae32-d838f6b21bdd_Enabled">
    <vt:lpwstr>true</vt:lpwstr>
  </property>
  <property fmtid="{D5CDD505-2E9C-101B-9397-08002B2CF9AE}" pid="6" name="MSIP_Label_c5e6e129-f928-4a05-ae32-d838f6b21bdd_SetDate">
    <vt:lpwstr>2024-05-13T17:40:41Z</vt:lpwstr>
  </property>
  <property fmtid="{D5CDD505-2E9C-101B-9397-08002B2CF9AE}" pid="7" name="MSIP_Label_c5e6e129-f928-4a05-ae32-d838f6b21bdd_Method">
    <vt:lpwstr>Standard</vt:lpwstr>
  </property>
  <property fmtid="{D5CDD505-2E9C-101B-9397-08002B2CF9AE}" pid="8" name="MSIP_Label_c5e6e129-f928-4a05-ae32-d838f6b21bdd_Name">
    <vt:lpwstr>EN Restricted use</vt:lpwstr>
  </property>
  <property fmtid="{D5CDD505-2E9C-101B-9397-08002B2CF9AE}" pid="9" name="MSIP_Label_c5e6e129-f928-4a05-ae32-d838f6b21bdd_SiteId">
    <vt:lpwstr>8b87af7d-8647-4dc7-8df4-5f69a2011bb5</vt:lpwstr>
  </property>
  <property fmtid="{D5CDD505-2E9C-101B-9397-08002B2CF9AE}" pid="10" name="MSIP_Label_c5e6e129-f928-4a05-ae32-d838f6b21bdd_ActionId">
    <vt:lpwstr>469105a1-55bf-413d-a9ab-68d8d9ab4381</vt:lpwstr>
  </property>
  <property fmtid="{D5CDD505-2E9C-101B-9397-08002B2CF9AE}" pid="11" name="MSIP_Label_c5e6e129-f928-4a05-ae32-d838f6b21bdd_ContentBits">
    <vt:lpwstr>3</vt:lpwstr>
  </property>
</Properties>
</file>