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90E2" w14:textId="77777777" w:rsidR="00A45C0A" w:rsidRDefault="00EC0199">
      <w:pPr>
        <w:rPr>
          <w:sz w:val="48"/>
          <w:szCs w:val="48"/>
        </w:rPr>
      </w:pPr>
      <w:r>
        <w:rPr>
          <w:sz w:val="48"/>
          <w:szCs w:val="48"/>
        </w:rPr>
        <w:t>SEKRETARIAT OCH MATCHANSVARS LISTA</w:t>
      </w:r>
    </w:p>
    <w:p w14:paraId="6C18DE5A" w14:textId="77777777" w:rsidR="00EC0199" w:rsidRPr="00EC0199" w:rsidRDefault="00EC0199">
      <w:pPr>
        <w:rPr>
          <w:sz w:val="24"/>
          <w:szCs w:val="24"/>
        </w:rPr>
      </w:pPr>
      <w:r>
        <w:rPr>
          <w:sz w:val="24"/>
          <w:szCs w:val="24"/>
        </w:rPr>
        <w:t>Nytt för året är att man skall ha en som ansvarar för att hälsa domarna och se till så publiken sköter sig före under och efter matchen. Alla tre samlas 1 timme för matchstart</w:t>
      </w:r>
    </w:p>
    <w:p w14:paraId="11172200" w14:textId="77777777" w:rsidR="00EC0199" w:rsidRDefault="00EC0199">
      <w:pPr>
        <w:rPr>
          <w:sz w:val="48"/>
          <w:szCs w:val="48"/>
        </w:rPr>
      </w:pPr>
    </w:p>
    <w:p w14:paraId="3F8024DB" w14:textId="77777777" w:rsidR="00EC0199" w:rsidRDefault="00EC019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Sönd</w:t>
      </w:r>
      <w:proofErr w:type="spellEnd"/>
      <w:r>
        <w:rPr>
          <w:sz w:val="48"/>
          <w:szCs w:val="48"/>
        </w:rPr>
        <w:t xml:space="preserve"> 27/10 kl.14.00 Tranemo Ester, Zoe och Aura</w:t>
      </w:r>
    </w:p>
    <w:p w14:paraId="3212AAA5" w14:textId="77777777" w:rsidR="00EC0199" w:rsidRDefault="00EC019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Sönd</w:t>
      </w:r>
      <w:proofErr w:type="spellEnd"/>
      <w:r>
        <w:rPr>
          <w:sz w:val="48"/>
          <w:szCs w:val="48"/>
        </w:rPr>
        <w:t xml:space="preserve"> 17/11 kl.14.00 Fritsla Alice, Bella och Lilly v K</w:t>
      </w:r>
    </w:p>
    <w:p w14:paraId="1129418E" w14:textId="6AE694AD" w:rsidR="00EC0199" w:rsidRDefault="00EC019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Sönd</w:t>
      </w:r>
      <w:proofErr w:type="spellEnd"/>
      <w:r>
        <w:rPr>
          <w:sz w:val="48"/>
          <w:szCs w:val="48"/>
        </w:rPr>
        <w:t xml:space="preserve"> 1/12 kl.14.00 Alingsås </w:t>
      </w:r>
      <w:r w:rsidR="00E508EF">
        <w:rPr>
          <w:sz w:val="48"/>
          <w:szCs w:val="48"/>
        </w:rPr>
        <w:t>Tuva</w:t>
      </w:r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Iza</w:t>
      </w:r>
      <w:proofErr w:type="spellEnd"/>
      <w:r>
        <w:rPr>
          <w:sz w:val="48"/>
          <w:szCs w:val="48"/>
        </w:rPr>
        <w:t xml:space="preserve"> och </w:t>
      </w:r>
      <w:proofErr w:type="spellStart"/>
      <w:r>
        <w:rPr>
          <w:sz w:val="48"/>
          <w:szCs w:val="48"/>
        </w:rPr>
        <w:t>Lowa</w:t>
      </w:r>
      <w:proofErr w:type="spellEnd"/>
    </w:p>
    <w:p w14:paraId="76C48E3E" w14:textId="23B0FCEC" w:rsidR="00EC0199" w:rsidRDefault="00EC019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Lörd</w:t>
      </w:r>
      <w:proofErr w:type="spellEnd"/>
      <w:r>
        <w:rPr>
          <w:sz w:val="48"/>
          <w:szCs w:val="48"/>
        </w:rPr>
        <w:t xml:space="preserve"> 11/1 kl.17.00 Kinna </w:t>
      </w:r>
      <w:r w:rsidR="00E508EF">
        <w:rPr>
          <w:sz w:val="48"/>
          <w:szCs w:val="48"/>
        </w:rPr>
        <w:t>Nellie</w:t>
      </w:r>
      <w:r>
        <w:rPr>
          <w:sz w:val="48"/>
          <w:szCs w:val="48"/>
        </w:rPr>
        <w:t>, Vera och Ella</w:t>
      </w:r>
    </w:p>
    <w:p w14:paraId="6D91E06C" w14:textId="77777777" w:rsidR="00EC0199" w:rsidRDefault="0022191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Lörd</w:t>
      </w:r>
      <w:proofErr w:type="spellEnd"/>
      <w:r>
        <w:rPr>
          <w:sz w:val="48"/>
          <w:szCs w:val="48"/>
        </w:rPr>
        <w:t xml:space="preserve"> 25</w:t>
      </w:r>
      <w:r w:rsidR="00EC0199">
        <w:rPr>
          <w:sz w:val="48"/>
          <w:szCs w:val="48"/>
        </w:rPr>
        <w:t xml:space="preserve">/1 kl.17.00 </w:t>
      </w:r>
      <w:r>
        <w:rPr>
          <w:sz w:val="48"/>
          <w:szCs w:val="48"/>
        </w:rPr>
        <w:t>Fristad Lovisa, Ester och Zoe</w:t>
      </w:r>
    </w:p>
    <w:p w14:paraId="105B91D6" w14:textId="77777777" w:rsidR="00221919" w:rsidRDefault="0022191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Sönd</w:t>
      </w:r>
      <w:proofErr w:type="spellEnd"/>
      <w:r>
        <w:rPr>
          <w:sz w:val="48"/>
          <w:szCs w:val="48"/>
        </w:rPr>
        <w:t xml:space="preserve"> 2/3 kl.14.00 Tranemo Aura, Alice och Bella</w:t>
      </w:r>
    </w:p>
    <w:p w14:paraId="23F6894C" w14:textId="77777777" w:rsidR="00221919" w:rsidRDefault="0022191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Sönd</w:t>
      </w:r>
      <w:proofErr w:type="spellEnd"/>
      <w:r>
        <w:rPr>
          <w:sz w:val="48"/>
          <w:szCs w:val="48"/>
        </w:rPr>
        <w:t xml:space="preserve"> 16/3 kl.14.00 Fritsla Lilly v K, Nellie och </w:t>
      </w:r>
      <w:proofErr w:type="spellStart"/>
      <w:r>
        <w:rPr>
          <w:sz w:val="48"/>
          <w:szCs w:val="48"/>
        </w:rPr>
        <w:t>Iza</w:t>
      </w:r>
      <w:proofErr w:type="spellEnd"/>
    </w:p>
    <w:p w14:paraId="43FDF82F" w14:textId="77777777" w:rsidR="00221919" w:rsidRPr="00EC0199" w:rsidRDefault="00221919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Lörd</w:t>
      </w:r>
      <w:proofErr w:type="spellEnd"/>
      <w:r>
        <w:rPr>
          <w:sz w:val="48"/>
          <w:szCs w:val="48"/>
        </w:rPr>
        <w:t xml:space="preserve"> 29/3 kl.17.00 Alingsås </w:t>
      </w:r>
      <w:proofErr w:type="spellStart"/>
      <w:r>
        <w:rPr>
          <w:sz w:val="48"/>
          <w:szCs w:val="48"/>
        </w:rPr>
        <w:t>Lowa</w:t>
      </w:r>
      <w:proofErr w:type="spellEnd"/>
      <w:r>
        <w:rPr>
          <w:sz w:val="48"/>
          <w:szCs w:val="48"/>
        </w:rPr>
        <w:t>, Tuva och Vera</w:t>
      </w:r>
    </w:p>
    <w:sectPr w:rsidR="00221919" w:rsidRPr="00EC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99"/>
    <w:rsid w:val="00221919"/>
    <w:rsid w:val="00A45C0A"/>
    <w:rsid w:val="00E508EF"/>
    <w:rsid w:val="00E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B525"/>
  <w15:chartTrackingRefBased/>
  <w15:docId w15:val="{32EBC04B-8EE7-4F70-9090-55412EFE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Granath</dc:creator>
  <cp:keywords/>
  <dc:description/>
  <cp:lastModifiedBy>Roger Karlsson</cp:lastModifiedBy>
  <cp:revision>2</cp:revision>
  <dcterms:created xsi:type="dcterms:W3CDTF">2024-11-27T13:28:00Z</dcterms:created>
  <dcterms:modified xsi:type="dcterms:W3CDTF">2024-11-27T13:28:00Z</dcterms:modified>
</cp:coreProperties>
</file>