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F39EA" w14:textId="4C975BAE" w:rsidR="009C58E2" w:rsidRDefault="00901199">
      <w:pPr>
        <w:rPr>
          <w:rFonts w:ascii="Bookman Old Style" w:hAnsi="Bookman Old Style"/>
          <w:u w:val="single"/>
        </w:rPr>
      </w:pPr>
      <w:r w:rsidRPr="00901199">
        <w:rPr>
          <w:rFonts w:ascii="Bookman Old Style" w:hAnsi="Bookman Old Style"/>
          <w:u w:val="single"/>
        </w:rPr>
        <w:t>Verksamhetsplan för Kinna BTK 202</w:t>
      </w:r>
      <w:r w:rsidR="008422B4">
        <w:rPr>
          <w:rFonts w:ascii="Bookman Old Style" w:hAnsi="Bookman Old Style"/>
          <w:u w:val="single"/>
        </w:rPr>
        <w:t>3</w:t>
      </w:r>
      <w:r w:rsidR="004353AB">
        <w:rPr>
          <w:rFonts w:ascii="Bookman Old Style" w:hAnsi="Bookman Old Style"/>
          <w:u w:val="single"/>
        </w:rPr>
        <w:t>.</w:t>
      </w:r>
      <w:r w:rsidRPr="00901199">
        <w:rPr>
          <w:rFonts w:ascii="Bookman Old Style" w:hAnsi="Bookman Old Style"/>
          <w:u w:val="single"/>
        </w:rPr>
        <w:t xml:space="preserve"> </w:t>
      </w:r>
    </w:p>
    <w:p w14:paraId="7A206010" w14:textId="77777777" w:rsidR="00C40EB8" w:rsidRDefault="00C40EB8">
      <w:pPr>
        <w:rPr>
          <w:rFonts w:ascii="Bookman Old Style" w:hAnsi="Bookman Old Style"/>
          <w:u w:val="single"/>
        </w:rPr>
      </w:pPr>
    </w:p>
    <w:p w14:paraId="03B6D733" w14:textId="6714C1B6" w:rsidR="004353AB" w:rsidRDefault="004353AB">
      <w:pPr>
        <w:rPr>
          <w:rFonts w:ascii="Bookman Old Style" w:hAnsi="Bookman Old Style"/>
        </w:rPr>
      </w:pPr>
      <w:r>
        <w:rPr>
          <w:rFonts w:ascii="Bookman Old Style" w:hAnsi="Bookman Old Style"/>
        </w:rPr>
        <w:t xml:space="preserve">Verksamheterna för ungdomar, seniorer och veteraner </w:t>
      </w:r>
      <w:r w:rsidR="008422B4">
        <w:rPr>
          <w:rFonts w:ascii="Bookman Old Style" w:hAnsi="Bookman Old Style"/>
        </w:rPr>
        <w:t xml:space="preserve">kommer </w:t>
      </w:r>
      <w:r w:rsidR="00C52D33">
        <w:rPr>
          <w:rFonts w:ascii="Bookman Old Style" w:hAnsi="Bookman Old Style"/>
        </w:rPr>
        <w:t xml:space="preserve">är </w:t>
      </w:r>
      <w:r w:rsidR="008422B4">
        <w:rPr>
          <w:rFonts w:ascii="Bookman Old Style" w:hAnsi="Bookman Old Style"/>
        </w:rPr>
        <w:t xml:space="preserve">mycket </w:t>
      </w:r>
      <w:r>
        <w:rPr>
          <w:rFonts w:ascii="Bookman Old Style" w:hAnsi="Bookman Old Style"/>
        </w:rPr>
        <w:t>omfattande</w:t>
      </w:r>
      <w:r w:rsidR="00C52D33">
        <w:rPr>
          <w:rFonts w:ascii="Bookman Old Style" w:hAnsi="Bookman Old Style"/>
        </w:rPr>
        <w:t xml:space="preserve"> och Kinna BTK siktar på att bibehålla och öka denna höga aktivitetsgrad. </w:t>
      </w:r>
    </w:p>
    <w:p w14:paraId="3B73FEF3" w14:textId="73010EE7" w:rsidR="004353AB" w:rsidRDefault="008422B4">
      <w:pPr>
        <w:rPr>
          <w:rFonts w:ascii="Bookman Old Style" w:hAnsi="Bookman Old Style"/>
        </w:rPr>
      </w:pPr>
      <w:r>
        <w:rPr>
          <w:rFonts w:ascii="Bookman Old Style" w:hAnsi="Bookman Old Style"/>
        </w:rPr>
        <w:t xml:space="preserve">Ungdomsträningen kommer även under 2023 att ledas av Theo </w:t>
      </w:r>
      <w:proofErr w:type="spellStart"/>
      <w:r>
        <w:rPr>
          <w:rFonts w:ascii="Bookman Old Style" w:hAnsi="Bookman Old Style"/>
        </w:rPr>
        <w:t>Älverbrandt</w:t>
      </w:r>
      <w:proofErr w:type="spellEnd"/>
      <w:r>
        <w:rPr>
          <w:rFonts w:ascii="Bookman Old Style" w:hAnsi="Bookman Old Style"/>
        </w:rPr>
        <w:t xml:space="preserve"> med stöd av medlemmar. </w:t>
      </w:r>
    </w:p>
    <w:p w14:paraId="199F03F7" w14:textId="75F76542" w:rsidR="008422B4" w:rsidRDefault="008422B4">
      <w:pPr>
        <w:rPr>
          <w:rFonts w:ascii="Bookman Old Style" w:hAnsi="Bookman Old Style"/>
        </w:rPr>
      </w:pPr>
      <w:r>
        <w:rPr>
          <w:rFonts w:ascii="Bookman Old Style" w:hAnsi="Bookman Old Style"/>
        </w:rPr>
        <w:t xml:space="preserve">Under våren avslutas seriespelet 22/23. Båda våra lag tillhör de främsta i division 5 södra, men en bit från den allra bästa i serien. Tack vare att det är så många som är aktiva i träningarna är målet att ha tre lag i seriespel vid starten hösten 2023. </w:t>
      </w:r>
    </w:p>
    <w:p w14:paraId="2EF49495" w14:textId="54C3225D" w:rsidR="00DE3D20" w:rsidRDefault="00DE3D20">
      <w:pPr>
        <w:rPr>
          <w:rFonts w:ascii="Bookman Old Style" w:hAnsi="Bookman Old Style"/>
        </w:rPr>
      </w:pPr>
      <w:r>
        <w:rPr>
          <w:rFonts w:ascii="Bookman Old Style" w:hAnsi="Bookman Old Style"/>
        </w:rPr>
        <w:t xml:space="preserve">Efter flera års uppehåll kommer ett klubbmästerskap att spelas 1 april. </w:t>
      </w:r>
    </w:p>
    <w:p w14:paraId="52250742" w14:textId="321B329E" w:rsidR="00E92E0D" w:rsidRDefault="004353AB">
      <w:pPr>
        <w:rPr>
          <w:rFonts w:ascii="Bookman Old Style" w:hAnsi="Bookman Old Style"/>
        </w:rPr>
      </w:pPr>
      <w:r>
        <w:rPr>
          <w:rFonts w:ascii="Bookman Old Style" w:hAnsi="Bookman Old Style"/>
        </w:rPr>
        <w:t xml:space="preserve">Det mycket uppskattade utbytet på veteransidan kommer att fortsätta. </w:t>
      </w:r>
    </w:p>
    <w:p w14:paraId="369CB35F" w14:textId="1C130659" w:rsidR="008422B4" w:rsidRDefault="00C52D33">
      <w:pPr>
        <w:rPr>
          <w:rFonts w:ascii="Bookman Old Style" w:hAnsi="Bookman Old Style"/>
        </w:rPr>
      </w:pPr>
      <w:r>
        <w:rPr>
          <w:rFonts w:ascii="Bookman Old Style" w:hAnsi="Bookman Old Style"/>
        </w:rPr>
        <w:t xml:space="preserve">Målsättningen är att fortsätta med att sälja Bingolotter inför de större helgerna. Framgången med försäljningen inför jul och nyår stimulerade till fortsatta ansträngningar. Det kommer att vara frivilligt för våra medlemmar att sitta på Hemköp och sälja. </w:t>
      </w:r>
    </w:p>
    <w:p w14:paraId="13658569" w14:textId="5822D564" w:rsidR="008422B4" w:rsidRDefault="008422B4">
      <w:pPr>
        <w:rPr>
          <w:rFonts w:ascii="Bookman Old Style" w:hAnsi="Bookman Old Style"/>
        </w:rPr>
      </w:pPr>
      <w:r>
        <w:rPr>
          <w:rFonts w:ascii="Bookman Old Style" w:hAnsi="Bookman Old Style"/>
        </w:rPr>
        <w:t xml:space="preserve">Kinna BTK fyller 50 år under 2023 och planeringen för firandet har redan börjat. </w:t>
      </w:r>
      <w:r w:rsidR="00C52D33">
        <w:rPr>
          <w:rFonts w:ascii="Bookman Old Style" w:hAnsi="Bookman Old Style"/>
        </w:rPr>
        <w:t xml:space="preserve">När mer detaljer rörande detta återkommer styrelsen med information. En större jubileumsfest kommer att anordnas under hösten. </w:t>
      </w:r>
    </w:p>
    <w:p w14:paraId="2E9502A4" w14:textId="77777777" w:rsidR="004049C8" w:rsidRDefault="004049C8">
      <w:pPr>
        <w:rPr>
          <w:rFonts w:ascii="Bookman Old Style" w:hAnsi="Bookman Old Style"/>
        </w:rPr>
      </w:pPr>
    </w:p>
    <w:p w14:paraId="4698780A" w14:textId="217D8977" w:rsidR="00C40EB8" w:rsidRDefault="00C40EB8">
      <w:pPr>
        <w:rPr>
          <w:rFonts w:ascii="Bookman Old Style" w:hAnsi="Bookman Old Style"/>
        </w:rPr>
      </w:pPr>
      <w:r>
        <w:rPr>
          <w:rFonts w:ascii="Bookman Old Style" w:hAnsi="Bookman Old Style"/>
        </w:rPr>
        <w:t>Kinna i februari 202</w:t>
      </w:r>
      <w:r w:rsidR="008422B4">
        <w:rPr>
          <w:rFonts w:ascii="Bookman Old Style" w:hAnsi="Bookman Old Style"/>
        </w:rPr>
        <w:t>3</w:t>
      </w:r>
    </w:p>
    <w:p w14:paraId="26CF15BC" w14:textId="7181991F" w:rsidR="00C40EB8" w:rsidRDefault="00C40EB8">
      <w:pPr>
        <w:rPr>
          <w:rFonts w:ascii="Bookman Old Style" w:hAnsi="Bookman Old Style"/>
        </w:rPr>
      </w:pPr>
    </w:p>
    <w:p w14:paraId="13DC3393" w14:textId="29B84820" w:rsidR="00C40EB8" w:rsidRPr="00901199" w:rsidRDefault="00C40EB8">
      <w:pPr>
        <w:rPr>
          <w:rFonts w:ascii="Bookman Old Style" w:hAnsi="Bookman Old Style"/>
        </w:rPr>
      </w:pPr>
      <w:r>
        <w:rPr>
          <w:rFonts w:ascii="Bookman Old Style" w:hAnsi="Bookman Old Style"/>
        </w:rPr>
        <w:t>Styrelsen</w:t>
      </w:r>
    </w:p>
    <w:sectPr w:rsidR="00C40EB8" w:rsidRPr="0090119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99"/>
    <w:rsid w:val="004049C8"/>
    <w:rsid w:val="004353AB"/>
    <w:rsid w:val="004C36FB"/>
    <w:rsid w:val="00713316"/>
    <w:rsid w:val="008422B4"/>
    <w:rsid w:val="00901199"/>
    <w:rsid w:val="00C40EB8"/>
    <w:rsid w:val="00C52D33"/>
    <w:rsid w:val="00DE3D20"/>
    <w:rsid w:val="00E231D9"/>
    <w:rsid w:val="00E92E0D"/>
    <w:rsid w:val="00F102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8D421"/>
  <w15:chartTrackingRefBased/>
  <w15:docId w15:val="{BF310D0C-E12B-4989-B4E5-330F9D02B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187</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Åke Fäldt</dc:creator>
  <cp:keywords/>
  <dc:description/>
  <cp:lastModifiedBy>Åke Fäldt</cp:lastModifiedBy>
  <cp:revision>5</cp:revision>
  <dcterms:created xsi:type="dcterms:W3CDTF">2023-02-12T08:18:00Z</dcterms:created>
  <dcterms:modified xsi:type="dcterms:W3CDTF">2023-02-13T07:01:00Z</dcterms:modified>
</cp:coreProperties>
</file>