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14E4" w14:textId="77777777" w:rsidR="003B094C" w:rsidRPr="003B094C" w:rsidRDefault="003B094C" w:rsidP="003B094C">
      <w:pPr>
        <w:rPr>
          <w:rFonts w:asciiTheme="minorHAnsi" w:hAnsiTheme="minorHAnsi" w:cstheme="minorHAnsi"/>
          <w:sz w:val="28"/>
          <w:szCs w:val="28"/>
        </w:rPr>
      </w:pPr>
      <w:r w:rsidRPr="003B094C">
        <w:rPr>
          <w:rFonts w:asciiTheme="minorHAnsi" w:hAnsiTheme="minorHAnsi" w:cstheme="minorHAnsi"/>
          <w:sz w:val="28"/>
          <w:szCs w:val="28"/>
        </w:rPr>
        <w:t xml:space="preserve">Packlista </w:t>
      </w:r>
      <w:proofErr w:type="spellStart"/>
      <w:r w:rsidRPr="003B094C">
        <w:rPr>
          <w:rFonts w:asciiTheme="minorHAnsi" w:hAnsiTheme="minorHAnsi" w:cstheme="minorHAnsi"/>
          <w:sz w:val="28"/>
          <w:szCs w:val="28"/>
        </w:rPr>
        <w:t>Skadevi</w:t>
      </w:r>
      <w:proofErr w:type="spellEnd"/>
      <w:r w:rsidRPr="003B094C">
        <w:rPr>
          <w:rFonts w:asciiTheme="minorHAnsi" w:hAnsiTheme="minorHAnsi" w:cstheme="minorHAnsi"/>
          <w:sz w:val="28"/>
          <w:szCs w:val="28"/>
        </w:rPr>
        <w:t xml:space="preserve"> Cup 2021</w:t>
      </w:r>
    </w:p>
    <w:p w14:paraId="4DCF1E8F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3B094C">
        <w:rPr>
          <w:rFonts w:asciiTheme="minorHAnsi" w:eastAsia="Times New Roman" w:hAnsiTheme="minorHAnsi" w:cstheme="minorHAnsi"/>
          <w:sz w:val="28"/>
          <w:szCs w:val="28"/>
        </w:rPr>
        <w:t>Sovmadrass</w:t>
      </w:r>
      <w:proofErr w:type="spellEnd"/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B094C">
        <w:rPr>
          <w:rFonts w:asciiTheme="minorHAnsi" w:eastAsia="Times New Roman" w:hAnsiTheme="minorHAnsi" w:cstheme="minorHAnsi"/>
          <w:sz w:val="28"/>
          <w:szCs w:val="28"/>
          <w:u w:val="single"/>
        </w:rPr>
        <w:t>(ej dubbel),</w:t>
      </w: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 Obs, madrasserna kan ”knarra” en del under natten vid rörelser, ta med ett lakan eller liknande för att lägga mellan golv och madrass! </w:t>
      </w:r>
    </w:p>
    <w:p w14:paraId="1DD4227A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Sängkläder/sovsäck och kudde. </w:t>
      </w:r>
    </w:p>
    <w:p w14:paraId="6E3B6395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Får signaler om att det är kallt i rummen där vi ska sova. Ta med något extra varmt att ha under natten. </w:t>
      </w:r>
    </w:p>
    <w:p w14:paraId="77682CFB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Klädombyten </w:t>
      </w:r>
    </w:p>
    <w:p w14:paraId="7292A213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Necessär / hygienartiklar och handduk</w:t>
      </w:r>
    </w:p>
    <w:p w14:paraId="7E60ADB5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Matchkläder, inneskor &amp; träningsoverall</w:t>
      </w:r>
    </w:p>
    <w:p w14:paraId="5DF4EDDE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Vattenflaska </w:t>
      </w:r>
    </w:p>
    <w:p w14:paraId="185633E5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Boll </w:t>
      </w:r>
    </w:p>
    <w:p w14:paraId="3E118E4A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Hårband och borste </w:t>
      </w:r>
    </w:p>
    <w:p w14:paraId="428C8C44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Tofflor</w:t>
      </w:r>
    </w:p>
    <w:p w14:paraId="24EDEF50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Extra skor att springa ute med</w:t>
      </w:r>
    </w:p>
    <w:p w14:paraId="57028509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Ytterkläder (kläder efter väder) </w:t>
      </w:r>
    </w:p>
    <w:p w14:paraId="16B69439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 xml:space="preserve">Ryggsäck el liknande att ha sina saker i mellan matcherna </w:t>
      </w:r>
    </w:p>
    <w:p w14:paraId="7560FC09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Frukt / lättare mellanmål för ditresan</w:t>
      </w:r>
    </w:p>
    <w:p w14:paraId="24B1E15A" w14:textId="77777777" w:rsidR="003B094C" w:rsidRPr="003B094C" w:rsidRDefault="003B094C" w:rsidP="003B094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B094C">
        <w:rPr>
          <w:rFonts w:asciiTheme="minorHAnsi" w:eastAsia="Times New Roman" w:hAnsiTheme="minorHAnsi" w:cstheme="minorHAnsi"/>
          <w:sz w:val="28"/>
          <w:szCs w:val="28"/>
        </w:rPr>
        <w:t>Fickpengar (120 kr)</w:t>
      </w:r>
    </w:p>
    <w:p w14:paraId="4B3F157E" w14:textId="77777777" w:rsidR="00C27B6A" w:rsidRDefault="003B094C"/>
    <w:sectPr w:rsidR="00C2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999"/>
    <w:multiLevelType w:val="multilevel"/>
    <w:tmpl w:val="71C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4C"/>
    <w:rsid w:val="001640DA"/>
    <w:rsid w:val="003B094C"/>
    <w:rsid w:val="00667B49"/>
    <w:rsid w:val="008203B3"/>
    <w:rsid w:val="009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BBA1"/>
  <w15:chartTrackingRefBased/>
  <w15:docId w15:val="{7DC25252-F4EC-45D7-BC95-3C098CD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4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Fridlund</dc:creator>
  <cp:keywords/>
  <dc:description/>
  <cp:lastModifiedBy>Emma Fridlund</cp:lastModifiedBy>
  <cp:revision>1</cp:revision>
  <dcterms:created xsi:type="dcterms:W3CDTF">2021-10-29T08:34:00Z</dcterms:created>
  <dcterms:modified xsi:type="dcterms:W3CDTF">2021-10-29T08:34:00Z</dcterms:modified>
</cp:coreProperties>
</file>