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0ABB4BA" w:rsidR="003438B4" w:rsidRDefault="00ED1B01">
      <w:r>
        <w:t>M</w:t>
      </w:r>
      <w:r>
        <w:t xml:space="preserve">innesanteckningar föräldramöte </w:t>
      </w:r>
      <w:r>
        <w:t>2023-05-11</w:t>
      </w:r>
    </w:p>
    <w:p w14:paraId="00000002" w14:textId="77777777" w:rsidR="003438B4" w:rsidRDefault="00ED1B01">
      <w:r>
        <w:t>Presentation av tränare och lagledare</w:t>
      </w:r>
    </w:p>
    <w:p w14:paraId="00000003" w14:textId="77777777" w:rsidR="003438B4" w:rsidRDefault="003438B4"/>
    <w:p w14:paraId="1060CDBE" w14:textId="77777777" w:rsidR="00ED1B01" w:rsidRDefault="00ED1B01"/>
    <w:p w14:paraId="6CC19982" w14:textId="77777777" w:rsidR="00ED1B01" w:rsidRDefault="00ED1B01"/>
    <w:p w14:paraId="00000004" w14:textId="77777777" w:rsidR="003438B4" w:rsidRDefault="00ED1B01">
      <w:r>
        <w:t>Upplägg för säsongen:</w:t>
      </w:r>
    </w:p>
    <w:p w14:paraId="00000005" w14:textId="77777777" w:rsidR="003438B4" w:rsidRDefault="00ED1B01">
      <w:r>
        <w:t xml:space="preserve">Två träningar á 90 minuter. </w:t>
      </w:r>
    </w:p>
    <w:p w14:paraId="00000006" w14:textId="77777777" w:rsidR="003438B4" w:rsidRDefault="00ED1B01">
      <w:r>
        <w:t xml:space="preserve">Seriespel i sex omgångar, tre omgångar före sommaruppehållet och tre efter. </w:t>
      </w:r>
    </w:p>
    <w:p w14:paraId="00000007" w14:textId="77777777" w:rsidR="003438B4" w:rsidRDefault="00ED1B01">
      <w:r>
        <w:t xml:space="preserve">Vi har tre anmälda lag till seriespelen och arrangerar därför själva tre gånger. </w:t>
      </w:r>
    </w:p>
    <w:p w14:paraId="00000008" w14:textId="77777777" w:rsidR="003438B4" w:rsidRDefault="00ED1B01">
      <w:r>
        <w:t>Kallelse till första seriespelet kommer inom kort! Vi vill att ni svarar så snart som möjligt på kallelser så vi har möjlighet att kalla ett annat barn om ni behöver tacka ne</w:t>
      </w:r>
      <w:r>
        <w:t xml:space="preserve">j. </w:t>
      </w:r>
    </w:p>
    <w:p w14:paraId="00000009" w14:textId="77777777" w:rsidR="003438B4" w:rsidRDefault="00ED1B01">
      <w:r>
        <w:t xml:space="preserve">10 spelare kallas per omgång. Vi önskar hjälp från föräldrar att coacha om vi inte har tillräckligt med ordinarie tränare. </w:t>
      </w:r>
    </w:p>
    <w:p w14:paraId="0000000A" w14:textId="77777777" w:rsidR="003438B4" w:rsidRDefault="00ED1B01">
      <w:r>
        <w:t xml:space="preserve">Vi kommer ha fika-försäljning och planering och bakning görs av föräldrar till de barn som kallats till den serieomgången. </w:t>
      </w:r>
    </w:p>
    <w:p w14:paraId="0000000B" w14:textId="06412462" w:rsidR="003438B4" w:rsidRDefault="00ED1B01">
      <w:r>
        <w:t>Förä</w:t>
      </w:r>
      <w:r>
        <w:t>ldrar som kan sponsra med dryck, kaffe, muggar, korv eller annat kan skriva kommentar</w:t>
      </w:r>
      <w:r>
        <w:t xml:space="preserve"> i nyheten ”Spons försäljning”</w:t>
      </w:r>
    </w:p>
    <w:p w14:paraId="0000000C" w14:textId="77777777" w:rsidR="003438B4" w:rsidRDefault="003438B4"/>
    <w:p w14:paraId="0000000D" w14:textId="77777777" w:rsidR="003438B4" w:rsidRDefault="00ED1B01">
      <w:r>
        <w:t xml:space="preserve">Cuper: satsar på att delta i 2-3 cuper under säsongen, vara en är PSG. </w:t>
      </w:r>
    </w:p>
    <w:p w14:paraId="0000000E" w14:textId="77777777" w:rsidR="003438B4" w:rsidRDefault="003438B4"/>
    <w:p w14:paraId="0000000F" w14:textId="77777777" w:rsidR="003438B4" w:rsidRDefault="00ED1B01">
      <w:r>
        <w:t xml:space="preserve">Vi kommer kalla till att vara ”bollflickor” vid något tillfälle. </w:t>
      </w:r>
    </w:p>
    <w:p w14:paraId="00000010" w14:textId="77777777" w:rsidR="003438B4" w:rsidRDefault="003438B4"/>
    <w:p w14:paraId="00000011" w14:textId="77777777" w:rsidR="003438B4" w:rsidRDefault="00ED1B01">
      <w:r>
        <w:t>Mål på lä</w:t>
      </w:r>
      <w:r>
        <w:t xml:space="preserve">ngre sikt - Gothia cup. </w:t>
      </w:r>
    </w:p>
    <w:p w14:paraId="00000012" w14:textId="77777777" w:rsidR="003438B4" w:rsidRDefault="003438B4"/>
    <w:p w14:paraId="00000013" w14:textId="0C1D6ACB" w:rsidR="003438B4" w:rsidRDefault="00ED1B01">
      <w:r>
        <w:t>Lagkassan: idag 8100kr. Önskvärt att en förälder anmäler sig som kassör. (Skriv kommentar</w:t>
      </w:r>
      <w:r>
        <w:t xml:space="preserve"> om intresse i nyheten ”föräldragrupp)</w:t>
      </w:r>
    </w:p>
    <w:p w14:paraId="00000014" w14:textId="77777777" w:rsidR="003438B4" w:rsidRDefault="003438B4"/>
    <w:p w14:paraId="00000015" w14:textId="5F96A125" w:rsidR="003438B4" w:rsidRDefault="00ED1B01">
      <w:r>
        <w:t xml:space="preserve">Vi ser gärna att det finns en föräldragrupp som kan fundera kring försäljning av tex Ullmax, ölandsplast eller </w:t>
      </w:r>
      <w:r>
        <w:t xml:space="preserve">liknande och praktiska saker när vi arrangerar seriespel mm. Intresseanmälan görs genom att skriva en kommentar </w:t>
      </w:r>
      <w:r>
        <w:t xml:space="preserve">i nyheten ”Föräldragrupp” </w:t>
      </w:r>
    </w:p>
    <w:p w14:paraId="00000016" w14:textId="77777777" w:rsidR="003438B4" w:rsidRDefault="003438B4"/>
    <w:p w14:paraId="00000017" w14:textId="77777777" w:rsidR="003438B4" w:rsidRDefault="00ED1B01">
      <w:r>
        <w:t xml:space="preserve">Förslag/frågor från föräldrar: </w:t>
      </w:r>
    </w:p>
    <w:p w14:paraId="00000018" w14:textId="77777777" w:rsidR="003438B4" w:rsidRDefault="00ED1B01">
      <w:r>
        <w:t>Kan vi använda oss av Teampay till fikaförsäljning?</w:t>
      </w:r>
    </w:p>
    <w:p w14:paraId="00000019" w14:textId="30B0F982" w:rsidR="003438B4" w:rsidRDefault="00ED1B01">
      <w:r>
        <w:t>Lagledare har kollat upp att det kostar 3% av försäljningen. V</w:t>
      </w:r>
      <w:r>
        <w:t>ill vi testa? Skriv kommentar i nyheten Föräldramöte</w:t>
      </w:r>
      <w:r>
        <w:t>.</w:t>
      </w:r>
    </w:p>
    <w:p w14:paraId="0000001A" w14:textId="77777777" w:rsidR="003438B4" w:rsidRDefault="003438B4"/>
    <w:p w14:paraId="0000001B" w14:textId="77777777" w:rsidR="003438B4" w:rsidRDefault="00ED1B01">
      <w:r>
        <w:t>Hur många dagar är PSG? Vi återkommer med info när vi fått planeringen.</w:t>
      </w:r>
    </w:p>
    <w:p w14:paraId="0000001C" w14:textId="77777777" w:rsidR="003438B4" w:rsidRDefault="003438B4"/>
    <w:p w14:paraId="0000001D" w14:textId="77777777" w:rsidR="003438B4" w:rsidRDefault="00ED1B01">
      <w:r>
        <w:t xml:space="preserve">Övrigt: </w:t>
      </w:r>
    </w:p>
    <w:p w14:paraId="0000001E" w14:textId="77777777" w:rsidR="003438B4" w:rsidRDefault="00ED1B01">
      <w:r>
        <w:t xml:space="preserve">ordningsregler träning/match =uppsatt hår och inga örhängen alt tejpade örhängen. </w:t>
      </w:r>
    </w:p>
    <w:p w14:paraId="0000001F" w14:textId="77777777" w:rsidR="003438B4" w:rsidRDefault="003438B4"/>
    <w:p w14:paraId="00000020" w14:textId="77777777" w:rsidR="003438B4" w:rsidRDefault="00ED1B01">
      <w:r>
        <w:t xml:space="preserve">Grunden i vårt träningsupplägg är att alla ska få röra bollen så mycket som möjligt och att barnen ska vara i rörelse så mycket som möjligt på träningen. I den här åldern så tränar vi framförallt på att driva och passa bollen. </w:t>
      </w:r>
    </w:p>
    <w:p w14:paraId="00000021" w14:textId="77777777" w:rsidR="003438B4" w:rsidRDefault="003438B4"/>
    <w:p w14:paraId="00000022" w14:textId="77777777" w:rsidR="003438B4" w:rsidRDefault="00ED1B01">
      <w:r>
        <w:t>Vi spelar aldrig fler än 5m</w:t>
      </w:r>
      <w:r>
        <w:t>ot5, snarare färre just för att alla ska få så mycket bollkontakt som möjligt. Vi försöker även få in rörlighet, koordination och snabbhet i olika typer av stafettövningar.</w:t>
      </w:r>
    </w:p>
    <w:p w14:paraId="00000023" w14:textId="77777777" w:rsidR="003438B4" w:rsidRDefault="003438B4"/>
    <w:p w14:paraId="00000024" w14:textId="77777777" w:rsidR="003438B4" w:rsidRDefault="003438B4"/>
    <w:p w14:paraId="00000025" w14:textId="77777777" w:rsidR="003438B4" w:rsidRDefault="00ED1B01">
      <w:r>
        <w:lastRenderedPageBreak/>
        <w:t>Vi ser fram emot en härlig fotbollssäsong! Tack för ert deltagande!</w:t>
      </w:r>
    </w:p>
    <w:p w14:paraId="5A2B05DD" w14:textId="77777777" w:rsidR="00ED1B01" w:rsidRDefault="00ED1B01"/>
    <w:p w14:paraId="00000026" w14:textId="77777777" w:rsidR="003438B4" w:rsidRDefault="00ED1B01">
      <w:r>
        <w:t>Tränare och l</w:t>
      </w:r>
      <w:r>
        <w:t>agledare Ifk F14</w:t>
      </w:r>
    </w:p>
    <w:p w14:paraId="3F8CD005" w14:textId="77777777" w:rsidR="00ED1B01" w:rsidRDefault="00ED1B01"/>
    <w:p w14:paraId="18151667" w14:textId="3CCDB6E5" w:rsidR="00ED1B01" w:rsidRDefault="00ED1B01">
      <w:r>
        <w:t xml:space="preserve">Ps – ni som vill får gärna lägga in ett foto i ert barns profil på laget.se </w:t>
      </w:r>
      <w:bookmarkStart w:id="0" w:name="_GoBack"/>
      <w:bookmarkEnd w:id="0"/>
    </w:p>
    <w:sectPr w:rsidR="00ED1B0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FD494" w14:textId="77777777" w:rsidR="00ED1B01" w:rsidRDefault="00ED1B01">
      <w:pPr>
        <w:spacing w:line="240" w:lineRule="auto"/>
      </w:pPr>
    </w:p>
  </w:endnote>
  <w:endnote w:type="continuationSeparator" w:id="0">
    <w:p w14:paraId="1C1F1131" w14:textId="77777777" w:rsidR="00ED1B01" w:rsidRDefault="00ED1B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9344B" w14:textId="77777777" w:rsidR="00ED1B01" w:rsidRDefault="00ED1B01">
      <w:pPr>
        <w:spacing w:line="240" w:lineRule="auto"/>
      </w:pPr>
    </w:p>
  </w:footnote>
  <w:footnote w:type="continuationSeparator" w:id="0">
    <w:p w14:paraId="63D2F47F" w14:textId="77777777" w:rsidR="00ED1B01" w:rsidRDefault="00ED1B01">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B4"/>
    <w:rsid w:val="003438B4"/>
    <w:rsid w:val="00ED1B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ED19C-C070-4365-88AA-AE48DC7D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 w:type="paragraph" w:styleId="Sidhuvud">
    <w:name w:val="header"/>
    <w:basedOn w:val="Normal"/>
    <w:link w:val="SidhuvudChar"/>
    <w:uiPriority w:val="99"/>
    <w:unhideWhenUsed/>
    <w:rsid w:val="00ED1B01"/>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ED1B01"/>
  </w:style>
  <w:style w:type="paragraph" w:styleId="Sidfot">
    <w:name w:val="footer"/>
    <w:basedOn w:val="Normal"/>
    <w:link w:val="SidfotChar"/>
    <w:uiPriority w:val="99"/>
    <w:unhideWhenUsed/>
    <w:rsid w:val="00ED1B01"/>
    <w:pPr>
      <w:tabs>
        <w:tab w:val="center" w:pos="4536"/>
        <w:tab w:val="right" w:pos="9072"/>
      </w:tabs>
      <w:spacing w:line="240" w:lineRule="auto"/>
    </w:pPr>
  </w:style>
  <w:style w:type="character" w:customStyle="1" w:styleId="SidfotChar">
    <w:name w:val="Sidfot Char"/>
    <w:basedOn w:val="Standardstycketeckensnitt"/>
    <w:link w:val="Sidfot"/>
    <w:uiPriority w:val="99"/>
    <w:rsid w:val="00ED1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376</Words>
  <Characters>1995</Characters>
  <Application>Microsoft Office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Region Norrbotten</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Lundgren</dc:creator>
  <cp:lastModifiedBy>Elin Lundgren</cp:lastModifiedBy>
  <cp:revision>2</cp:revision>
  <dcterms:created xsi:type="dcterms:W3CDTF">2023-05-12T09:12:00Z</dcterms:created>
  <dcterms:modified xsi:type="dcterms:W3CDTF">2023-05-12T09:12:00Z</dcterms:modified>
</cp:coreProperties>
</file>