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ADBC" w14:textId="0BE9C3B8" w:rsidR="001D103F" w:rsidRDefault="00B619CF" w:rsidP="00C46358">
      <w:pPr>
        <w:pStyle w:val="Heading1"/>
      </w:pPr>
      <w:r>
        <w:t>Sommarbrev</w:t>
      </w:r>
      <w:r w:rsidR="009156AB">
        <w:t xml:space="preserve"> BP F07-4</w:t>
      </w:r>
      <w:r w:rsidR="00E44B5C">
        <w:tab/>
      </w:r>
      <w:r w:rsidR="00E44B5C">
        <w:tab/>
      </w:r>
      <w:r w:rsidR="00E44B5C">
        <w:tab/>
      </w:r>
      <w:r w:rsidR="00E44B5C">
        <w:tab/>
      </w:r>
      <w:r w:rsidR="00BB34D3">
        <w:t>20</w:t>
      </w:r>
      <w:r w:rsidR="00920C8B">
        <w:t>18-</w:t>
      </w:r>
      <w:r w:rsidR="00D80453">
        <w:t>06-1</w:t>
      </w:r>
      <w:r w:rsidR="00223F76">
        <w:t>7</w:t>
      </w:r>
    </w:p>
    <w:p w14:paraId="4A47EF2C" w14:textId="160DF7D9" w:rsidR="009156AB" w:rsidRDefault="009156AB"/>
    <w:p w14:paraId="30E9F76E" w14:textId="77777777" w:rsidR="00065618" w:rsidRDefault="00065618"/>
    <w:p w14:paraId="08C6891B" w14:textId="66DEF5F5" w:rsidR="00FB1374" w:rsidRDefault="00FB1374" w:rsidP="00FB1374">
      <w:pPr>
        <w:pStyle w:val="Heading2"/>
      </w:pPr>
      <w:r>
        <w:t>S</w:t>
      </w:r>
      <w:r w:rsidR="00D2544D">
        <w:t>ommaruppehåll i träning</w:t>
      </w:r>
    </w:p>
    <w:p w14:paraId="5D336B45" w14:textId="3EB226C6" w:rsidR="00FB1374" w:rsidRDefault="00D2544D" w:rsidP="00FB1374">
      <w:r>
        <w:t xml:space="preserve">Efter Rimbocupen så gör vi ett välbehövligt uppehåll i fotbollsträningen över sommaren. Vi kommer dra igång träning som vanligt igen under vecka 33. Det är då samma tider som gäller som innan sommaren; dvs </w:t>
      </w:r>
    </w:p>
    <w:p w14:paraId="7FB03B02" w14:textId="31C061FF" w:rsidR="00D2544D" w:rsidRDefault="00D2544D" w:rsidP="00FB1374">
      <w:r>
        <w:t xml:space="preserve">Måndagar i </w:t>
      </w:r>
      <w:proofErr w:type="spellStart"/>
      <w:r>
        <w:t>Olovslund</w:t>
      </w:r>
      <w:proofErr w:type="spellEnd"/>
      <w:r>
        <w:t xml:space="preserve"> 19:15-20:30 och Onsdagar i Grimstatältet 18:15-19:30</w:t>
      </w:r>
    </w:p>
    <w:p w14:paraId="1F4650BB" w14:textId="47C77536" w:rsidR="00FB1374" w:rsidRPr="00FB1374" w:rsidRDefault="00D2544D" w:rsidP="00FB1374">
      <w:r>
        <w:t xml:space="preserve">Kallelse </w:t>
      </w:r>
      <w:proofErr w:type="gramStart"/>
      <w:r>
        <w:t>kommer</w:t>
      </w:r>
      <w:proofErr w:type="gramEnd"/>
      <w:r>
        <w:t xml:space="preserve"> </w:t>
      </w:r>
      <w:proofErr w:type="gramStart"/>
      <w:r>
        <w:t>skickas</w:t>
      </w:r>
      <w:proofErr w:type="gramEnd"/>
      <w:r>
        <w:t xml:space="preserve"> som vanligt från laget.se</w:t>
      </w:r>
    </w:p>
    <w:p w14:paraId="51D28A4D" w14:textId="20F4D2BF" w:rsidR="00622135" w:rsidRDefault="00D2544D" w:rsidP="00622135">
      <w:pPr>
        <w:pStyle w:val="Heading2"/>
      </w:pPr>
      <w:r>
        <w:t>Poolparty och häng den 16 augusti</w:t>
      </w:r>
    </w:p>
    <w:p w14:paraId="452DB086" w14:textId="7D4A0773" w:rsidR="00FB1374" w:rsidRDefault="00D2544D">
      <w:r>
        <w:t xml:space="preserve">Den 16 augusti mellan kl. 18-20 har Föräldrarådet bjudit in till lite skönt häng och bad för alla fotbollstjejer och ledare. Mer information kommer när det närmar sig, men boka in datumet i kalendern redan nu. </w:t>
      </w:r>
    </w:p>
    <w:p w14:paraId="1636DA70" w14:textId="71AC5F91" w:rsidR="00622135" w:rsidRDefault="00D2544D" w:rsidP="00622135">
      <w:pPr>
        <w:pStyle w:val="Heading2"/>
      </w:pPr>
      <w:r>
        <w:t>BP dagen den 2 september</w:t>
      </w:r>
    </w:p>
    <w:p w14:paraId="7A3D2163" w14:textId="54E416F0" w:rsidR="00622135" w:rsidRDefault="00D2544D" w:rsidP="00622135">
      <w:r>
        <w:t xml:space="preserve">Den sedvanliga BP-dagen går av stapeln den 2 september. Då förväntas samtliga BP lag ställa upp för matcher, och har man matcher i </w:t>
      </w:r>
      <w:proofErr w:type="spellStart"/>
      <w:r>
        <w:t>Sanktan</w:t>
      </w:r>
      <w:proofErr w:type="spellEnd"/>
      <w:r>
        <w:t xml:space="preserve"> som krockar behöver man boka om detta. Vi har en inplanerad match i Helenelund kl. 18 denna dag, men tror inte det kommer att krocka med BP-dagen, utan vi kommer hinna delta både på BP-dagen </w:t>
      </w:r>
      <w:proofErr w:type="gramStart"/>
      <w:r>
        <w:t>och</w:t>
      </w:r>
      <w:proofErr w:type="gramEnd"/>
      <w:r>
        <w:t xml:space="preserve"> matchen i </w:t>
      </w:r>
      <w:proofErr w:type="spellStart"/>
      <w:r>
        <w:t>Sanktan</w:t>
      </w:r>
      <w:proofErr w:type="spellEnd"/>
      <w:r>
        <w:t xml:space="preserve">. Vill helst undvika att behöva boka om matchtider, då detta brukar innebära en hel del strul. </w:t>
      </w:r>
    </w:p>
    <w:p w14:paraId="30AF19A6" w14:textId="4FBC0574" w:rsidR="00D409A7" w:rsidRDefault="00065618" w:rsidP="00FB1374">
      <w:pPr>
        <w:pStyle w:val="Heading2"/>
      </w:pPr>
      <w:r>
        <w:t>Matchtröjor, bollar och material</w:t>
      </w:r>
    </w:p>
    <w:p w14:paraId="530B971F" w14:textId="1AC60843" w:rsidR="00D2544D" w:rsidRDefault="00D2544D" w:rsidP="00D2544D">
      <w:r>
        <w:t xml:space="preserve">Vill be alla att inför hösten inventera att man har sin matchtröja och boll. Både tröja och boll ska ha det nummer som spelarna har getts i laguppställningen under laget.se. Om något saknas ber jag er återkomma så vi kan försöka ordna detta inför höstens matcher. Eventuella merkostnader kommer debiteras. </w:t>
      </w:r>
    </w:p>
    <w:p w14:paraId="09EE8FFE" w14:textId="6EBBD67A" w:rsidR="00065618" w:rsidRDefault="00065618" w:rsidP="00D2544D">
      <w:r>
        <w:t xml:space="preserve">De flesta kanske redan har införskaffat sig en BP-ryggsäck, annars kan det vara ett bra tips. Se till att ha tillräckligt stor väska där sakerna ryms. Har noterat att det ligger mycket saker utspritt vid sidan av plan, både vid träningar </w:t>
      </w:r>
      <w:proofErr w:type="gramStart"/>
      <w:r>
        <w:t>och</w:t>
      </w:r>
      <w:proofErr w:type="gramEnd"/>
      <w:r>
        <w:t xml:space="preserve"> match som är lätt att de blir glömda. Om man vill ha tryck i form av sina initialer, både på kläder </w:t>
      </w:r>
      <w:proofErr w:type="gramStart"/>
      <w:r>
        <w:t>och</w:t>
      </w:r>
      <w:proofErr w:type="gramEnd"/>
      <w:r>
        <w:t xml:space="preserve"> väska, så kan man göra det på Stadium vid Bromma blocks när Team </w:t>
      </w:r>
      <w:proofErr w:type="spellStart"/>
      <w:r>
        <w:t>Sales</w:t>
      </w:r>
      <w:proofErr w:type="spellEnd"/>
      <w:r>
        <w:t xml:space="preserve"> har öppet</w:t>
      </w:r>
      <w:r w:rsidR="00223F76">
        <w:t xml:space="preserve"> för 50kr/tryck</w:t>
      </w:r>
      <w:r>
        <w:t xml:space="preserve">. </w:t>
      </w:r>
    </w:p>
    <w:p w14:paraId="22A281E4" w14:textId="3CB1F8C4" w:rsidR="00D2544D" w:rsidRDefault="00D2544D" w:rsidP="00D2544D">
      <w:pPr>
        <w:pStyle w:val="Heading2"/>
      </w:pPr>
      <w:r>
        <w:t>Lagkassa</w:t>
      </w:r>
    </w:p>
    <w:p w14:paraId="12A1401D" w14:textId="23E40FFA" w:rsidR="00D2544D" w:rsidRDefault="00D2544D" w:rsidP="00D2544D">
      <w:r>
        <w:t>Idag har vi ett saldo på 17 705 kr i lagkassan. Vi fick ett stort tillskott från loppisen, men sedan har vi heller inte blivit debiterade för så många träningstillfällen under vintersäsongen då planerna ofta var ospelba</w:t>
      </w:r>
      <w:r w:rsidR="00223F76">
        <w:t xml:space="preserve">ra och </w:t>
      </w:r>
      <w:r>
        <w:t>vi avlönar heller inte några ungdomstränare längre. Detta innebär att vi förmodligen</w:t>
      </w:r>
      <w:r w:rsidR="00065618">
        <w:t xml:space="preserve"> inte</w:t>
      </w:r>
      <w:r w:rsidR="00223F76">
        <w:t xml:space="preserve"> behöver något ytterligare kapitaltillskott från föräldrar i höst</w:t>
      </w:r>
      <w:r w:rsidR="00065618">
        <w:t xml:space="preserve"> och vi har tillräckligt med pengar för att kunna kolla på lite fler cuper till hösten. </w:t>
      </w:r>
    </w:p>
    <w:p w14:paraId="215B6E82" w14:textId="27778B3F" w:rsidR="004630B8" w:rsidRDefault="00065618" w:rsidP="00A6604C">
      <w:r>
        <w:t xml:space="preserve">Däremot så ska vi ändå fortsätta fundera på hur vi ska kunna dra in pengar till laget då vi efter hand kan behöva tillskott beroende på mål och ambitioner för laget. Kanske vi ska fundera på att ha någon typ av försäljning i samband med jul?! Ljusförsäljning är ju något som verkar vara populärt. </w:t>
      </w:r>
    </w:p>
    <w:p w14:paraId="4C854B33" w14:textId="1FF6A324" w:rsidR="00065618" w:rsidRDefault="00065618" w:rsidP="00A6604C">
      <w:r>
        <w:t xml:space="preserve">Nu önskar jag er alla en riktigt skön sommarledighet. Även om vi pausar fotbollsträningen så är det viktigt att tjejerna håller igång under sommaren. Vi ses till hösten. </w:t>
      </w:r>
    </w:p>
    <w:p w14:paraId="67B7ED0D" w14:textId="53CA5402" w:rsidR="00065618" w:rsidRDefault="00223F76" w:rsidP="00A6604C">
      <w:r>
        <w:t xml:space="preserve">Om någon tog foton från Rimbocupen så skicka dem till mig/dela via </w:t>
      </w:r>
      <w:proofErr w:type="spellStart"/>
      <w:r>
        <w:t>Onedrive</w:t>
      </w:r>
      <w:proofErr w:type="spellEnd"/>
      <w:r>
        <w:t>, så lägger jag upp</w:t>
      </w:r>
      <w:bookmarkStart w:id="0" w:name="_GoBack"/>
      <w:bookmarkEnd w:id="0"/>
      <w:r>
        <w:t xml:space="preserve"> dem på vår sida. </w:t>
      </w:r>
    </w:p>
    <w:p w14:paraId="0B772C1E" w14:textId="0498F2CD" w:rsidR="00223F76" w:rsidRDefault="00223F76" w:rsidP="00A6604C">
      <w:r>
        <w:t>GLAD SOMMAR!!!!!</w:t>
      </w:r>
    </w:p>
    <w:p w14:paraId="78E859DA" w14:textId="77777777" w:rsidR="00A6604C" w:rsidRDefault="00A6604C" w:rsidP="00A6604C">
      <w:r>
        <w:t xml:space="preserve">Hälsningar </w:t>
      </w:r>
    </w:p>
    <w:p w14:paraId="04CBF131" w14:textId="604E9C64" w:rsidR="00A6604C" w:rsidRDefault="00A6604C" w:rsidP="001D41E8">
      <w:pPr>
        <w:spacing w:after="120" w:line="240" w:lineRule="auto"/>
        <w:contextualSpacing/>
      </w:pPr>
      <w:r>
        <w:t xml:space="preserve">Annika Winlund (Felicias mamma och </w:t>
      </w:r>
      <w:proofErr w:type="spellStart"/>
      <w:r>
        <w:t>admin</w:t>
      </w:r>
      <w:proofErr w:type="spellEnd"/>
      <w:r>
        <w:t>)</w:t>
      </w:r>
    </w:p>
    <w:p w14:paraId="42D2A2E9" w14:textId="0C11A298" w:rsidR="00BF4577" w:rsidRDefault="00E44B5C" w:rsidP="00B619CF">
      <w:pPr>
        <w:spacing w:after="120" w:line="240" w:lineRule="auto"/>
        <w:contextualSpacing/>
      </w:pPr>
      <w:hyperlink r:id="rId5" w:history="1">
        <w:r w:rsidR="001D41E8" w:rsidRPr="00223333">
          <w:rPr>
            <w:rStyle w:val="Hyperlink"/>
          </w:rPr>
          <w:t>rerai76@hotmail.com</w:t>
        </w:r>
      </w:hyperlink>
    </w:p>
    <w:p w14:paraId="2CD6F53D" w14:textId="6B7AD6D2" w:rsidR="00661D3A" w:rsidRDefault="00661D3A"/>
    <w:sectPr w:rsidR="00661D3A"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40A0"/>
    <w:multiLevelType w:val="hybridMultilevel"/>
    <w:tmpl w:val="FC3C182E"/>
    <w:lvl w:ilvl="0" w:tplc="7C8C8AF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8609EC"/>
    <w:multiLevelType w:val="hybridMultilevel"/>
    <w:tmpl w:val="D298B904"/>
    <w:lvl w:ilvl="0" w:tplc="7C8C8AFE">
      <w:numFmt w:val="bullet"/>
      <w:lvlText w:val="-"/>
      <w:lvlJc w:val="left"/>
      <w:pPr>
        <w:ind w:left="720" w:hanging="360"/>
      </w:pPr>
      <w:rPr>
        <w:rFonts w:ascii="Cambria" w:eastAsiaTheme="minorEastAsia" w:hAnsi="Cambria" w:cstheme="minorBidi"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AB7F4B"/>
    <w:multiLevelType w:val="hybridMultilevel"/>
    <w:tmpl w:val="78C0D27E"/>
    <w:lvl w:ilvl="0" w:tplc="7C8C8AF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F3A5D"/>
    <w:multiLevelType w:val="hybridMultilevel"/>
    <w:tmpl w:val="601ED716"/>
    <w:lvl w:ilvl="0" w:tplc="7C8C8AF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FD47149"/>
    <w:multiLevelType w:val="hybridMultilevel"/>
    <w:tmpl w:val="8FF40C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B"/>
    <w:rsid w:val="00041C17"/>
    <w:rsid w:val="00051046"/>
    <w:rsid w:val="00051644"/>
    <w:rsid w:val="00056527"/>
    <w:rsid w:val="00065618"/>
    <w:rsid w:val="00083822"/>
    <w:rsid w:val="000B3937"/>
    <w:rsid w:val="000D3E4E"/>
    <w:rsid w:val="000D4BC2"/>
    <w:rsid w:val="000E7EFF"/>
    <w:rsid w:val="001252F4"/>
    <w:rsid w:val="00160FFE"/>
    <w:rsid w:val="001B2966"/>
    <w:rsid w:val="001D103F"/>
    <w:rsid w:val="001D3DCD"/>
    <w:rsid w:val="001D41E8"/>
    <w:rsid w:val="001E0524"/>
    <w:rsid w:val="001F4460"/>
    <w:rsid w:val="00223F76"/>
    <w:rsid w:val="00226B02"/>
    <w:rsid w:val="002405AA"/>
    <w:rsid w:val="00270174"/>
    <w:rsid w:val="0028174D"/>
    <w:rsid w:val="002C1F91"/>
    <w:rsid w:val="002E00B3"/>
    <w:rsid w:val="002F1D45"/>
    <w:rsid w:val="00305F0D"/>
    <w:rsid w:val="0033421A"/>
    <w:rsid w:val="00335231"/>
    <w:rsid w:val="0033528C"/>
    <w:rsid w:val="003524E5"/>
    <w:rsid w:val="00356EDF"/>
    <w:rsid w:val="0036570E"/>
    <w:rsid w:val="00372080"/>
    <w:rsid w:val="00383F54"/>
    <w:rsid w:val="003A64E3"/>
    <w:rsid w:val="003B1354"/>
    <w:rsid w:val="004020C7"/>
    <w:rsid w:val="00402C7D"/>
    <w:rsid w:val="00412752"/>
    <w:rsid w:val="00452F04"/>
    <w:rsid w:val="0046273D"/>
    <w:rsid w:val="004630B8"/>
    <w:rsid w:val="00476195"/>
    <w:rsid w:val="00481B0E"/>
    <w:rsid w:val="00492DF2"/>
    <w:rsid w:val="004C2CA3"/>
    <w:rsid w:val="004C5370"/>
    <w:rsid w:val="004C7F40"/>
    <w:rsid w:val="004D7F7B"/>
    <w:rsid w:val="00511B40"/>
    <w:rsid w:val="00526CA7"/>
    <w:rsid w:val="00574CF4"/>
    <w:rsid w:val="0057751B"/>
    <w:rsid w:val="005A229D"/>
    <w:rsid w:val="005A7C13"/>
    <w:rsid w:val="005B2D00"/>
    <w:rsid w:val="005B6F76"/>
    <w:rsid w:val="005F38F7"/>
    <w:rsid w:val="00615C68"/>
    <w:rsid w:val="00616DB6"/>
    <w:rsid w:val="00622135"/>
    <w:rsid w:val="006226DB"/>
    <w:rsid w:val="0063618D"/>
    <w:rsid w:val="00661D3A"/>
    <w:rsid w:val="006D717B"/>
    <w:rsid w:val="006D71B6"/>
    <w:rsid w:val="006F0BB7"/>
    <w:rsid w:val="00702437"/>
    <w:rsid w:val="00715192"/>
    <w:rsid w:val="00762DB0"/>
    <w:rsid w:val="00764637"/>
    <w:rsid w:val="0076605C"/>
    <w:rsid w:val="007B4866"/>
    <w:rsid w:val="007D19A0"/>
    <w:rsid w:val="007D6E74"/>
    <w:rsid w:val="007F056F"/>
    <w:rsid w:val="00830940"/>
    <w:rsid w:val="00845B39"/>
    <w:rsid w:val="00880A26"/>
    <w:rsid w:val="008824AF"/>
    <w:rsid w:val="0089687A"/>
    <w:rsid w:val="008A2627"/>
    <w:rsid w:val="008A4F6E"/>
    <w:rsid w:val="008C03AE"/>
    <w:rsid w:val="009150F3"/>
    <w:rsid w:val="009156AB"/>
    <w:rsid w:val="009177EF"/>
    <w:rsid w:val="00920C8B"/>
    <w:rsid w:val="009233A4"/>
    <w:rsid w:val="00926293"/>
    <w:rsid w:val="00940FEC"/>
    <w:rsid w:val="00961060"/>
    <w:rsid w:val="009C44BE"/>
    <w:rsid w:val="009F357C"/>
    <w:rsid w:val="009F70FB"/>
    <w:rsid w:val="00A10FB0"/>
    <w:rsid w:val="00A50679"/>
    <w:rsid w:val="00A649DB"/>
    <w:rsid w:val="00A65B97"/>
    <w:rsid w:val="00A6604C"/>
    <w:rsid w:val="00A70D82"/>
    <w:rsid w:val="00A801B6"/>
    <w:rsid w:val="00B613E0"/>
    <w:rsid w:val="00B619CF"/>
    <w:rsid w:val="00BB34D3"/>
    <w:rsid w:val="00BC4D64"/>
    <w:rsid w:val="00BF4577"/>
    <w:rsid w:val="00C46358"/>
    <w:rsid w:val="00C64927"/>
    <w:rsid w:val="00C94120"/>
    <w:rsid w:val="00CA33CC"/>
    <w:rsid w:val="00D103FC"/>
    <w:rsid w:val="00D2544D"/>
    <w:rsid w:val="00D37827"/>
    <w:rsid w:val="00D409A7"/>
    <w:rsid w:val="00D452F1"/>
    <w:rsid w:val="00D72475"/>
    <w:rsid w:val="00D80453"/>
    <w:rsid w:val="00DD35AC"/>
    <w:rsid w:val="00E27C6A"/>
    <w:rsid w:val="00E42DB3"/>
    <w:rsid w:val="00E44B5C"/>
    <w:rsid w:val="00E97305"/>
    <w:rsid w:val="00EE05D6"/>
    <w:rsid w:val="00F26BE6"/>
    <w:rsid w:val="00F32E04"/>
    <w:rsid w:val="00F45088"/>
    <w:rsid w:val="00F93E57"/>
    <w:rsid w:val="00FB1374"/>
    <w:rsid w:val="00FB6DB5"/>
    <w:rsid w:val="00FE25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6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6604C"/>
    <w:rPr>
      <w:color w:val="0563C1" w:themeColor="hyperlink"/>
      <w:u w:val="single"/>
    </w:rPr>
  </w:style>
  <w:style w:type="character" w:customStyle="1" w:styleId="Olstomnmnande1">
    <w:name w:val="Olöst omnämnande1"/>
    <w:basedOn w:val="DefaultParagraphFont"/>
    <w:uiPriority w:val="99"/>
    <w:semiHidden/>
    <w:unhideWhenUsed/>
    <w:rsid w:val="00A6604C"/>
    <w:rPr>
      <w:color w:val="808080"/>
      <w:shd w:val="clear" w:color="auto" w:fill="E6E6E6"/>
    </w:rPr>
  </w:style>
  <w:style w:type="table" w:styleId="TableGrid">
    <w:name w:val="Table Grid"/>
    <w:basedOn w:val="TableNorma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120"/>
    <w:pPr>
      <w:ind w:left="720"/>
      <w:contextualSpacing/>
    </w:pPr>
  </w:style>
  <w:style w:type="character" w:customStyle="1" w:styleId="UnresolvedMention">
    <w:name w:val="Unresolved Mention"/>
    <w:basedOn w:val="DefaultParagraphFont"/>
    <w:uiPriority w:val="99"/>
    <w:semiHidden/>
    <w:unhideWhenUsed/>
    <w:rsid w:val="00845B39"/>
    <w:rPr>
      <w:color w:val="808080"/>
      <w:shd w:val="clear" w:color="auto" w:fill="E6E6E6"/>
    </w:rPr>
  </w:style>
  <w:style w:type="character" w:styleId="FollowedHyperlink">
    <w:name w:val="FollowedHyperlink"/>
    <w:basedOn w:val="DefaultParagraphFont"/>
    <w:uiPriority w:val="99"/>
    <w:semiHidden/>
    <w:unhideWhenUsed/>
    <w:rsid w:val="00FB13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 w:id="431778911">
      <w:bodyDiv w:val="1"/>
      <w:marLeft w:val="0"/>
      <w:marRight w:val="0"/>
      <w:marTop w:val="0"/>
      <w:marBottom w:val="0"/>
      <w:divBdr>
        <w:top w:val="none" w:sz="0" w:space="0" w:color="auto"/>
        <w:left w:val="none" w:sz="0" w:space="0" w:color="auto"/>
        <w:bottom w:val="none" w:sz="0" w:space="0" w:color="auto"/>
        <w:right w:val="none" w:sz="0" w:space="0" w:color="auto"/>
      </w:divBdr>
    </w:div>
    <w:div w:id="18272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rai7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490</Words>
  <Characters>2598</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Winlund, Annika</cp:lastModifiedBy>
  <cp:revision>9</cp:revision>
  <dcterms:created xsi:type="dcterms:W3CDTF">2018-06-11T06:32:00Z</dcterms:created>
  <dcterms:modified xsi:type="dcterms:W3CDTF">2018-06-18T07:04:00Z</dcterms:modified>
</cp:coreProperties>
</file>