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F667" w14:textId="4E761D8A" w:rsidR="008D5F98" w:rsidRDefault="00B61964" w:rsidP="00B619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Medlemsavgifter säsongen 2023/2024</w:t>
      </w:r>
    </w:p>
    <w:p w14:paraId="24581D90" w14:textId="6372DC66" w:rsidR="00B61964" w:rsidRDefault="00B61964" w:rsidP="00B61964">
      <w:pPr>
        <w:jc w:val="center"/>
        <w:rPr>
          <w:b/>
          <w:bCs/>
          <w:sz w:val="36"/>
          <w:szCs w:val="36"/>
        </w:rPr>
      </w:pPr>
    </w:p>
    <w:p w14:paraId="487E3302" w14:textId="2CB55534" w:rsidR="00B61964" w:rsidRPr="00B61964" w:rsidRDefault="00B61964" w:rsidP="00B61964">
      <w:pPr>
        <w:rPr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Avgifter för säsongen 2023/2024.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Denna avgift är för medlemskap, tränings &amp; licensavgift. Är du född 2014 och tidigare ingår även 5st LTK-kort i avgiften.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att föreningen skall fungera ekonomiskt är det viktigt att du som medlem betalar de avgifter som är förenliga med dina aktiviteter i föreningen.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2007 och tidigare: 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3000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B61964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2008 - 2010:</w:t>
      </w:r>
      <w:r w:rsidRPr="00B61964">
        <w:rPr>
          <w:rFonts w:ascii="Helvetica" w:hAnsi="Helvetica" w:cs="Helvetica"/>
          <w:b/>
          <w:bCs/>
          <w:color w:val="000000"/>
          <w:sz w:val="21"/>
          <w:szCs w:val="21"/>
          <w:highlight w:val="yellow"/>
        </w:rPr>
        <w:t> 2400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2011 - 2013: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 2000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2014: 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1600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2015: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 1000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Styrelse/Ledare: 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400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Övriga: 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400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Familj: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1000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Säsongskort kan köps via Ticksterför 800kr och ger fri entré till alla herr/dammatcher.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Dessa avgifter skall täcka hallhyrorna, domararvoden, anmälan av lagen till serie/poolspel, licenser samt anmälningsavgifter för cuper (1 cup/lag/säsong).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Den totala avgiften för dig eller din familj betalas till </w:t>
      </w:r>
      <w:r w:rsidRPr="00B61964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IBK Lidköpings bankgironummer 5689 - 7838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Vid betalning skall ni uppge </w:t>
      </w:r>
      <w:r w:rsidRPr="00B61964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namn och personnummer (10 siffror)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på den eller de personer som betalningen gäller. Ni får själva hålla koll på att maxbeloppet på medlemsavgiften inte överskrider 1000 kr om det är så att ni är 3 eller fler i familjen som är medlemmar.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 är först när betalningen är registrerad som DU är försäkrad under träning och match!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Avgifterna skall vara betalda innan första seriematchen för ER åldersgrupp, men gärna så tidigt som möjligt. Man kan INTE vara med och spela matcher om man inte betalt alla avgifter!!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B61964">
        <w:rPr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  <w:t>LTK-kort.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 betalar för dina LTK-kort samtidigt som du betalar de andra avgifterna. Detta betyder att du betalar in 500 kr i förskott och när du sedan säljer dina LTK-kort så behåller du de 500 kr du får i intäkt.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 SOM MEDLEM (Aktiva spelare samt ledare).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 fri entré till seriematcher för Herr- och Damlag, vid uppvisande av medlemskortet. Medlemskorten erhålls i samband med att LTK-korten delas ut.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Hoppas vi alla får en bra säsong tillsammans!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Vid frågor är du välkommen att kontakta någon i styrelsen, vilka vi är och hur du kommer i kontakt med oss hittar du på IBK Lidköpings hemsida.</w:t>
      </w:r>
    </w:p>
    <w:sectPr w:rsidR="00B61964" w:rsidRPr="00B6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64"/>
    <w:rsid w:val="008D5F98"/>
    <w:rsid w:val="00A62FC4"/>
    <w:rsid w:val="00B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9FEE"/>
  <w15:chartTrackingRefBased/>
  <w15:docId w15:val="{F37D4595-3C30-458A-BA52-061BB7C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Johnsson</dc:creator>
  <cp:keywords/>
  <dc:description/>
  <cp:lastModifiedBy>Hanna Johnsson</cp:lastModifiedBy>
  <cp:revision>1</cp:revision>
  <dcterms:created xsi:type="dcterms:W3CDTF">2023-08-17T08:51:00Z</dcterms:created>
  <dcterms:modified xsi:type="dcterms:W3CDTF">2023-08-17T08:55:00Z</dcterms:modified>
</cp:coreProperties>
</file>