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A0215" w14:paraId="18A48B17" w14:textId="77777777" w:rsidTr="004A0215">
        <w:tc>
          <w:tcPr>
            <w:tcW w:w="1812" w:type="dxa"/>
          </w:tcPr>
          <w:p w14:paraId="7DA31729" w14:textId="4966656E" w:rsidR="004A0215" w:rsidRDefault="004A0215">
            <w:r>
              <w:t>Namn:</w:t>
            </w:r>
          </w:p>
        </w:tc>
        <w:tc>
          <w:tcPr>
            <w:tcW w:w="1812" w:type="dxa"/>
          </w:tcPr>
          <w:p w14:paraId="74BC6D36" w14:textId="25DC0911" w:rsidR="004A0215" w:rsidRDefault="004A0215">
            <w:r>
              <w:t>Kiosk</w:t>
            </w:r>
          </w:p>
        </w:tc>
        <w:tc>
          <w:tcPr>
            <w:tcW w:w="1812" w:type="dxa"/>
          </w:tcPr>
          <w:p w14:paraId="7BB6B16A" w14:textId="7BE6CFFB" w:rsidR="004A0215" w:rsidRDefault="004A0215">
            <w:r>
              <w:t>Sek + Rapport</w:t>
            </w:r>
          </w:p>
        </w:tc>
        <w:tc>
          <w:tcPr>
            <w:tcW w:w="1813" w:type="dxa"/>
          </w:tcPr>
          <w:p w14:paraId="2AC13901" w14:textId="48DCF1D7" w:rsidR="004A0215" w:rsidRDefault="004A0215">
            <w:r>
              <w:t>Sarg upp&amp; ner samt städ</w:t>
            </w:r>
          </w:p>
        </w:tc>
        <w:tc>
          <w:tcPr>
            <w:tcW w:w="1813" w:type="dxa"/>
          </w:tcPr>
          <w:p w14:paraId="72E94175" w14:textId="77777777" w:rsidR="004A0215" w:rsidRDefault="004A0215">
            <w:r>
              <w:t xml:space="preserve">Kör till </w:t>
            </w:r>
          </w:p>
          <w:p w14:paraId="51B49AD4" w14:textId="79810FC0" w:rsidR="004A0215" w:rsidRDefault="004A0215">
            <w:r>
              <w:t>bortamatch</w:t>
            </w:r>
          </w:p>
        </w:tc>
      </w:tr>
      <w:tr w:rsidR="004A0215" w14:paraId="0A2051BE" w14:textId="77777777" w:rsidTr="00C97C83">
        <w:tc>
          <w:tcPr>
            <w:tcW w:w="1812" w:type="dxa"/>
            <w:shd w:val="clear" w:color="auto" w:fill="BDD6EE" w:themeFill="accent5" w:themeFillTint="66"/>
          </w:tcPr>
          <w:p w14:paraId="7B789D2F" w14:textId="2D07D342" w:rsidR="004A0215" w:rsidRDefault="004A0215">
            <w:r>
              <w:t>Albin Hammarlund</w:t>
            </w:r>
          </w:p>
        </w:tc>
        <w:tc>
          <w:tcPr>
            <w:tcW w:w="1812" w:type="dxa"/>
            <w:shd w:val="clear" w:color="auto" w:fill="BDD6EE" w:themeFill="accent5" w:themeFillTint="66"/>
          </w:tcPr>
          <w:p w14:paraId="5D331E3E" w14:textId="05E52A5E" w:rsidR="004A0215" w:rsidRDefault="004A0215">
            <w:r>
              <w:t>7/10</w:t>
            </w:r>
          </w:p>
        </w:tc>
        <w:tc>
          <w:tcPr>
            <w:tcW w:w="1812" w:type="dxa"/>
            <w:shd w:val="clear" w:color="auto" w:fill="BDD6EE" w:themeFill="accent5" w:themeFillTint="66"/>
          </w:tcPr>
          <w:p w14:paraId="1D24B64E" w14:textId="77777777" w:rsidR="004A0215" w:rsidRDefault="004A0215">
            <w:r>
              <w:t>21/10</w:t>
            </w:r>
          </w:p>
          <w:p w14:paraId="0D1C0845" w14:textId="132F1CFC" w:rsidR="004A0215" w:rsidRDefault="004A0215">
            <w:r>
              <w:t>4/2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3DAA5507" w14:textId="77777777" w:rsidR="004A0215" w:rsidRDefault="004A0215">
            <w:r>
              <w:t>9/12</w:t>
            </w:r>
          </w:p>
          <w:p w14:paraId="0775E715" w14:textId="079A40CE" w:rsidR="004A0215" w:rsidRDefault="004A0215">
            <w:r>
              <w:t>2/3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5A49C043" w14:textId="77777777" w:rsidR="004A0215" w:rsidRDefault="008D4F06">
            <w:r>
              <w:t>Månsarp 12/11</w:t>
            </w:r>
          </w:p>
          <w:p w14:paraId="512EC3F4" w14:textId="27845DFD" w:rsidR="008D4F06" w:rsidRDefault="00C97C83">
            <w:r>
              <w:t>Vetlanda 16/12</w:t>
            </w:r>
          </w:p>
        </w:tc>
      </w:tr>
      <w:tr w:rsidR="004A0215" w14:paraId="3BAB3EDA" w14:textId="77777777" w:rsidTr="00C97C83">
        <w:tc>
          <w:tcPr>
            <w:tcW w:w="1812" w:type="dxa"/>
            <w:shd w:val="clear" w:color="auto" w:fill="C5E0B3" w:themeFill="accent6" w:themeFillTint="66"/>
          </w:tcPr>
          <w:p w14:paraId="14ECA14B" w14:textId="0CE6CD1A" w:rsidR="004A0215" w:rsidRDefault="004A0215">
            <w:r>
              <w:t>Anton Magnusson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54F487B9" w14:textId="648B770E" w:rsidR="004A0215" w:rsidRDefault="004A0215">
            <w:r>
              <w:t>21/10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10DA21F0" w14:textId="77777777" w:rsidR="004A0215" w:rsidRDefault="004A0215">
            <w:r>
              <w:t>4/2</w:t>
            </w:r>
          </w:p>
          <w:p w14:paraId="44079701" w14:textId="542EB695" w:rsidR="004A0215" w:rsidRDefault="004A0215"/>
        </w:tc>
        <w:tc>
          <w:tcPr>
            <w:tcW w:w="1813" w:type="dxa"/>
            <w:shd w:val="clear" w:color="auto" w:fill="C5E0B3" w:themeFill="accent6" w:themeFillTint="66"/>
          </w:tcPr>
          <w:p w14:paraId="0FB4A1FD" w14:textId="4341EC7D" w:rsidR="004A0215" w:rsidRDefault="004A0215">
            <w:r>
              <w:t>29/10</w:t>
            </w:r>
          </w:p>
          <w:p w14:paraId="39DDA1EF" w14:textId="77777777" w:rsidR="004A0215" w:rsidRDefault="004A0215">
            <w:r>
              <w:t>9/12</w:t>
            </w:r>
          </w:p>
          <w:p w14:paraId="7238D02F" w14:textId="55C7CCF9" w:rsidR="004A0215" w:rsidRDefault="004A0215">
            <w:r>
              <w:t>9/3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236849DF" w14:textId="77777777" w:rsidR="004A0215" w:rsidRDefault="008D4F06">
            <w:r>
              <w:t>Månsarp 12/11</w:t>
            </w:r>
          </w:p>
          <w:p w14:paraId="08979E94" w14:textId="72E6ABA7" w:rsidR="00C97C83" w:rsidRDefault="00C97C83">
            <w:r>
              <w:t>Vetlanda 16/12</w:t>
            </w:r>
          </w:p>
        </w:tc>
      </w:tr>
      <w:tr w:rsidR="004A0215" w14:paraId="3B942BDF" w14:textId="77777777" w:rsidTr="00C97C83">
        <w:tc>
          <w:tcPr>
            <w:tcW w:w="1812" w:type="dxa"/>
            <w:shd w:val="clear" w:color="auto" w:fill="BDD6EE" w:themeFill="accent5" w:themeFillTint="66"/>
          </w:tcPr>
          <w:p w14:paraId="2B922B84" w14:textId="77777777" w:rsidR="004A0215" w:rsidRDefault="004A0215">
            <w:r>
              <w:t xml:space="preserve">Filip </w:t>
            </w:r>
          </w:p>
          <w:p w14:paraId="3396F5AE" w14:textId="228A37FA" w:rsidR="004A0215" w:rsidRDefault="004A0215">
            <w:proofErr w:type="spellStart"/>
            <w:r>
              <w:t>Logius</w:t>
            </w:r>
            <w:proofErr w:type="spellEnd"/>
          </w:p>
        </w:tc>
        <w:tc>
          <w:tcPr>
            <w:tcW w:w="1812" w:type="dxa"/>
            <w:shd w:val="clear" w:color="auto" w:fill="BDD6EE" w:themeFill="accent5" w:themeFillTint="66"/>
          </w:tcPr>
          <w:p w14:paraId="415BEECD" w14:textId="26B8BCF5" w:rsidR="004A0215" w:rsidRDefault="004A0215">
            <w:r>
              <w:t>29/10</w:t>
            </w:r>
          </w:p>
        </w:tc>
        <w:tc>
          <w:tcPr>
            <w:tcW w:w="1812" w:type="dxa"/>
            <w:shd w:val="clear" w:color="auto" w:fill="BDD6EE" w:themeFill="accent5" w:themeFillTint="66"/>
          </w:tcPr>
          <w:p w14:paraId="04D2E1F2" w14:textId="77777777" w:rsidR="004A0215" w:rsidRDefault="004A0215">
            <w:r>
              <w:t>21/10</w:t>
            </w:r>
          </w:p>
          <w:p w14:paraId="7EE4F919" w14:textId="3E90F329" w:rsidR="004A0215" w:rsidRDefault="004A0215">
            <w:r>
              <w:t>2/3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2232E8C0" w14:textId="3E354F32" w:rsidR="004A0215" w:rsidRDefault="004A0215">
            <w:r>
              <w:t>7/10</w:t>
            </w:r>
          </w:p>
          <w:p w14:paraId="313530FD" w14:textId="55E9F0A0" w:rsidR="004A0215" w:rsidRDefault="004A0215">
            <w:r>
              <w:t>13/1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32DC492D" w14:textId="77777777" w:rsidR="004A0215" w:rsidRDefault="008D4F06">
            <w:r>
              <w:t>Månsarp 12/11</w:t>
            </w:r>
          </w:p>
          <w:p w14:paraId="60A52BF4" w14:textId="4CF28158" w:rsidR="00C97C83" w:rsidRDefault="00C97C83">
            <w:r>
              <w:t>Värnamo 17/2</w:t>
            </w:r>
          </w:p>
        </w:tc>
      </w:tr>
      <w:tr w:rsidR="004A0215" w14:paraId="64176C27" w14:textId="77777777" w:rsidTr="00C97C83">
        <w:tc>
          <w:tcPr>
            <w:tcW w:w="1812" w:type="dxa"/>
            <w:shd w:val="clear" w:color="auto" w:fill="C5E0B3" w:themeFill="accent6" w:themeFillTint="66"/>
          </w:tcPr>
          <w:p w14:paraId="069523C7" w14:textId="77777777" w:rsidR="004A0215" w:rsidRDefault="004A0215">
            <w:r>
              <w:t>Harry</w:t>
            </w:r>
          </w:p>
          <w:p w14:paraId="3E63E9FF" w14:textId="37B06EBD" w:rsidR="004A0215" w:rsidRDefault="004A0215">
            <w:r>
              <w:t xml:space="preserve"> Lövgren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1A14A944" w14:textId="1538FA43" w:rsidR="004A0215" w:rsidRDefault="004A0215">
            <w:r>
              <w:t>18/11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2F14A46E" w14:textId="77777777" w:rsidR="004A0215" w:rsidRDefault="004A0215">
            <w:r>
              <w:t>29/10</w:t>
            </w:r>
          </w:p>
          <w:p w14:paraId="25AE5013" w14:textId="639FA41A" w:rsidR="004A0215" w:rsidRDefault="004A0215">
            <w:r>
              <w:t>2/3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1058CF70" w14:textId="77777777" w:rsidR="004A0215" w:rsidRDefault="004A0215">
            <w:r>
              <w:t>13/1</w:t>
            </w:r>
          </w:p>
          <w:p w14:paraId="2B42AF7D" w14:textId="2C18C0B4" w:rsidR="004A0215" w:rsidRDefault="004A0215">
            <w:r>
              <w:t>9/3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78272E13" w14:textId="77777777" w:rsidR="004A0215" w:rsidRDefault="008D4F06">
            <w:r>
              <w:t>Månsarp 12/11</w:t>
            </w:r>
          </w:p>
          <w:p w14:paraId="385305EF" w14:textId="0BF1F5AF" w:rsidR="00C97C83" w:rsidRDefault="00C97C83">
            <w:r>
              <w:t>Värnamo 17/2</w:t>
            </w:r>
          </w:p>
        </w:tc>
      </w:tr>
      <w:tr w:rsidR="004A0215" w14:paraId="3EBB7C48" w14:textId="77777777" w:rsidTr="00C97C83">
        <w:tc>
          <w:tcPr>
            <w:tcW w:w="1812" w:type="dxa"/>
            <w:shd w:val="clear" w:color="auto" w:fill="BDD6EE" w:themeFill="accent5" w:themeFillTint="66"/>
          </w:tcPr>
          <w:p w14:paraId="5EE2A3BD" w14:textId="77777777" w:rsidR="004A0215" w:rsidRDefault="004A0215">
            <w:r>
              <w:t xml:space="preserve">Isak </w:t>
            </w:r>
          </w:p>
          <w:p w14:paraId="719CF533" w14:textId="705097F6" w:rsidR="004A0215" w:rsidRDefault="004A0215">
            <w:r>
              <w:t>K Josefsson</w:t>
            </w:r>
          </w:p>
        </w:tc>
        <w:tc>
          <w:tcPr>
            <w:tcW w:w="1812" w:type="dxa"/>
            <w:shd w:val="clear" w:color="auto" w:fill="BDD6EE" w:themeFill="accent5" w:themeFillTint="66"/>
          </w:tcPr>
          <w:p w14:paraId="2D7787FC" w14:textId="6C99E654" w:rsidR="004A0215" w:rsidRDefault="008D4F06">
            <w:r>
              <w:t>9/12</w:t>
            </w:r>
          </w:p>
        </w:tc>
        <w:tc>
          <w:tcPr>
            <w:tcW w:w="1812" w:type="dxa"/>
            <w:shd w:val="clear" w:color="auto" w:fill="BDD6EE" w:themeFill="accent5" w:themeFillTint="66"/>
          </w:tcPr>
          <w:p w14:paraId="10EADE6B" w14:textId="77777777" w:rsidR="004A0215" w:rsidRDefault="008D4F06">
            <w:r>
              <w:t>29/10</w:t>
            </w:r>
          </w:p>
          <w:p w14:paraId="5DA89C19" w14:textId="4BEEC1DA" w:rsidR="008D4F06" w:rsidRDefault="008D4F06">
            <w:r>
              <w:t>9/3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0E85F57A" w14:textId="0362D6C6" w:rsidR="004A0215" w:rsidRDefault="00C97C83">
            <w:r>
              <w:t>7/10</w:t>
            </w:r>
          </w:p>
          <w:p w14:paraId="287944D9" w14:textId="79C4CE81" w:rsidR="008D4F06" w:rsidRDefault="00C97C83">
            <w:r>
              <w:t>13/1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0657C2EC" w14:textId="77777777" w:rsidR="004A0215" w:rsidRDefault="008D4F06">
            <w:r>
              <w:t>Månsarp 12/11</w:t>
            </w:r>
          </w:p>
          <w:p w14:paraId="4F530389" w14:textId="0DF8F1DD" w:rsidR="00C97C83" w:rsidRDefault="00C97C83">
            <w:r>
              <w:t>Värnamo 17/2</w:t>
            </w:r>
          </w:p>
        </w:tc>
      </w:tr>
      <w:tr w:rsidR="004A0215" w14:paraId="2625570D" w14:textId="77777777" w:rsidTr="00C97C83">
        <w:tc>
          <w:tcPr>
            <w:tcW w:w="1812" w:type="dxa"/>
            <w:shd w:val="clear" w:color="auto" w:fill="C5E0B3" w:themeFill="accent6" w:themeFillTint="66"/>
          </w:tcPr>
          <w:p w14:paraId="586686DC" w14:textId="77777777" w:rsidR="004A0215" w:rsidRDefault="004A0215">
            <w:r>
              <w:t xml:space="preserve">Loke </w:t>
            </w:r>
          </w:p>
          <w:p w14:paraId="399BA402" w14:textId="285B7A10" w:rsidR="004A0215" w:rsidRDefault="004A0215">
            <w:r>
              <w:t xml:space="preserve">K </w:t>
            </w:r>
            <w:proofErr w:type="spellStart"/>
            <w:r>
              <w:t>Hoffren</w:t>
            </w:r>
            <w:proofErr w:type="spellEnd"/>
          </w:p>
        </w:tc>
        <w:tc>
          <w:tcPr>
            <w:tcW w:w="1812" w:type="dxa"/>
            <w:shd w:val="clear" w:color="auto" w:fill="C5E0B3" w:themeFill="accent6" w:themeFillTint="66"/>
          </w:tcPr>
          <w:p w14:paraId="22EFB001" w14:textId="704F0F86" w:rsidR="004A0215" w:rsidRDefault="008D4F06">
            <w:r>
              <w:t>13/1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12AE2BE7" w14:textId="77777777" w:rsidR="004A0215" w:rsidRDefault="008D4F06">
            <w:r>
              <w:t>18/11</w:t>
            </w:r>
          </w:p>
          <w:p w14:paraId="603FD095" w14:textId="7F6B3A4B" w:rsidR="008D4F06" w:rsidRDefault="008D4F06">
            <w:r>
              <w:t>9/3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38233ED6" w14:textId="77777777" w:rsidR="004A0215" w:rsidRDefault="008D4F06">
            <w:r>
              <w:t>29/10</w:t>
            </w:r>
          </w:p>
          <w:p w14:paraId="0B31C324" w14:textId="5C6D9335" w:rsidR="008D4F06" w:rsidRDefault="008D4F06">
            <w:r>
              <w:t>4/2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692E82CB" w14:textId="77777777" w:rsidR="004A0215" w:rsidRDefault="00C97C83">
            <w:r>
              <w:t>Sävsjö 2/12</w:t>
            </w:r>
          </w:p>
          <w:p w14:paraId="0F17FBD8" w14:textId="58A1B73C" w:rsidR="00C97C83" w:rsidRDefault="00C97C83">
            <w:r>
              <w:t>Värnamo 17/2</w:t>
            </w:r>
          </w:p>
        </w:tc>
      </w:tr>
      <w:tr w:rsidR="004A0215" w14:paraId="34157BBA" w14:textId="77777777" w:rsidTr="00C97C83">
        <w:tc>
          <w:tcPr>
            <w:tcW w:w="1812" w:type="dxa"/>
            <w:shd w:val="clear" w:color="auto" w:fill="BDD6EE" w:themeFill="accent5" w:themeFillTint="66"/>
          </w:tcPr>
          <w:p w14:paraId="77C3A9F1" w14:textId="77777777" w:rsidR="004A0215" w:rsidRDefault="004A0215">
            <w:r>
              <w:t xml:space="preserve">Mio </w:t>
            </w:r>
          </w:p>
          <w:p w14:paraId="01894F70" w14:textId="3F31E24E" w:rsidR="004A0215" w:rsidRDefault="004A0215">
            <w:r>
              <w:t>Gustavsson</w:t>
            </w:r>
          </w:p>
        </w:tc>
        <w:tc>
          <w:tcPr>
            <w:tcW w:w="1812" w:type="dxa"/>
            <w:shd w:val="clear" w:color="auto" w:fill="BDD6EE" w:themeFill="accent5" w:themeFillTint="66"/>
          </w:tcPr>
          <w:p w14:paraId="0BB93AA1" w14:textId="0934D1A3" w:rsidR="004A0215" w:rsidRDefault="008D4F06">
            <w:r>
              <w:t>4/2</w:t>
            </w:r>
          </w:p>
        </w:tc>
        <w:tc>
          <w:tcPr>
            <w:tcW w:w="1812" w:type="dxa"/>
            <w:shd w:val="clear" w:color="auto" w:fill="BDD6EE" w:themeFill="accent5" w:themeFillTint="66"/>
          </w:tcPr>
          <w:p w14:paraId="79735330" w14:textId="77777777" w:rsidR="004A0215" w:rsidRDefault="008D4F06">
            <w:r>
              <w:t>18/11</w:t>
            </w:r>
          </w:p>
          <w:p w14:paraId="5C0AFC25" w14:textId="0897CAE5" w:rsidR="008D4F06" w:rsidRDefault="008D4F06"/>
        </w:tc>
        <w:tc>
          <w:tcPr>
            <w:tcW w:w="1813" w:type="dxa"/>
            <w:shd w:val="clear" w:color="auto" w:fill="BDD6EE" w:themeFill="accent5" w:themeFillTint="66"/>
          </w:tcPr>
          <w:p w14:paraId="0F13E357" w14:textId="5789A816" w:rsidR="004A0215" w:rsidRDefault="00C97C83">
            <w:r>
              <w:t>29</w:t>
            </w:r>
            <w:r w:rsidR="008D4F06">
              <w:t>/10</w:t>
            </w:r>
          </w:p>
          <w:p w14:paraId="76D33E0E" w14:textId="70E23EAD" w:rsidR="008D4F06" w:rsidRDefault="00C97C83">
            <w:r>
              <w:t>13</w:t>
            </w:r>
            <w:r w:rsidR="008D4F06">
              <w:t>/1</w:t>
            </w:r>
          </w:p>
          <w:p w14:paraId="2C77EBA0" w14:textId="6677C51E" w:rsidR="008D4F06" w:rsidRDefault="00C97C83">
            <w:r>
              <w:t>9/3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321BA745" w14:textId="77777777" w:rsidR="004A0215" w:rsidRDefault="008D4F06">
            <w:r>
              <w:t>Sävsjö 2/12</w:t>
            </w:r>
          </w:p>
          <w:p w14:paraId="0F97228F" w14:textId="4FFEBA74" w:rsidR="00C97C83" w:rsidRDefault="00C97C83">
            <w:r>
              <w:t>Värnamo 17/2</w:t>
            </w:r>
          </w:p>
        </w:tc>
      </w:tr>
      <w:tr w:rsidR="004A0215" w14:paraId="1E28A683" w14:textId="77777777" w:rsidTr="00C97C83">
        <w:tc>
          <w:tcPr>
            <w:tcW w:w="1812" w:type="dxa"/>
            <w:shd w:val="clear" w:color="auto" w:fill="C5E0B3" w:themeFill="accent6" w:themeFillTint="66"/>
          </w:tcPr>
          <w:p w14:paraId="373855C1" w14:textId="3C5510DA" w:rsidR="004A0215" w:rsidRDefault="004A0215">
            <w:r>
              <w:t>Pontus Andersson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073E9606" w14:textId="3690B011" w:rsidR="004A0215" w:rsidRDefault="004A0215"/>
        </w:tc>
        <w:tc>
          <w:tcPr>
            <w:tcW w:w="1812" w:type="dxa"/>
            <w:shd w:val="clear" w:color="auto" w:fill="C5E0B3" w:themeFill="accent6" w:themeFillTint="66"/>
          </w:tcPr>
          <w:p w14:paraId="070E0D8B" w14:textId="1961A2C3" w:rsidR="004A0215" w:rsidRDefault="004A0215"/>
        </w:tc>
        <w:tc>
          <w:tcPr>
            <w:tcW w:w="1813" w:type="dxa"/>
            <w:shd w:val="clear" w:color="auto" w:fill="C5E0B3" w:themeFill="accent6" w:themeFillTint="66"/>
          </w:tcPr>
          <w:p w14:paraId="412A4B2A" w14:textId="77777777" w:rsidR="004A0215" w:rsidRDefault="004A0215"/>
        </w:tc>
        <w:tc>
          <w:tcPr>
            <w:tcW w:w="1813" w:type="dxa"/>
            <w:shd w:val="clear" w:color="auto" w:fill="C5E0B3" w:themeFill="accent6" w:themeFillTint="66"/>
          </w:tcPr>
          <w:p w14:paraId="0AD9F709" w14:textId="77777777" w:rsidR="004A0215" w:rsidRDefault="00C97C83">
            <w:r>
              <w:t>Sävsjö 2/12</w:t>
            </w:r>
          </w:p>
          <w:p w14:paraId="0E92508B" w14:textId="66E6D41B" w:rsidR="00C97C83" w:rsidRDefault="00C97C83">
            <w:r>
              <w:t>Bankeryd 20/1</w:t>
            </w:r>
          </w:p>
        </w:tc>
      </w:tr>
      <w:tr w:rsidR="004A0215" w14:paraId="3F5ACD87" w14:textId="77777777" w:rsidTr="00C97C83">
        <w:tc>
          <w:tcPr>
            <w:tcW w:w="1812" w:type="dxa"/>
            <w:shd w:val="clear" w:color="auto" w:fill="BDD6EE" w:themeFill="accent5" w:themeFillTint="66"/>
          </w:tcPr>
          <w:p w14:paraId="1888A40B" w14:textId="0EF27462" w:rsidR="004A0215" w:rsidRDefault="004A0215">
            <w:r>
              <w:t>Sebastian Andersson</w:t>
            </w:r>
          </w:p>
        </w:tc>
        <w:tc>
          <w:tcPr>
            <w:tcW w:w="1812" w:type="dxa"/>
            <w:shd w:val="clear" w:color="auto" w:fill="BDD6EE" w:themeFill="accent5" w:themeFillTint="66"/>
          </w:tcPr>
          <w:p w14:paraId="4D09F32A" w14:textId="77777777" w:rsidR="004A0215" w:rsidRDefault="004A0215"/>
        </w:tc>
        <w:tc>
          <w:tcPr>
            <w:tcW w:w="1812" w:type="dxa"/>
            <w:shd w:val="clear" w:color="auto" w:fill="BDD6EE" w:themeFill="accent5" w:themeFillTint="66"/>
          </w:tcPr>
          <w:p w14:paraId="11C282CE" w14:textId="77777777" w:rsidR="004A0215" w:rsidRDefault="004A0215"/>
        </w:tc>
        <w:tc>
          <w:tcPr>
            <w:tcW w:w="1813" w:type="dxa"/>
            <w:shd w:val="clear" w:color="auto" w:fill="BDD6EE" w:themeFill="accent5" w:themeFillTint="66"/>
          </w:tcPr>
          <w:p w14:paraId="6E20C591" w14:textId="77777777" w:rsidR="004A0215" w:rsidRDefault="004A0215"/>
        </w:tc>
        <w:tc>
          <w:tcPr>
            <w:tcW w:w="1813" w:type="dxa"/>
            <w:shd w:val="clear" w:color="auto" w:fill="BDD6EE" w:themeFill="accent5" w:themeFillTint="66"/>
          </w:tcPr>
          <w:p w14:paraId="5A1D0C61" w14:textId="77777777" w:rsidR="004A0215" w:rsidRDefault="00C97C83">
            <w:r>
              <w:t>Sävsjö 2/12</w:t>
            </w:r>
          </w:p>
          <w:p w14:paraId="7A48365F" w14:textId="2770C481" w:rsidR="00C97C83" w:rsidRDefault="00C97C83">
            <w:r>
              <w:t>Bankeryd 20/1</w:t>
            </w:r>
          </w:p>
        </w:tc>
      </w:tr>
      <w:tr w:rsidR="004A0215" w14:paraId="4C9C3BD7" w14:textId="77777777" w:rsidTr="00536702">
        <w:tc>
          <w:tcPr>
            <w:tcW w:w="1812" w:type="dxa"/>
            <w:shd w:val="clear" w:color="auto" w:fill="C5E0B3" w:themeFill="accent6" w:themeFillTint="66"/>
          </w:tcPr>
          <w:p w14:paraId="21CFE286" w14:textId="77777777" w:rsidR="004A0215" w:rsidRDefault="004A0215">
            <w:r>
              <w:t xml:space="preserve">Theo </w:t>
            </w:r>
          </w:p>
          <w:p w14:paraId="198B86FE" w14:textId="2142FC25" w:rsidR="004A0215" w:rsidRDefault="004A0215">
            <w:proofErr w:type="spellStart"/>
            <w:r>
              <w:t>Lidetorp</w:t>
            </w:r>
            <w:proofErr w:type="spellEnd"/>
          </w:p>
        </w:tc>
        <w:tc>
          <w:tcPr>
            <w:tcW w:w="1812" w:type="dxa"/>
            <w:shd w:val="clear" w:color="auto" w:fill="C5E0B3" w:themeFill="accent6" w:themeFillTint="66"/>
          </w:tcPr>
          <w:p w14:paraId="18C674AD" w14:textId="14270FED" w:rsidR="004A0215" w:rsidRDefault="008D4F06">
            <w:r>
              <w:t>2/3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1076BF62" w14:textId="26E3B656" w:rsidR="004A0215" w:rsidRDefault="008D4F06">
            <w:r>
              <w:t>9/12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4C3E855C" w14:textId="77777777" w:rsidR="004A0215" w:rsidRDefault="008D4F06">
            <w:r>
              <w:t>21/10</w:t>
            </w:r>
          </w:p>
          <w:p w14:paraId="65357144" w14:textId="77777777" w:rsidR="008D4F06" w:rsidRDefault="008D4F06">
            <w:r>
              <w:t>18/11</w:t>
            </w:r>
          </w:p>
          <w:p w14:paraId="3698BE5C" w14:textId="1F3202BD" w:rsidR="008D4F06" w:rsidRDefault="008D4F06">
            <w:r>
              <w:t>4/2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2B80E366" w14:textId="77777777" w:rsidR="004A0215" w:rsidRDefault="008D4F06">
            <w:r>
              <w:t>Sävsjö 2/12</w:t>
            </w:r>
          </w:p>
          <w:p w14:paraId="1CCBAC43" w14:textId="0AA090E8" w:rsidR="00C97C83" w:rsidRDefault="00C97C83">
            <w:r>
              <w:t>Bankeryd 20/1</w:t>
            </w:r>
          </w:p>
        </w:tc>
      </w:tr>
      <w:tr w:rsidR="004A0215" w14:paraId="26D3C1E7" w14:textId="77777777" w:rsidTr="00536702">
        <w:tc>
          <w:tcPr>
            <w:tcW w:w="1812" w:type="dxa"/>
            <w:shd w:val="clear" w:color="auto" w:fill="BDD6EE" w:themeFill="accent5" w:themeFillTint="66"/>
          </w:tcPr>
          <w:p w14:paraId="638E48F6" w14:textId="77777777" w:rsidR="004A0215" w:rsidRDefault="004A0215">
            <w:r>
              <w:t xml:space="preserve">Viggo </w:t>
            </w:r>
          </w:p>
          <w:p w14:paraId="20B0751C" w14:textId="3DBD7A84" w:rsidR="004A0215" w:rsidRDefault="004A0215">
            <w:r>
              <w:t>Holm</w:t>
            </w:r>
          </w:p>
        </w:tc>
        <w:tc>
          <w:tcPr>
            <w:tcW w:w="1812" w:type="dxa"/>
            <w:shd w:val="clear" w:color="auto" w:fill="BDD6EE" w:themeFill="accent5" w:themeFillTint="66"/>
          </w:tcPr>
          <w:p w14:paraId="2C896A05" w14:textId="050E1FE9" w:rsidR="004A0215" w:rsidRDefault="008D4F06">
            <w:r>
              <w:t>9/3</w:t>
            </w:r>
          </w:p>
        </w:tc>
        <w:tc>
          <w:tcPr>
            <w:tcW w:w="1812" w:type="dxa"/>
            <w:shd w:val="clear" w:color="auto" w:fill="BDD6EE" w:themeFill="accent5" w:themeFillTint="66"/>
          </w:tcPr>
          <w:p w14:paraId="2EB51A29" w14:textId="5CB08EA9" w:rsidR="004A0215" w:rsidRDefault="008D4F06">
            <w:r>
              <w:t>9/12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2400C093" w14:textId="77777777" w:rsidR="004A0215" w:rsidRDefault="008D4F06">
            <w:r>
              <w:t>7/10</w:t>
            </w:r>
          </w:p>
          <w:p w14:paraId="4948B2F1" w14:textId="77777777" w:rsidR="008D4F06" w:rsidRDefault="008D4F06">
            <w:r>
              <w:t>18/11</w:t>
            </w:r>
          </w:p>
          <w:p w14:paraId="74B95049" w14:textId="3943811C" w:rsidR="008D4F06" w:rsidRDefault="008D4F06">
            <w:r>
              <w:t>4/2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5964CFCB" w14:textId="77777777" w:rsidR="004A0215" w:rsidRDefault="008D4F06">
            <w:r>
              <w:t>Vetlanda 16/12</w:t>
            </w:r>
          </w:p>
          <w:p w14:paraId="044A05F9" w14:textId="0B848CBF" w:rsidR="00C97C83" w:rsidRDefault="00C97C83">
            <w:r>
              <w:t>Bankeryd 20/1</w:t>
            </w:r>
          </w:p>
        </w:tc>
      </w:tr>
      <w:tr w:rsidR="004A0215" w14:paraId="09195C5B" w14:textId="77777777" w:rsidTr="00536702">
        <w:tc>
          <w:tcPr>
            <w:tcW w:w="1812" w:type="dxa"/>
            <w:shd w:val="clear" w:color="auto" w:fill="C5E0B3" w:themeFill="accent6" w:themeFillTint="66"/>
          </w:tcPr>
          <w:p w14:paraId="4863ECE5" w14:textId="77777777" w:rsidR="004A0215" w:rsidRDefault="004A0215">
            <w:r>
              <w:t>Wille</w:t>
            </w:r>
          </w:p>
          <w:p w14:paraId="24C28759" w14:textId="43E25FF6" w:rsidR="004A0215" w:rsidRDefault="004A0215" w:rsidP="004A0215">
            <w:r>
              <w:t>Lindsten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55CF1F4C" w14:textId="77777777" w:rsidR="004A0215" w:rsidRDefault="004A0215"/>
        </w:tc>
        <w:tc>
          <w:tcPr>
            <w:tcW w:w="1812" w:type="dxa"/>
            <w:shd w:val="clear" w:color="auto" w:fill="C5E0B3" w:themeFill="accent6" w:themeFillTint="66"/>
          </w:tcPr>
          <w:p w14:paraId="70275ABF" w14:textId="77777777" w:rsidR="004A0215" w:rsidRDefault="008D4F06">
            <w:r>
              <w:t>7/10</w:t>
            </w:r>
          </w:p>
          <w:p w14:paraId="05F088C5" w14:textId="3A10880F" w:rsidR="008D4F06" w:rsidRDefault="008D4F06">
            <w:r>
              <w:t>13/1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7E36F0D6" w14:textId="77777777" w:rsidR="004A0215" w:rsidRDefault="008D4F06">
            <w:r>
              <w:t>21/10</w:t>
            </w:r>
          </w:p>
          <w:p w14:paraId="6251114B" w14:textId="77777777" w:rsidR="008D4F06" w:rsidRDefault="008D4F06">
            <w:r>
              <w:t>9/12</w:t>
            </w:r>
          </w:p>
          <w:p w14:paraId="77BB9F17" w14:textId="220399A6" w:rsidR="008D4F06" w:rsidRDefault="008D4F06">
            <w:r>
              <w:t>2/3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73C53D3C" w14:textId="77777777" w:rsidR="004A0215" w:rsidRDefault="008D4F06">
            <w:r>
              <w:t>Vetlanda 16/12</w:t>
            </w:r>
          </w:p>
          <w:p w14:paraId="73D33807" w14:textId="70CB0D39" w:rsidR="00C97C83" w:rsidRDefault="00C97C83">
            <w:r>
              <w:t>Bankeryd 20/1</w:t>
            </w:r>
          </w:p>
        </w:tc>
      </w:tr>
      <w:tr w:rsidR="004A0215" w14:paraId="2BB64082" w14:textId="77777777" w:rsidTr="00536702">
        <w:tc>
          <w:tcPr>
            <w:tcW w:w="1812" w:type="dxa"/>
            <w:shd w:val="clear" w:color="auto" w:fill="BDD6EE" w:themeFill="accent5" w:themeFillTint="66"/>
          </w:tcPr>
          <w:p w14:paraId="00AD0462" w14:textId="77777777" w:rsidR="004A0215" w:rsidRDefault="004A0215">
            <w:proofErr w:type="spellStart"/>
            <w:r>
              <w:t>Vilmer</w:t>
            </w:r>
            <w:proofErr w:type="spellEnd"/>
          </w:p>
          <w:p w14:paraId="2CF8D39F" w14:textId="078F5881" w:rsidR="004A0215" w:rsidRDefault="004A0215">
            <w:proofErr w:type="spellStart"/>
            <w:r>
              <w:t>Widtfelt</w:t>
            </w:r>
            <w:proofErr w:type="spellEnd"/>
          </w:p>
        </w:tc>
        <w:tc>
          <w:tcPr>
            <w:tcW w:w="1812" w:type="dxa"/>
            <w:shd w:val="clear" w:color="auto" w:fill="BDD6EE" w:themeFill="accent5" w:themeFillTint="66"/>
          </w:tcPr>
          <w:p w14:paraId="60DB35F4" w14:textId="77777777" w:rsidR="004A0215" w:rsidRDefault="004A0215"/>
        </w:tc>
        <w:tc>
          <w:tcPr>
            <w:tcW w:w="1812" w:type="dxa"/>
            <w:shd w:val="clear" w:color="auto" w:fill="BDD6EE" w:themeFill="accent5" w:themeFillTint="66"/>
          </w:tcPr>
          <w:p w14:paraId="1E505AB7" w14:textId="77777777" w:rsidR="004A0215" w:rsidRDefault="008D4F06">
            <w:r>
              <w:t>7/10</w:t>
            </w:r>
          </w:p>
          <w:p w14:paraId="54B1BE83" w14:textId="1039A795" w:rsidR="008D4F06" w:rsidRDefault="008D4F06">
            <w:r>
              <w:t>13/1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0C277FD5" w14:textId="77777777" w:rsidR="004A0215" w:rsidRDefault="008D4F06">
            <w:r>
              <w:t>21/10</w:t>
            </w:r>
          </w:p>
          <w:p w14:paraId="24F94C25" w14:textId="77777777" w:rsidR="008D4F06" w:rsidRDefault="008D4F06">
            <w:r>
              <w:t>9/12</w:t>
            </w:r>
          </w:p>
          <w:p w14:paraId="41E67E82" w14:textId="435A0C8E" w:rsidR="008D4F06" w:rsidRDefault="008D4F06">
            <w:r>
              <w:t>2/3</w:t>
            </w:r>
          </w:p>
        </w:tc>
        <w:tc>
          <w:tcPr>
            <w:tcW w:w="1813" w:type="dxa"/>
            <w:shd w:val="clear" w:color="auto" w:fill="BDD6EE" w:themeFill="accent5" w:themeFillTint="66"/>
          </w:tcPr>
          <w:p w14:paraId="14817C09" w14:textId="77777777" w:rsidR="004A0215" w:rsidRDefault="008D4F06">
            <w:r>
              <w:t>Vetlanda 16/12</w:t>
            </w:r>
          </w:p>
          <w:p w14:paraId="42900FAD" w14:textId="37889B01" w:rsidR="00C97C83" w:rsidRPr="00C97C83" w:rsidRDefault="00C97C83">
            <w:pPr>
              <w:rPr>
                <w:vertAlign w:val="superscript"/>
              </w:rPr>
            </w:pPr>
            <w:proofErr w:type="gramStart"/>
            <w:r>
              <w:t>Reserv ?</w:t>
            </w:r>
            <w:proofErr w:type="gramEnd"/>
          </w:p>
        </w:tc>
      </w:tr>
    </w:tbl>
    <w:p w14:paraId="150B63A8" w14:textId="7B8FEE6B" w:rsidR="00346522" w:rsidRDefault="00346522"/>
    <w:sectPr w:rsidR="0034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15"/>
    <w:rsid w:val="00346522"/>
    <w:rsid w:val="004A0215"/>
    <w:rsid w:val="00536702"/>
    <w:rsid w:val="008D4F06"/>
    <w:rsid w:val="00C97C83"/>
    <w:rsid w:val="00F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46EB"/>
  <w15:chartTrackingRefBased/>
  <w15:docId w15:val="{37E06157-50E4-48F1-969F-A3C2561F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Holm</dc:creator>
  <cp:keywords/>
  <dc:description/>
  <cp:lastModifiedBy>Sara Holm</cp:lastModifiedBy>
  <cp:revision>1</cp:revision>
  <dcterms:created xsi:type="dcterms:W3CDTF">2023-10-01T10:30:00Z</dcterms:created>
  <dcterms:modified xsi:type="dcterms:W3CDTF">2023-10-01T11:04:00Z</dcterms:modified>
</cp:coreProperties>
</file>