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DD31" w14:textId="77777777" w:rsidR="00055109" w:rsidRPr="00B90298" w:rsidRDefault="00055109" w:rsidP="00055109">
      <w:pPr>
        <w:rPr>
          <w:sz w:val="44"/>
          <w:szCs w:val="44"/>
        </w:rPr>
      </w:pPr>
      <w:r w:rsidRPr="00B90298">
        <w:rPr>
          <w:sz w:val="44"/>
          <w:szCs w:val="44"/>
        </w:rPr>
        <w:t xml:space="preserve">Matchprogram </w:t>
      </w:r>
      <w:r>
        <w:rPr>
          <w:sz w:val="44"/>
          <w:szCs w:val="44"/>
        </w:rPr>
        <w:t>h</w:t>
      </w:r>
      <w:r w:rsidRPr="00B90298">
        <w:rPr>
          <w:sz w:val="44"/>
          <w:szCs w:val="44"/>
        </w:rPr>
        <w:t>t. 2023</w:t>
      </w:r>
    </w:p>
    <w:tbl>
      <w:tblPr>
        <w:tblStyle w:val="Tabellrutnt"/>
        <w:tblW w:w="14385" w:type="dxa"/>
        <w:tblLook w:val="04A0" w:firstRow="1" w:lastRow="0" w:firstColumn="1" w:lastColumn="0" w:noHBand="0" w:noVBand="1"/>
      </w:tblPr>
      <w:tblGrid>
        <w:gridCol w:w="1832"/>
        <w:gridCol w:w="1798"/>
        <w:gridCol w:w="1185"/>
        <w:gridCol w:w="3149"/>
        <w:gridCol w:w="2575"/>
        <w:gridCol w:w="2013"/>
        <w:gridCol w:w="1833"/>
      </w:tblGrid>
      <w:tr w:rsidR="00055109" w14:paraId="6D8726C9" w14:textId="77777777" w:rsidTr="007312E6">
        <w:trPr>
          <w:trHeight w:val="644"/>
        </w:trPr>
        <w:tc>
          <w:tcPr>
            <w:tcW w:w="1832" w:type="dxa"/>
          </w:tcPr>
          <w:p w14:paraId="3FB4503B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Omgång</w:t>
            </w:r>
          </w:p>
        </w:tc>
        <w:tc>
          <w:tcPr>
            <w:tcW w:w="1798" w:type="dxa"/>
          </w:tcPr>
          <w:p w14:paraId="0376C074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185" w:type="dxa"/>
          </w:tcPr>
          <w:p w14:paraId="7DC1CD85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3149" w:type="dxa"/>
          </w:tcPr>
          <w:p w14:paraId="0EF66E0A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2575" w:type="dxa"/>
          </w:tcPr>
          <w:p w14:paraId="1EE83FE4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2013" w:type="dxa"/>
          </w:tcPr>
          <w:p w14:paraId="4EE7C187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Plats</w:t>
            </w:r>
          </w:p>
        </w:tc>
        <w:tc>
          <w:tcPr>
            <w:tcW w:w="1833" w:type="dxa"/>
          </w:tcPr>
          <w:p w14:paraId="2BF83E9F" w14:textId="77777777" w:rsidR="00055109" w:rsidRPr="007F2A98" w:rsidRDefault="00055109" w:rsidP="007312E6">
            <w:pPr>
              <w:rPr>
                <w:b/>
                <w:bCs/>
                <w:sz w:val="24"/>
                <w:szCs w:val="24"/>
              </w:rPr>
            </w:pPr>
            <w:r w:rsidRPr="007F2A98">
              <w:rPr>
                <w:b/>
                <w:bCs/>
                <w:sz w:val="24"/>
                <w:szCs w:val="24"/>
              </w:rPr>
              <w:t>Grupper</w:t>
            </w:r>
          </w:p>
        </w:tc>
      </w:tr>
      <w:tr w:rsidR="00055109" w14:paraId="3F9D1FF2" w14:textId="77777777" w:rsidTr="007312E6">
        <w:trPr>
          <w:trHeight w:val="616"/>
        </w:trPr>
        <w:tc>
          <w:tcPr>
            <w:tcW w:w="1832" w:type="dxa"/>
          </w:tcPr>
          <w:p w14:paraId="74E7E2B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7EF2078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  <w:tc>
          <w:tcPr>
            <w:tcW w:w="1185" w:type="dxa"/>
          </w:tcPr>
          <w:p w14:paraId="2618DAE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18.30</w:t>
            </w:r>
          </w:p>
        </w:tc>
        <w:tc>
          <w:tcPr>
            <w:tcW w:w="3149" w:type="dxa"/>
            <w:shd w:val="clear" w:color="auto" w:fill="auto"/>
          </w:tcPr>
          <w:p w14:paraId="2291D32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Bk-örnen</w:t>
            </w:r>
          </w:p>
        </w:tc>
        <w:tc>
          <w:tcPr>
            <w:tcW w:w="2575" w:type="dxa"/>
          </w:tcPr>
          <w:p w14:paraId="4F5EBB89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</w:tc>
        <w:tc>
          <w:tcPr>
            <w:tcW w:w="2013" w:type="dxa"/>
          </w:tcPr>
          <w:p w14:paraId="004D695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Bodum</w:t>
            </w:r>
          </w:p>
        </w:tc>
        <w:tc>
          <w:tcPr>
            <w:tcW w:w="1833" w:type="dxa"/>
          </w:tcPr>
          <w:p w14:paraId="7E348346" w14:textId="77777777" w:rsidR="00055109" w:rsidRPr="00950364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7030A0"/>
                <w:sz w:val="24"/>
                <w:szCs w:val="24"/>
              </w:rPr>
              <w:t xml:space="preserve">Lila  </w:t>
            </w:r>
            <w:r w:rsidRPr="00FC4830">
              <w:rPr>
                <w:color w:val="00B050"/>
                <w:sz w:val="24"/>
                <w:szCs w:val="24"/>
              </w:rPr>
              <w:t xml:space="preserve"> grön</w:t>
            </w:r>
          </w:p>
        </w:tc>
      </w:tr>
      <w:tr w:rsidR="00055109" w14:paraId="47E9DF08" w14:textId="77777777" w:rsidTr="007312E6">
        <w:trPr>
          <w:trHeight w:val="644"/>
        </w:trPr>
        <w:tc>
          <w:tcPr>
            <w:tcW w:w="1832" w:type="dxa"/>
          </w:tcPr>
          <w:p w14:paraId="09DF6926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5AD18F4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</w:t>
            </w:r>
          </w:p>
        </w:tc>
        <w:tc>
          <w:tcPr>
            <w:tcW w:w="1185" w:type="dxa"/>
          </w:tcPr>
          <w:p w14:paraId="3473552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149" w:type="dxa"/>
          </w:tcPr>
          <w:p w14:paraId="4796FE14" w14:textId="77777777" w:rsidR="00055109" w:rsidRPr="00117E60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Sidensjö/Moelven</w:t>
            </w:r>
          </w:p>
          <w:p w14:paraId="069E2C98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7D218933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</w:tc>
        <w:tc>
          <w:tcPr>
            <w:tcW w:w="2013" w:type="dxa"/>
          </w:tcPr>
          <w:p w14:paraId="0A995C65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87A53B3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FF0000"/>
                <w:sz w:val="24"/>
                <w:szCs w:val="24"/>
              </w:rPr>
              <w:t>Röd</w:t>
            </w:r>
            <w:r>
              <w:rPr>
                <w:sz w:val="24"/>
                <w:szCs w:val="24"/>
              </w:rPr>
              <w:t xml:space="preserve"> 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</w:tc>
      </w:tr>
      <w:tr w:rsidR="00055109" w14:paraId="5EE4B78C" w14:textId="77777777" w:rsidTr="007312E6">
        <w:trPr>
          <w:trHeight w:val="616"/>
        </w:trPr>
        <w:tc>
          <w:tcPr>
            <w:tcW w:w="1832" w:type="dxa"/>
          </w:tcPr>
          <w:p w14:paraId="721E0A0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98" w:type="dxa"/>
          </w:tcPr>
          <w:p w14:paraId="05746DE4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</w:t>
            </w:r>
          </w:p>
        </w:tc>
        <w:tc>
          <w:tcPr>
            <w:tcW w:w="1185" w:type="dxa"/>
          </w:tcPr>
          <w:p w14:paraId="5EA87D4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149" w:type="dxa"/>
          </w:tcPr>
          <w:p w14:paraId="00DBB2A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  <w:p w14:paraId="0761E65F" w14:textId="77777777" w:rsidR="00055109" w:rsidRPr="0037595F" w:rsidRDefault="00055109" w:rsidP="007312E6">
            <w:pPr>
              <w:rPr>
                <w:color w:val="FF0000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 w:rsidRPr="00FA5EEB">
              <w:rPr>
                <w:sz w:val="24"/>
                <w:szCs w:val="24"/>
              </w:rPr>
              <w:t>Hannes</w:t>
            </w:r>
            <w:r>
              <w:rPr>
                <w:sz w:val="24"/>
                <w:szCs w:val="24"/>
              </w:rPr>
              <w:t>, Benjamin</w:t>
            </w:r>
          </w:p>
          <w:p w14:paraId="51CF9058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>
              <w:rPr>
                <w:sz w:val="24"/>
                <w:szCs w:val="24"/>
              </w:rPr>
              <w:t>Sixten</w:t>
            </w:r>
          </w:p>
          <w:p w14:paraId="22E17067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Thim, Efe</w:t>
            </w:r>
          </w:p>
        </w:tc>
        <w:tc>
          <w:tcPr>
            <w:tcW w:w="2575" w:type="dxa"/>
          </w:tcPr>
          <w:p w14:paraId="3DA1D4E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Arnäs</w:t>
            </w:r>
          </w:p>
        </w:tc>
        <w:tc>
          <w:tcPr>
            <w:tcW w:w="2013" w:type="dxa"/>
          </w:tcPr>
          <w:p w14:paraId="04720960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25DE5EB9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00B050"/>
                <w:sz w:val="24"/>
                <w:szCs w:val="24"/>
              </w:rPr>
              <w:t xml:space="preserve">Grön  </w:t>
            </w:r>
            <w:r w:rsidRPr="00FC4830">
              <w:rPr>
                <w:color w:val="FF0000"/>
                <w:sz w:val="24"/>
                <w:szCs w:val="24"/>
              </w:rPr>
              <w:t>Röd</w:t>
            </w:r>
          </w:p>
        </w:tc>
      </w:tr>
      <w:tr w:rsidR="00055109" w14:paraId="15C31B8F" w14:textId="77777777" w:rsidTr="007312E6">
        <w:trPr>
          <w:trHeight w:val="644"/>
        </w:trPr>
        <w:tc>
          <w:tcPr>
            <w:tcW w:w="1832" w:type="dxa"/>
          </w:tcPr>
          <w:p w14:paraId="0762559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627B6D7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</w:t>
            </w:r>
          </w:p>
        </w:tc>
        <w:tc>
          <w:tcPr>
            <w:tcW w:w="1185" w:type="dxa"/>
          </w:tcPr>
          <w:p w14:paraId="3423F4C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149" w:type="dxa"/>
          </w:tcPr>
          <w:p w14:paraId="6272621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  <w:p w14:paraId="592ADAFC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>
              <w:rPr>
                <w:sz w:val="24"/>
                <w:szCs w:val="24"/>
              </w:rPr>
              <w:t>Sinod,Gustav</w:t>
            </w:r>
          </w:p>
          <w:p w14:paraId="5C1FD754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>
              <w:rPr>
                <w:sz w:val="24"/>
                <w:szCs w:val="24"/>
              </w:rPr>
              <w:t>Joel</w:t>
            </w:r>
          </w:p>
          <w:p w14:paraId="4C948CED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Elliott, Mario</w:t>
            </w:r>
          </w:p>
        </w:tc>
        <w:tc>
          <w:tcPr>
            <w:tcW w:w="2575" w:type="dxa"/>
          </w:tcPr>
          <w:p w14:paraId="79EF5103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Sidensjö/Moelven</w:t>
            </w:r>
          </w:p>
        </w:tc>
        <w:tc>
          <w:tcPr>
            <w:tcW w:w="2013" w:type="dxa"/>
          </w:tcPr>
          <w:p w14:paraId="6D03D606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4736A0C9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7030A0"/>
                <w:sz w:val="24"/>
                <w:szCs w:val="24"/>
              </w:rPr>
              <w:t xml:space="preserve">Lila 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</w:tc>
      </w:tr>
      <w:tr w:rsidR="00055109" w14:paraId="4EDB9746" w14:textId="77777777" w:rsidTr="007312E6">
        <w:trPr>
          <w:trHeight w:val="616"/>
        </w:trPr>
        <w:tc>
          <w:tcPr>
            <w:tcW w:w="1832" w:type="dxa"/>
          </w:tcPr>
          <w:p w14:paraId="7904FCE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4F6861A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</w:t>
            </w:r>
          </w:p>
        </w:tc>
        <w:tc>
          <w:tcPr>
            <w:tcW w:w="1185" w:type="dxa"/>
          </w:tcPr>
          <w:p w14:paraId="7277DF45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149" w:type="dxa"/>
          </w:tcPr>
          <w:p w14:paraId="7BBD4775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  <w:p w14:paraId="276B5B33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>
              <w:rPr>
                <w:sz w:val="24"/>
                <w:szCs w:val="24"/>
              </w:rPr>
              <w:t>Melker, Hossein</w:t>
            </w:r>
          </w:p>
          <w:p w14:paraId="5C968B91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>
              <w:rPr>
                <w:sz w:val="24"/>
                <w:szCs w:val="24"/>
              </w:rPr>
              <w:t>Noah H</w:t>
            </w:r>
          </w:p>
          <w:p w14:paraId="167523ED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B5500">
              <w:rPr>
                <w:sz w:val="24"/>
                <w:szCs w:val="24"/>
              </w:rPr>
              <w:t>Sinod</w:t>
            </w:r>
            <w:r>
              <w:rPr>
                <w:sz w:val="24"/>
                <w:szCs w:val="24"/>
              </w:rPr>
              <w:t>, Elliott</w:t>
            </w:r>
          </w:p>
        </w:tc>
        <w:tc>
          <w:tcPr>
            <w:tcW w:w="2575" w:type="dxa"/>
          </w:tcPr>
          <w:p w14:paraId="26F0044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Anundsjö</w:t>
            </w:r>
          </w:p>
        </w:tc>
        <w:tc>
          <w:tcPr>
            <w:tcW w:w="2013" w:type="dxa"/>
          </w:tcPr>
          <w:p w14:paraId="60E1E99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55CA5995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FF0000"/>
                <w:sz w:val="24"/>
                <w:szCs w:val="24"/>
              </w:rPr>
              <w:t xml:space="preserve">Röd  </w:t>
            </w:r>
            <w:r w:rsidRPr="00FC4830">
              <w:rPr>
                <w:color w:val="7030A0"/>
                <w:sz w:val="24"/>
                <w:szCs w:val="24"/>
              </w:rPr>
              <w:t>Lila</w:t>
            </w:r>
          </w:p>
        </w:tc>
      </w:tr>
      <w:tr w:rsidR="00055109" w14:paraId="6CBB683A" w14:textId="77777777" w:rsidTr="007312E6">
        <w:trPr>
          <w:trHeight w:val="644"/>
        </w:trPr>
        <w:tc>
          <w:tcPr>
            <w:tcW w:w="1832" w:type="dxa"/>
          </w:tcPr>
          <w:p w14:paraId="594732B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1B7191F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</w:t>
            </w:r>
          </w:p>
        </w:tc>
        <w:tc>
          <w:tcPr>
            <w:tcW w:w="1185" w:type="dxa"/>
          </w:tcPr>
          <w:p w14:paraId="6EF97164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149" w:type="dxa"/>
          </w:tcPr>
          <w:p w14:paraId="72800029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  <w:p w14:paraId="33932865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B5500">
              <w:rPr>
                <w:sz w:val="24"/>
                <w:szCs w:val="24"/>
              </w:rPr>
              <w:t>Sixten, Noah R</w:t>
            </w:r>
          </w:p>
          <w:p w14:paraId="2F817C24" w14:textId="77777777" w:rsidR="00055109" w:rsidRDefault="00055109" w:rsidP="007312E6">
            <w:pPr>
              <w:rPr>
                <w:color w:val="000000" w:themeColor="text1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 w:rsidRPr="006B5500">
              <w:rPr>
                <w:sz w:val="24"/>
                <w:szCs w:val="24"/>
              </w:rPr>
              <w:t>Gustav</w:t>
            </w:r>
          </w:p>
          <w:p w14:paraId="15843591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B5500">
              <w:rPr>
                <w:sz w:val="24"/>
                <w:szCs w:val="24"/>
              </w:rPr>
              <w:t>Hannes, Joel</w:t>
            </w:r>
          </w:p>
          <w:p w14:paraId="0C07AFE8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1DF3FB8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Hägglunds röd</w:t>
            </w:r>
          </w:p>
        </w:tc>
        <w:tc>
          <w:tcPr>
            <w:tcW w:w="2013" w:type="dxa"/>
          </w:tcPr>
          <w:p w14:paraId="3406006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654A4163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00B050"/>
                <w:sz w:val="24"/>
                <w:szCs w:val="24"/>
              </w:rPr>
              <w:t xml:space="preserve">Grön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</w:tc>
      </w:tr>
      <w:tr w:rsidR="00055109" w14:paraId="23E7AF74" w14:textId="77777777" w:rsidTr="007312E6">
        <w:trPr>
          <w:trHeight w:val="644"/>
        </w:trPr>
        <w:tc>
          <w:tcPr>
            <w:tcW w:w="1832" w:type="dxa"/>
          </w:tcPr>
          <w:p w14:paraId="6C9A5D2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78F55498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76BB55E8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0BDBADE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Hägglunds svart</w:t>
            </w:r>
          </w:p>
        </w:tc>
        <w:tc>
          <w:tcPr>
            <w:tcW w:w="2575" w:type="dxa"/>
          </w:tcPr>
          <w:p w14:paraId="05AA4950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Domsjö svart </w:t>
            </w:r>
          </w:p>
        </w:tc>
        <w:tc>
          <w:tcPr>
            <w:tcW w:w="2013" w:type="dxa"/>
          </w:tcPr>
          <w:p w14:paraId="70CB3AD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Bussbyvallen</w:t>
            </w:r>
          </w:p>
        </w:tc>
        <w:tc>
          <w:tcPr>
            <w:tcW w:w="1833" w:type="dxa"/>
          </w:tcPr>
          <w:p w14:paraId="3F9DD79F" w14:textId="5B3C2CC7" w:rsidR="00055109" w:rsidRDefault="00FA6377" w:rsidP="007312E6">
            <w:pPr>
              <w:rPr>
                <w:color w:val="00B050"/>
                <w:sz w:val="24"/>
                <w:szCs w:val="24"/>
              </w:rPr>
            </w:pPr>
            <w:r w:rsidRPr="00FA6377">
              <w:rPr>
                <w:color w:val="FFC000"/>
                <w:sz w:val="24"/>
                <w:szCs w:val="24"/>
              </w:rPr>
              <w:t>Gul</w:t>
            </w:r>
            <w:r w:rsidR="00055109" w:rsidRPr="00FA6377">
              <w:rPr>
                <w:color w:val="FFC000"/>
                <w:sz w:val="24"/>
                <w:szCs w:val="24"/>
              </w:rPr>
              <w:t xml:space="preserve">   </w:t>
            </w:r>
            <w:r w:rsidR="00055109" w:rsidRPr="00FC4830">
              <w:rPr>
                <w:color w:val="00B050"/>
                <w:sz w:val="24"/>
                <w:szCs w:val="24"/>
              </w:rPr>
              <w:t>grön</w:t>
            </w:r>
          </w:p>
          <w:p w14:paraId="2565D68A" w14:textId="77777777" w:rsidR="00055109" w:rsidRDefault="00055109" w:rsidP="007312E6">
            <w:pPr>
              <w:rPr>
                <w:color w:val="00B050"/>
                <w:sz w:val="24"/>
                <w:szCs w:val="24"/>
              </w:rPr>
            </w:pPr>
          </w:p>
          <w:p w14:paraId="4EE43590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</w:tr>
      <w:tr w:rsidR="00055109" w14:paraId="2D9C5EC2" w14:textId="77777777" w:rsidTr="007312E6">
        <w:trPr>
          <w:trHeight w:val="3959"/>
        </w:trPr>
        <w:tc>
          <w:tcPr>
            <w:tcW w:w="1832" w:type="dxa"/>
          </w:tcPr>
          <w:p w14:paraId="0A42BC53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14:paraId="3D3F850F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8E0602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2D65C03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494CBB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B58D3A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9BD484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D8B6B24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89A349E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EE18B01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D9E9E00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9202A8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14:paraId="220D918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  <w:p w14:paraId="7D93EEBB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F3A7937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149016D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18C8B99F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785C886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3/9 </w:t>
            </w:r>
          </w:p>
          <w:p w14:paraId="126AACA0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16D37D7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603F20B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10698004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A60E236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1D2F36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1185" w:type="dxa"/>
          </w:tcPr>
          <w:p w14:paraId="04D0A2B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52FE25D5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AFE4BCB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08AEAEC6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0739781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D8804D5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462E3878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6392C4E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0A65AEF1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9F4F7BD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5D10399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E83DAD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149" w:type="dxa"/>
          </w:tcPr>
          <w:p w14:paraId="236EAD1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  <w:p w14:paraId="67F41111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>
              <w:rPr>
                <w:sz w:val="24"/>
                <w:szCs w:val="24"/>
              </w:rPr>
              <w:t>Benjamin, Hossein</w:t>
            </w:r>
          </w:p>
          <w:p w14:paraId="193FA9B9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>
              <w:rPr>
                <w:sz w:val="24"/>
                <w:szCs w:val="24"/>
              </w:rPr>
              <w:t>Efe</w:t>
            </w:r>
          </w:p>
          <w:p w14:paraId="3A5ECAF1" w14:textId="77777777" w:rsidR="00055109" w:rsidRPr="006B5500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Thim, Jon</w:t>
            </w:r>
          </w:p>
          <w:p w14:paraId="619C43E2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2E5281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  <w:p w14:paraId="6C40D9C4" w14:textId="77777777" w:rsidR="00055109" w:rsidRPr="0037595F" w:rsidRDefault="00055109" w:rsidP="007312E6">
            <w:pPr>
              <w:rPr>
                <w:color w:val="FF0000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 w:rsidRPr="00070751">
              <w:rPr>
                <w:sz w:val="24"/>
                <w:szCs w:val="24"/>
              </w:rPr>
              <w:t>Mario</w:t>
            </w:r>
            <w:r>
              <w:rPr>
                <w:sz w:val="24"/>
                <w:szCs w:val="24"/>
              </w:rPr>
              <w:t>, Elliott</w:t>
            </w:r>
          </w:p>
          <w:p w14:paraId="0EEF305D" w14:textId="77777777" w:rsidR="00055109" w:rsidRDefault="00055109" w:rsidP="007312E6">
            <w:pPr>
              <w:rPr>
                <w:color w:val="000000" w:themeColor="text1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 w:rsidRPr="00070751">
              <w:rPr>
                <w:sz w:val="24"/>
                <w:szCs w:val="24"/>
              </w:rPr>
              <w:t>Noah R</w:t>
            </w:r>
          </w:p>
          <w:p w14:paraId="091F1284" w14:textId="77777777" w:rsidR="00055109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Melker, Gustav</w:t>
            </w:r>
          </w:p>
          <w:p w14:paraId="0816044F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FB00092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E12D1E2" w14:textId="77777777" w:rsidR="00055109" w:rsidRPr="00070751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Själevad</w:t>
            </w:r>
          </w:p>
        </w:tc>
        <w:tc>
          <w:tcPr>
            <w:tcW w:w="2575" w:type="dxa"/>
          </w:tcPr>
          <w:p w14:paraId="230A93B6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Själevad</w:t>
            </w:r>
          </w:p>
          <w:p w14:paraId="67D160F7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681D83E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1E51ADA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E806F95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04587A3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Bk-örnen lag 2</w:t>
            </w:r>
          </w:p>
          <w:p w14:paraId="66715041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420B7DD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163A627E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8E14102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487BD45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674EE35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</w:tc>
        <w:tc>
          <w:tcPr>
            <w:tcW w:w="2013" w:type="dxa"/>
          </w:tcPr>
          <w:p w14:paraId="7EE367E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  <w:p w14:paraId="75160479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8B68406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CF3D3F0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1167E65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06FBCB3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  <w:p w14:paraId="04B01E28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3818CD7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C0509AB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7850BECF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CB4F54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533463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Själevads IP</w:t>
            </w:r>
          </w:p>
        </w:tc>
        <w:tc>
          <w:tcPr>
            <w:tcW w:w="1833" w:type="dxa"/>
          </w:tcPr>
          <w:p w14:paraId="2B1A8600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00B050"/>
                <w:sz w:val="24"/>
                <w:szCs w:val="24"/>
              </w:rPr>
              <w:t xml:space="preserve">Grön  </w:t>
            </w:r>
            <w:r w:rsidRPr="00FC4830">
              <w:rPr>
                <w:color w:val="FF0000"/>
                <w:sz w:val="24"/>
                <w:szCs w:val="24"/>
              </w:rPr>
              <w:t>Röd</w:t>
            </w:r>
          </w:p>
          <w:p w14:paraId="339380CC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3CC0E0EF" w14:textId="77777777" w:rsidR="00055109" w:rsidRDefault="00055109" w:rsidP="007312E6">
            <w:pPr>
              <w:rPr>
                <w:color w:val="7030A0"/>
                <w:sz w:val="24"/>
                <w:szCs w:val="24"/>
              </w:rPr>
            </w:pPr>
          </w:p>
          <w:p w14:paraId="4E820DF6" w14:textId="77777777" w:rsidR="00055109" w:rsidRDefault="00055109" w:rsidP="007312E6">
            <w:pPr>
              <w:rPr>
                <w:color w:val="7030A0"/>
                <w:sz w:val="24"/>
                <w:szCs w:val="24"/>
              </w:rPr>
            </w:pPr>
          </w:p>
          <w:p w14:paraId="6E5E67BD" w14:textId="77777777" w:rsidR="00055109" w:rsidRDefault="00055109" w:rsidP="007312E6">
            <w:pPr>
              <w:rPr>
                <w:color w:val="7030A0"/>
                <w:sz w:val="24"/>
                <w:szCs w:val="24"/>
              </w:rPr>
            </w:pPr>
          </w:p>
          <w:p w14:paraId="36BEA18A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7030A0"/>
                <w:sz w:val="24"/>
                <w:szCs w:val="24"/>
              </w:rPr>
              <w:t xml:space="preserve">Lila 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  <w:p w14:paraId="4A4809EB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8B14D98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54FA9629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2C5F89D9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68381356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4A4AAB59" w14:textId="77777777" w:rsidR="00055109" w:rsidRDefault="00055109" w:rsidP="007312E6">
            <w:pPr>
              <w:rPr>
                <w:sz w:val="24"/>
                <w:szCs w:val="24"/>
              </w:rPr>
            </w:pPr>
            <w:r w:rsidRPr="0071203A">
              <w:rPr>
                <w:color w:val="7030A0"/>
                <w:sz w:val="24"/>
                <w:szCs w:val="24"/>
              </w:rPr>
              <w:t xml:space="preserve">Lila   </w:t>
            </w:r>
            <w:r w:rsidRPr="0071203A">
              <w:rPr>
                <w:color w:val="FF0000"/>
                <w:sz w:val="24"/>
                <w:szCs w:val="24"/>
              </w:rPr>
              <w:t>Röd</w:t>
            </w:r>
          </w:p>
        </w:tc>
      </w:tr>
      <w:tr w:rsidR="00055109" w14:paraId="62E444BE" w14:textId="77777777" w:rsidTr="007312E6">
        <w:trPr>
          <w:trHeight w:val="644"/>
        </w:trPr>
        <w:tc>
          <w:tcPr>
            <w:tcW w:w="1832" w:type="dxa"/>
          </w:tcPr>
          <w:p w14:paraId="62EC01C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130C3BAF" w14:textId="751A528F" w:rsidR="00055109" w:rsidRDefault="001B1B4A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5109">
              <w:rPr>
                <w:sz w:val="24"/>
                <w:szCs w:val="24"/>
              </w:rPr>
              <w:t>/9</w:t>
            </w:r>
          </w:p>
        </w:tc>
        <w:tc>
          <w:tcPr>
            <w:tcW w:w="1185" w:type="dxa"/>
          </w:tcPr>
          <w:p w14:paraId="575A51A2" w14:textId="1D06B0FE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1B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149" w:type="dxa"/>
          </w:tcPr>
          <w:p w14:paraId="3EFAA25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  <w:p w14:paraId="3033ED48" w14:textId="77777777" w:rsidR="00055109" w:rsidRPr="0037595F" w:rsidRDefault="00055109" w:rsidP="007312E6">
            <w:pPr>
              <w:rPr>
                <w:color w:val="FF0000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 w:rsidRPr="00070751">
              <w:rPr>
                <w:sz w:val="24"/>
                <w:szCs w:val="24"/>
              </w:rPr>
              <w:t>Sixten, Efe</w:t>
            </w:r>
          </w:p>
          <w:p w14:paraId="5322A3AB" w14:textId="77777777" w:rsidR="00055109" w:rsidRPr="00070751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 w:rsidRPr="00070751">
              <w:rPr>
                <w:sz w:val="24"/>
                <w:szCs w:val="24"/>
              </w:rPr>
              <w:t>Hannes</w:t>
            </w:r>
          </w:p>
          <w:p w14:paraId="72EDC005" w14:textId="77777777" w:rsidR="00055109" w:rsidRPr="00070751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70751">
              <w:rPr>
                <w:sz w:val="24"/>
                <w:szCs w:val="24"/>
              </w:rPr>
              <w:t xml:space="preserve">Benjamin, </w:t>
            </w:r>
            <w:r>
              <w:rPr>
                <w:sz w:val="24"/>
                <w:szCs w:val="24"/>
              </w:rPr>
              <w:t>Mario</w:t>
            </w:r>
          </w:p>
        </w:tc>
        <w:tc>
          <w:tcPr>
            <w:tcW w:w="2575" w:type="dxa"/>
          </w:tcPr>
          <w:p w14:paraId="25EC650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Bk-Örnen Lag 1</w:t>
            </w:r>
          </w:p>
        </w:tc>
        <w:tc>
          <w:tcPr>
            <w:tcW w:w="2013" w:type="dxa"/>
          </w:tcPr>
          <w:p w14:paraId="78ED401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40C1B908" w14:textId="77777777" w:rsidR="00055109" w:rsidRDefault="00055109" w:rsidP="007312E6">
            <w:pPr>
              <w:rPr>
                <w:sz w:val="24"/>
                <w:szCs w:val="24"/>
              </w:rPr>
            </w:pPr>
            <w:r w:rsidRPr="00070751">
              <w:rPr>
                <w:color w:val="FFC000"/>
                <w:sz w:val="24"/>
                <w:szCs w:val="24"/>
              </w:rPr>
              <w:t xml:space="preserve">Gul  </w:t>
            </w:r>
            <w:r w:rsidRPr="00070751">
              <w:rPr>
                <w:color w:val="00B050"/>
                <w:sz w:val="24"/>
                <w:szCs w:val="24"/>
              </w:rPr>
              <w:t>Grön</w:t>
            </w:r>
          </w:p>
        </w:tc>
      </w:tr>
      <w:tr w:rsidR="00055109" w14:paraId="76805BB4" w14:textId="77777777" w:rsidTr="007312E6">
        <w:trPr>
          <w:trHeight w:val="616"/>
        </w:trPr>
        <w:tc>
          <w:tcPr>
            <w:tcW w:w="1832" w:type="dxa"/>
          </w:tcPr>
          <w:p w14:paraId="6A2E08E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0317BA7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185" w:type="dxa"/>
          </w:tcPr>
          <w:p w14:paraId="4059447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149" w:type="dxa"/>
          </w:tcPr>
          <w:p w14:paraId="3BA37B65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Kb65/Sidensjö/Moelven</w:t>
            </w:r>
          </w:p>
        </w:tc>
        <w:tc>
          <w:tcPr>
            <w:tcW w:w="2575" w:type="dxa"/>
          </w:tcPr>
          <w:p w14:paraId="09C1A21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</w:tc>
        <w:tc>
          <w:tcPr>
            <w:tcW w:w="2013" w:type="dxa"/>
          </w:tcPr>
          <w:p w14:paraId="6474225F" w14:textId="2B02C66C" w:rsidR="00055109" w:rsidRDefault="006335DA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Forsvallen</w:t>
            </w:r>
          </w:p>
        </w:tc>
        <w:tc>
          <w:tcPr>
            <w:tcW w:w="1833" w:type="dxa"/>
          </w:tcPr>
          <w:p w14:paraId="5657846E" w14:textId="77777777" w:rsidR="00055109" w:rsidRPr="00B90298" w:rsidRDefault="00055109" w:rsidP="007312E6">
            <w:pPr>
              <w:rPr>
                <w:color w:val="FFC000"/>
                <w:sz w:val="24"/>
                <w:szCs w:val="24"/>
              </w:rPr>
            </w:pPr>
            <w:r w:rsidRPr="00070751">
              <w:rPr>
                <w:color w:val="FF0000"/>
                <w:sz w:val="24"/>
                <w:szCs w:val="24"/>
              </w:rPr>
              <w:t xml:space="preserve">Röd   </w:t>
            </w:r>
            <w:r w:rsidRPr="00070751">
              <w:rPr>
                <w:color w:val="7030A0"/>
                <w:sz w:val="24"/>
                <w:szCs w:val="24"/>
              </w:rPr>
              <w:t>Lila</w:t>
            </w:r>
          </w:p>
        </w:tc>
      </w:tr>
      <w:tr w:rsidR="00055109" w14:paraId="449F43F8" w14:textId="77777777" w:rsidTr="007312E6">
        <w:trPr>
          <w:trHeight w:val="616"/>
        </w:trPr>
        <w:tc>
          <w:tcPr>
            <w:tcW w:w="1832" w:type="dxa"/>
          </w:tcPr>
          <w:p w14:paraId="354B103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14:paraId="1BBAB3C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1185" w:type="dxa"/>
          </w:tcPr>
          <w:p w14:paraId="648F94E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149" w:type="dxa"/>
          </w:tcPr>
          <w:p w14:paraId="73518524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</w:tc>
        <w:tc>
          <w:tcPr>
            <w:tcW w:w="2575" w:type="dxa"/>
          </w:tcPr>
          <w:p w14:paraId="196D9AA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</w:tc>
        <w:tc>
          <w:tcPr>
            <w:tcW w:w="2013" w:type="dxa"/>
          </w:tcPr>
          <w:p w14:paraId="1CD209B4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69E17DA9" w14:textId="77777777" w:rsidR="00055109" w:rsidRDefault="00055109" w:rsidP="007312E6">
            <w:pPr>
              <w:rPr>
                <w:color w:val="FFC000"/>
                <w:sz w:val="24"/>
                <w:szCs w:val="24"/>
              </w:rPr>
            </w:pPr>
            <w:r w:rsidRPr="00485847">
              <w:rPr>
                <w:color w:val="00B050"/>
                <w:sz w:val="24"/>
                <w:szCs w:val="24"/>
              </w:rPr>
              <w:t xml:space="preserve">Grön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  <w:p w14:paraId="40CAF17E" w14:textId="29E71E60" w:rsidR="005E10E3" w:rsidRPr="00752457" w:rsidRDefault="005E10E3" w:rsidP="007312E6">
            <w:pPr>
              <w:rPr>
                <w:sz w:val="24"/>
                <w:szCs w:val="24"/>
              </w:rPr>
            </w:pPr>
            <w:r w:rsidRPr="005E10E3">
              <w:rPr>
                <w:color w:val="FF0000"/>
                <w:sz w:val="24"/>
                <w:szCs w:val="24"/>
              </w:rPr>
              <w:t xml:space="preserve">Röd   </w:t>
            </w:r>
            <w:r w:rsidRPr="005E10E3">
              <w:rPr>
                <w:color w:val="7030A0"/>
                <w:sz w:val="24"/>
                <w:szCs w:val="24"/>
              </w:rPr>
              <w:t>lila</w:t>
            </w:r>
          </w:p>
        </w:tc>
      </w:tr>
      <w:tr w:rsidR="00055109" w14:paraId="1D457BDD" w14:textId="77777777" w:rsidTr="007312E6">
        <w:trPr>
          <w:trHeight w:val="616"/>
        </w:trPr>
        <w:tc>
          <w:tcPr>
            <w:tcW w:w="1832" w:type="dxa"/>
          </w:tcPr>
          <w:p w14:paraId="2CFF48B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14:paraId="5895D3EC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06EFE219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3BC198F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Hägglunds röd</w:t>
            </w:r>
          </w:p>
        </w:tc>
        <w:tc>
          <w:tcPr>
            <w:tcW w:w="2575" w:type="dxa"/>
          </w:tcPr>
          <w:p w14:paraId="0D174628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</w:tc>
        <w:tc>
          <w:tcPr>
            <w:tcW w:w="2013" w:type="dxa"/>
          </w:tcPr>
          <w:p w14:paraId="50EB2600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Bussbyvallen</w:t>
            </w:r>
          </w:p>
        </w:tc>
        <w:tc>
          <w:tcPr>
            <w:tcW w:w="1833" w:type="dxa"/>
          </w:tcPr>
          <w:p w14:paraId="681DB40D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7030A0"/>
                <w:sz w:val="24"/>
                <w:szCs w:val="24"/>
              </w:rPr>
              <w:t xml:space="preserve">Lila   </w:t>
            </w:r>
            <w:r w:rsidRPr="00FC4830">
              <w:rPr>
                <w:color w:val="FFC000"/>
                <w:sz w:val="24"/>
                <w:szCs w:val="24"/>
              </w:rPr>
              <w:t>Gul</w:t>
            </w:r>
          </w:p>
          <w:p w14:paraId="56913FB2" w14:textId="77777777" w:rsidR="00055109" w:rsidRPr="00B90298" w:rsidRDefault="00055109" w:rsidP="007312E6">
            <w:pPr>
              <w:rPr>
                <w:color w:val="00B050"/>
                <w:sz w:val="24"/>
                <w:szCs w:val="24"/>
              </w:rPr>
            </w:pPr>
          </w:p>
        </w:tc>
      </w:tr>
      <w:tr w:rsidR="00055109" w14:paraId="634D2123" w14:textId="77777777" w:rsidTr="007312E6">
        <w:trPr>
          <w:trHeight w:val="644"/>
        </w:trPr>
        <w:tc>
          <w:tcPr>
            <w:tcW w:w="1832" w:type="dxa"/>
          </w:tcPr>
          <w:p w14:paraId="0DAD8BD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14:paraId="55DAF75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</w:t>
            </w:r>
          </w:p>
        </w:tc>
        <w:tc>
          <w:tcPr>
            <w:tcW w:w="1185" w:type="dxa"/>
          </w:tcPr>
          <w:p w14:paraId="4C50D4C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149" w:type="dxa"/>
          </w:tcPr>
          <w:p w14:paraId="5400756B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Arnäs</w:t>
            </w:r>
          </w:p>
        </w:tc>
        <w:tc>
          <w:tcPr>
            <w:tcW w:w="2575" w:type="dxa"/>
          </w:tcPr>
          <w:p w14:paraId="30A56582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</w:tc>
        <w:tc>
          <w:tcPr>
            <w:tcW w:w="2013" w:type="dxa"/>
          </w:tcPr>
          <w:p w14:paraId="54340BA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resurs</w:t>
            </w:r>
          </w:p>
        </w:tc>
        <w:tc>
          <w:tcPr>
            <w:tcW w:w="1833" w:type="dxa"/>
          </w:tcPr>
          <w:p w14:paraId="6BB12225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00B050"/>
                <w:sz w:val="24"/>
                <w:szCs w:val="24"/>
              </w:rPr>
              <w:t xml:space="preserve">Grön  </w:t>
            </w:r>
            <w:r w:rsidRPr="00FC4830">
              <w:rPr>
                <w:color w:val="FF0000"/>
                <w:sz w:val="24"/>
                <w:szCs w:val="24"/>
              </w:rPr>
              <w:t>Röd</w:t>
            </w:r>
          </w:p>
          <w:p w14:paraId="0577E306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</w:tr>
      <w:tr w:rsidR="00055109" w14:paraId="74DE1A33" w14:textId="77777777" w:rsidTr="007312E6">
        <w:trPr>
          <w:trHeight w:val="789"/>
        </w:trPr>
        <w:tc>
          <w:tcPr>
            <w:tcW w:w="1832" w:type="dxa"/>
          </w:tcPr>
          <w:p w14:paraId="20FD324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14:paraId="2C7DA8B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185" w:type="dxa"/>
          </w:tcPr>
          <w:p w14:paraId="6BBEBB7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149" w:type="dxa"/>
          </w:tcPr>
          <w:p w14:paraId="0F2B9509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  <w:p w14:paraId="16014008" w14:textId="77777777" w:rsidR="00055109" w:rsidRPr="0037595F" w:rsidRDefault="00055109" w:rsidP="007312E6">
            <w:pPr>
              <w:rPr>
                <w:color w:val="FF0000"/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 w:rsidRPr="00070751">
              <w:rPr>
                <w:sz w:val="24"/>
                <w:szCs w:val="24"/>
              </w:rPr>
              <w:t>Assar, Noah H</w:t>
            </w:r>
          </w:p>
          <w:p w14:paraId="49022A81" w14:textId="77777777" w:rsidR="00055109" w:rsidRPr="00070751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 w:rsidRPr="00650DE3">
              <w:rPr>
                <w:color w:val="000000" w:themeColor="text1"/>
                <w:sz w:val="24"/>
                <w:szCs w:val="24"/>
              </w:rPr>
              <w:t>Sinod</w:t>
            </w:r>
          </w:p>
          <w:p w14:paraId="73256828" w14:textId="77777777" w:rsidR="00055109" w:rsidRPr="00070751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Elliott, Jon</w:t>
            </w:r>
          </w:p>
        </w:tc>
        <w:tc>
          <w:tcPr>
            <w:tcW w:w="2575" w:type="dxa"/>
          </w:tcPr>
          <w:p w14:paraId="7D19C9C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Anundsjö</w:t>
            </w:r>
          </w:p>
        </w:tc>
        <w:tc>
          <w:tcPr>
            <w:tcW w:w="2013" w:type="dxa"/>
          </w:tcPr>
          <w:p w14:paraId="615FC6A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32555814" w14:textId="77777777" w:rsidR="00055109" w:rsidRDefault="00055109" w:rsidP="007312E6">
            <w:pPr>
              <w:rPr>
                <w:sz w:val="24"/>
                <w:szCs w:val="24"/>
              </w:rPr>
            </w:pPr>
          </w:p>
          <w:p w14:paraId="0F20B576" w14:textId="77777777" w:rsidR="00055109" w:rsidRDefault="00055109" w:rsidP="007312E6">
            <w:pPr>
              <w:rPr>
                <w:sz w:val="24"/>
                <w:szCs w:val="24"/>
              </w:rPr>
            </w:pPr>
            <w:r w:rsidRPr="00FC4830">
              <w:rPr>
                <w:color w:val="FF0000"/>
                <w:sz w:val="24"/>
                <w:szCs w:val="24"/>
              </w:rPr>
              <w:t xml:space="preserve">Röd  </w:t>
            </w:r>
            <w:r w:rsidRPr="00FC4830">
              <w:rPr>
                <w:color w:val="7030A0"/>
                <w:sz w:val="24"/>
                <w:szCs w:val="24"/>
              </w:rPr>
              <w:t>Lila</w:t>
            </w:r>
          </w:p>
        </w:tc>
      </w:tr>
      <w:tr w:rsidR="00055109" w14:paraId="30E3BB6F" w14:textId="77777777" w:rsidTr="007312E6">
        <w:trPr>
          <w:trHeight w:val="789"/>
        </w:trPr>
        <w:tc>
          <w:tcPr>
            <w:tcW w:w="1832" w:type="dxa"/>
          </w:tcPr>
          <w:p w14:paraId="07A0086C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98" w:type="dxa"/>
          </w:tcPr>
          <w:p w14:paraId="216FCE4F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594A7395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1840EE87" w14:textId="77777777" w:rsidR="00055109" w:rsidRPr="00876B9B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Hägglunds svart</w:t>
            </w:r>
          </w:p>
        </w:tc>
        <w:tc>
          <w:tcPr>
            <w:tcW w:w="2575" w:type="dxa"/>
          </w:tcPr>
          <w:p w14:paraId="0E0B6AE4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</w:tc>
        <w:tc>
          <w:tcPr>
            <w:tcW w:w="2013" w:type="dxa"/>
          </w:tcPr>
          <w:p w14:paraId="671068FE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Bussbyvallen</w:t>
            </w:r>
          </w:p>
        </w:tc>
        <w:tc>
          <w:tcPr>
            <w:tcW w:w="1833" w:type="dxa"/>
          </w:tcPr>
          <w:p w14:paraId="7B98D301" w14:textId="77777777" w:rsidR="00055109" w:rsidRDefault="00055109" w:rsidP="007312E6">
            <w:pPr>
              <w:rPr>
                <w:sz w:val="24"/>
                <w:szCs w:val="24"/>
              </w:rPr>
            </w:pPr>
            <w:r w:rsidRPr="006E058E">
              <w:rPr>
                <w:color w:val="FFC000"/>
                <w:sz w:val="24"/>
                <w:szCs w:val="24"/>
              </w:rPr>
              <w:t xml:space="preserve">Gul   </w:t>
            </w:r>
            <w:r w:rsidRPr="006E058E">
              <w:rPr>
                <w:color w:val="00B050"/>
                <w:sz w:val="24"/>
                <w:szCs w:val="24"/>
              </w:rPr>
              <w:t>Grön</w:t>
            </w:r>
          </w:p>
        </w:tc>
      </w:tr>
      <w:tr w:rsidR="00055109" w:rsidRPr="003F6945" w14:paraId="4E623689" w14:textId="77777777" w:rsidTr="007312E6">
        <w:trPr>
          <w:trHeight w:val="789"/>
        </w:trPr>
        <w:tc>
          <w:tcPr>
            <w:tcW w:w="1832" w:type="dxa"/>
          </w:tcPr>
          <w:p w14:paraId="2B9A64B9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14:paraId="5D16C70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1185" w:type="dxa"/>
          </w:tcPr>
          <w:p w14:paraId="4DDF2041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149" w:type="dxa"/>
          </w:tcPr>
          <w:p w14:paraId="03E531FD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blå</w:t>
            </w:r>
          </w:p>
          <w:p w14:paraId="0ABB5842" w14:textId="77777777" w:rsidR="00055109" w:rsidRPr="00702A4E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Linjemän- </w:t>
            </w:r>
            <w:r w:rsidRPr="00FA5EEB">
              <w:rPr>
                <w:sz w:val="24"/>
                <w:szCs w:val="24"/>
              </w:rPr>
              <w:t>Assar</w:t>
            </w:r>
            <w:r>
              <w:rPr>
                <w:sz w:val="24"/>
                <w:szCs w:val="24"/>
              </w:rPr>
              <w:t>, Hossein</w:t>
            </w:r>
          </w:p>
          <w:p w14:paraId="503588EF" w14:textId="77777777" w:rsidR="00055109" w:rsidRPr="00702A4E" w:rsidRDefault="00055109" w:rsidP="007312E6">
            <w:pPr>
              <w:rPr>
                <w:sz w:val="24"/>
                <w:szCs w:val="24"/>
              </w:rPr>
            </w:pPr>
            <w:r w:rsidRPr="0037595F">
              <w:rPr>
                <w:color w:val="FF0000"/>
                <w:sz w:val="24"/>
                <w:szCs w:val="24"/>
              </w:rPr>
              <w:t xml:space="preserve">Match/Domarvärd- </w:t>
            </w:r>
            <w:r w:rsidRPr="00FA5EEB">
              <w:rPr>
                <w:sz w:val="24"/>
                <w:szCs w:val="24"/>
              </w:rPr>
              <w:t>Jo</w:t>
            </w:r>
            <w:r>
              <w:rPr>
                <w:sz w:val="24"/>
                <w:szCs w:val="24"/>
              </w:rPr>
              <w:t>n</w:t>
            </w:r>
          </w:p>
          <w:p w14:paraId="30D31211" w14:textId="77777777" w:rsidR="00055109" w:rsidRPr="00E30A96" w:rsidRDefault="00055109" w:rsidP="007312E6">
            <w:pPr>
              <w:rPr>
                <w:sz w:val="24"/>
                <w:szCs w:val="24"/>
              </w:rPr>
            </w:pPr>
            <w:r w:rsidRPr="00405668">
              <w:rPr>
                <w:color w:val="FF0000"/>
                <w:sz w:val="24"/>
                <w:szCs w:val="24"/>
              </w:rPr>
              <w:t>Cafeteria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02A4E">
              <w:rPr>
                <w:sz w:val="24"/>
                <w:szCs w:val="24"/>
              </w:rPr>
              <w:t>Thim</w:t>
            </w:r>
            <w:r>
              <w:rPr>
                <w:sz w:val="24"/>
                <w:szCs w:val="24"/>
              </w:rPr>
              <w:t>, Noah R</w:t>
            </w:r>
          </w:p>
        </w:tc>
        <w:tc>
          <w:tcPr>
            <w:tcW w:w="2575" w:type="dxa"/>
          </w:tcPr>
          <w:p w14:paraId="2C68D677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Bk-örnen lag 2</w:t>
            </w:r>
          </w:p>
        </w:tc>
        <w:tc>
          <w:tcPr>
            <w:tcW w:w="2013" w:type="dxa"/>
          </w:tcPr>
          <w:p w14:paraId="4CF8673A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Hangarplan</w:t>
            </w:r>
          </w:p>
        </w:tc>
        <w:tc>
          <w:tcPr>
            <w:tcW w:w="1833" w:type="dxa"/>
          </w:tcPr>
          <w:p w14:paraId="709CE74C" w14:textId="77777777" w:rsidR="00055109" w:rsidRPr="003F6945" w:rsidRDefault="00055109" w:rsidP="007312E6">
            <w:pPr>
              <w:rPr>
                <w:color w:val="7030A0"/>
                <w:sz w:val="24"/>
                <w:szCs w:val="24"/>
              </w:rPr>
            </w:pPr>
            <w:r w:rsidRPr="00485847">
              <w:rPr>
                <w:color w:val="FFC000"/>
                <w:sz w:val="24"/>
                <w:szCs w:val="24"/>
              </w:rPr>
              <w:t xml:space="preserve">Gul  </w:t>
            </w:r>
            <w:r w:rsidRPr="00485847">
              <w:rPr>
                <w:color w:val="FF0000"/>
                <w:sz w:val="24"/>
                <w:szCs w:val="24"/>
              </w:rPr>
              <w:t>Röd</w:t>
            </w:r>
          </w:p>
        </w:tc>
      </w:tr>
      <w:tr w:rsidR="00055109" w:rsidRPr="003F6945" w14:paraId="382AABAA" w14:textId="77777777" w:rsidTr="007312E6">
        <w:trPr>
          <w:trHeight w:val="789"/>
        </w:trPr>
        <w:tc>
          <w:tcPr>
            <w:tcW w:w="1832" w:type="dxa"/>
          </w:tcPr>
          <w:p w14:paraId="28D2FD36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14:paraId="4148D97B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22CC2DDC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0E081329" w14:textId="77777777" w:rsidR="00055109" w:rsidRPr="00E30A96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Kb65/Sidensjö/Moelven</w:t>
            </w:r>
          </w:p>
        </w:tc>
        <w:tc>
          <w:tcPr>
            <w:tcW w:w="2575" w:type="dxa"/>
          </w:tcPr>
          <w:p w14:paraId="66D3D53F" w14:textId="77777777" w:rsidR="00055109" w:rsidRDefault="00055109" w:rsidP="0073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Domsjö svart</w:t>
            </w:r>
          </w:p>
        </w:tc>
        <w:tc>
          <w:tcPr>
            <w:tcW w:w="2013" w:type="dxa"/>
          </w:tcPr>
          <w:p w14:paraId="67A8CB6B" w14:textId="77777777" w:rsidR="00055109" w:rsidRDefault="00055109" w:rsidP="007312E6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190B989" w14:textId="77777777" w:rsidR="00055109" w:rsidRPr="003F6945" w:rsidRDefault="00055109" w:rsidP="007312E6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Lila  </w:t>
            </w:r>
            <w:r w:rsidRPr="00485847">
              <w:rPr>
                <w:color w:val="00B050"/>
                <w:sz w:val="24"/>
                <w:szCs w:val="24"/>
              </w:rPr>
              <w:t>Grön</w:t>
            </w:r>
          </w:p>
        </w:tc>
      </w:tr>
    </w:tbl>
    <w:p w14:paraId="58086C01" w14:textId="77777777" w:rsidR="00055109" w:rsidRDefault="00055109" w:rsidP="00055109">
      <w:pPr>
        <w:rPr>
          <w:sz w:val="24"/>
          <w:szCs w:val="24"/>
        </w:rPr>
      </w:pPr>
    </w:p>
    <w:p w14:paraId="562434A2" w14:textId="77777777" w:rsidR="00055109" w:rsidRDefault="00055109" w:rsidP="00055109">
      <w:pPr>
        <w:rPr>
          <w:sz w:val="24"/>
          <w:szCs w:val="24"/>
        </w:rPr>
      </w:pPr>
    </w:p>
    <w:p w14:paraId="460415A0" w14:textId="77777777" w:rsidR="00055109" w:rsidRDefault="00055109" w:rsidP="00055109">
      <w:pPr>
        <w:rPr>
          <w:sz w:val="24"/>
          <w:szCs w:val="24"/>
        </w:rPr>
      </w:pPr>
    </w:p>
    <w:p w14:paraId="25BE6EBF" w14:textId="77777777" w:rsidR="00055109" w:rsidRDefault="00055109" w:rsidP="00055109">
      <w:pPr>
        <w:rPr>
          <w:sz w:val="24"/>
          <w:szCs w:val="24"/>
        </w:rPr>
      </w:pPr>
    </w:p>
    <w:p w14:paraId="39101FC9" w14:textId="77777777" w:rsidR="00055109" w:rsidRDefault="00055109"/>
    <w:sectPr w:rsidR="00055109" w:rsidSect="00564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09"/>
    <w:rsid w:val="00055109"/>
    <w:rsid w:val="001B1B4A"/>
    <w:rsid w:val="005E10E3"/>
    <w:rsid w:val="006335DA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73A0"/>
  <w15:chartTrackingRefBased/>
  <w15:docId w15:val="{036D49E3-87BC-4FB3-8A62-C54DFD7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5</cp:revision>
  <dcterms:created xsi:type="dcterms:W3CDTF">2023-07-26T17:16:00Z</dcterms:created>
  <dcterms:modified xsi:type="dcterms:W3CDTF">2023-07-31T07:22:00Z</dcterms:modified>
</cp:coreProperties>
</file>