
<file path=[Content_Types].xml><?xml version="1.0" encoding="utf-8"?>
<Types xmlns="http://schemas.openxmlformats.org/package/2006/content-types">
  <Override PartName="/word/stylesWithEffects.xml" ContentType="application/vnd.ms-word.stylesWithEffect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CD8" w:rsidRPr="001A2BE0" w:rsidRDefault="001A2BE0">
      <w:pPr>
        <w:rPr>
          <w:rFonts w:ascii="Arial" w:hAnsi="Arial" w:cs="Arial"/>
        </w:rPr>
      </w:pPr>
      <w:r w:rsidRPr="001A2BE0">
        <w:rPr>
          <w:rFonts w:ascii="Arial" w:hAnsi="Arial" w:cs="Arial"/>
        </w:rPr>
        <w:t>Matcher Div</w:t>
      </w:r>
      <w:r w:rsidR="00636FAC">
        <w:rPr>
          <w:rFonts w:ascii="Arial" w:hAnsi="Arial" w:cs="Arial"/>
        </w:rPr>
        <w:t xml:space="preserve"> 2.</w:t>
      </w:r>
    </w:p>
    <w:p w:rsidR="004E7CD8" w:rsidRPr="001A2BE0" w:rsidRDefault="004E7CD8" w:rsidP="004E7CD8">
      <w:pPr>
        <w:rPr>
          <w:rFonts w:ascii="Arial" w:hAnsi="Arial" w:cs="Arial"/>
        </w:rPr>
      </w:pPr>
    </w:p>
    <w:p w:rsidR="004E7CD8" w:rsidRPr="004E7CD8" w:rsidRDefault="004E7CD8" w:rsidP="004E7CD8"/>
    <w:p w:rsidR="004E7CD8" w:rsidRPr="004E7CD8" w:rsidRDefault="004E7CD8" w:rsidP="004E7CD8"/>
    <w:p w:rsidR="004E7CD8" w:rsidRPr="004E7CD8" w:rsidRDefault="004E7CD8" w:rsidP="004E7CD8"/>
    <w:tbl>
      <w:tblPr>
        <w:tblStyle w:val="Tabellrutnt"/>
        <w:tblW w:w="0" w:type="auto"/>
        <w:tblLook w:val="04A0"/>
      </w:tblPr>
      <w:tblGrid>
        <w:gridCol w:w="1519"/>
        <w:gridCol w:w="1268"/>
        <w:gridCol w:w="1271"/>
        <w:gridCol w:w="2854"/>
        <w:gridCol w:w="2835"/>
        <w:gridCol w:w="2457"/>
        <w:gridCol w:w="2018"/>
      </w:tblGrid>
      <w:tr w:rsidR="001A2BE0" w:rsidRPr="001A2BE0">
        <w:tc>
          <w:tcPr>
            <w:tcW w:w="1519" w:type="dxa"/>
          </w:tcPr>
          <w:p w:rsidR="00A81E80" w:rsidRPr="001A2BE0" w:rsidRDefault="001A2BE0" w:rsidP="004E7CD8">
            <w:pPr>
              <w:tabs>
                <w:tab w:val="left" w:pos="6256"/>
              </w:tabs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1A2BE0">
              <w:rPr>
                <w:rFonts w:ascii="Arial" w:hAnsi="Arial" w:cs="Arial"/>
                <w:b/>
                <w:sz w:val="22"/>
                <w:szCs w:val="22"/>
                <w:lang w:val="sv-SE"/>
              </w:rPr>
              <w:t>Datum</w:t>
            </w:r>
          </w:p>
        </w:tc>
        <w:tc>
          <w:tcPr>
            <w:tcW w:w="1268" w:type="dxa"/>
          </w:tcPr>
          <w:p w:rsidR="00FA7E55" w:rsidRDefault="001A2BE0" w:rsidP="004E7CD8">
            <w:pPr>
              <w:tabs>
                <w:tab w:val="left" w:pos="6256"/>
              </w:tabs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proofErr w:type="spellStart"/>
            <w:r w:rsidRPr="001A2BE0">
              <w:rPr>
                <w:rFonts w:ascii="Arial" w:hAnsi="Arial" w:cs="Arial"/>
                <w:b/>
                <w:sz w:val="22"/>
                <w:szCs w:val="22"/>
                <w:lang w:val="sv-SE"/>
              </w:rPr>
              <w:t>Samlings-tid</w:t>
            </w:r>
            <w:proofErr w:type="spellEnd"/>
            <w:r w:rsidR="00537B6F">
              <w:rPr>
                <w:rFonts w:ascii="Arial" w:hAnsi="Arial" w:cs="Arial"/>
                <w:b/>
                <w:sz w:val="22"/>
                <w:szCs w:val="22"/>
                <w:lang w:val="sv-SE"/>
              </w:rPr>
              <w:t xml:space="preserve"> </w:t>
            </w:r>
          </w:p>
          <w:p w:rsidR="00A81E80" w:rsidRPr="001A2BE0" w:rsidRDefault="00537B6F" w:rsidP="004E7CD8">
            <w:pPr>
              <w:tabs>
                <w:tab w:val="left" w:pos="6256"/>
              </w:tabs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FA7E55">
              <w:rPr>
                <w:rFonts w:ascii="Arial" w:hAnsi="Arial" w:cs="Arial"/>
                <w:sz w:val="16"/>
                <w:szCs w:val="16"/>
                <w:lang w:val="sv-SE"/>
              </w:rPr>
              <w:t xml:space="preserve">(vid </w:t>
            </w:r>
            <w:proofErr w:type="spellStart"/>
            <w:r w:rsidRPr="00FA7E55">
              <w:rPr>
                <w:rFonts w:ascii="Arial" w:hAnsi="Arial" w:cs="Arial"/>
                <w:sz w:val="16"/>
                <w:szCs w:val="16"/>
                <w:lang w:val="sv-SE"/>
              </w:rPr>
              <w:t>Björklinge</w:t>
            </w:r>
            <w:proofErr w:type="spellEnd"/>
            <w:r w:rsidRPr="00FA7E55">
              <w:rPr>
                <w:rFonts w:ascii="Arial" w:hAnsi="Arial" w:cs="Arial"/>
                <w:sz w:val="16"/>
                <w:szCs w:val="16"/>
                <w:lang w:val="sv-SE"/>
              </w:rPr>
              <w:t xml:space="preserve"> sporthall)</w:t>
            </w:r>
          </w:p>
        </w:tc>
        <w:tc>
          <w:tcPr>
            <w:tcW w:w="1271" w:type="dxa"/>
          </w:tcPr>
          <w:p w:rsidR="00A81E80" w:rsidRPr="001A2BE0" w:rsidRDefault="001A2BE0" w:rsidP="004E7CD8">
            <w:pPr>
              <w:tabs>
                <w:tab w:val="left" w:pos="6256"/>
              </w:tabs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1A2BE0">
              <w:rPr>
                <w:rFonts w:ascii="Arial" w:hAnsi="Arial" w:cs="Arial"/>
                <w:b/>
                <w:sz w:val="22"/>
                <w:szCs w:val="22"/>
                <w:lang w:val="sv-SE"/>
              </w:rPr>
              <w:t>Match start</w:t>
            </w:r>
          </w:p>
        </w:tc>
        <w:tc>
          <w:tcPr>
            <w:tcW w:w="2854" w:type="dxa"/>
          </w:tcPr>
          <w:p w:rsidR="00A81E80" w:rsidRPr="001A2BE0" w:rsidRDefault="001A2BE0" w:rsidP="004E7CD8">
            <w:pPr>
              <w:tabs>
                <w:tab w:val="left" w:pos="6256"/>
              </w:tabs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1A2BE0">
              <w:rPr>
                <w:rFonts w:ascii="Arial" w:hAnsi="Arial" w:cs="Arial"/>
                <w:b/>
                <w:sz w:val="22"/>
                <w:szCs w:val="22"/>
                <w:lang w:val="sv-SE"/>
              </w:rPr>
              <w:t>Hemma lag</w:t>
            </w:r>
          </w:p>
        </w:tc>
        <w:tc>
          <w:tcPr>
            <w:tcW w:w="2835" w:type="dxa"/>
          </w:tcPr>
          <w:p w:rsidR="00A81E80" w:rsidRPr="001A2BE0" w:rsidRDefault="001A2BE0" w:rsidP="004E7CD8">
            <w:pPr>
              <w:tabs>
                <w:tab w:val="left" w:pos="6256"/>
              </w:tabs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1A2BE0">
              <w:rPr>
                <w:rFonts w:ascii="Arial" w:hAnsi="Arial" w:cs="Arial"/>
                <w:b/>
                <w:sz w:val="22"/>
                <w:szCs w:val="22"/>
                <w:lang w:val="sv-SE"/>
              </w:rPr>
              <w:t>Borta lag</w:t>
            </w:r>
          </w:p>
        </w:tc>
        <w:tc>
          <w:tcPr>
            <w:tcW w:w="2457" w:type="dxa"/>
          </w:tcPr>
          <w:p w:rsidR="00A81E80" w:rsidRPr="001A2BE0" w:rsidRDefault="001A2BE0" w:rsidP="004E7CD8">
            <w:pPr>
              <w:tabs>
                <w:tab w:val="left" w:pos="6256"/>
              </w:tabs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1A2BE0">
              <w:rPr>
                <w:rFonts w:ascii="Arial" w:hAnsi="Arial" w:cs="Arial"/>
                <w:b/>
                <w:sz w:val="22"/>
                <w:szCs w:val="22"/>
                <w:lang w:val="sv-SE"/>
              </w:rPr>
              <w:t>Plats</w:t>
            </w:r>
          </w:p>
        </w:tc>
        <w:tc>
          <w:tcPr>
            <w:tcW w:w="2018" w:type="dxa"/>
          </w:tcPr>
          <w:p w:rsidR="00A81E80" w:rsidRPr="001A2BE0" w:rsidRDefault="001A2BE0" w:rsidP="004E7CD8">
            <w:pPr>
              <w:tabs>
                <w:tab w:val="left" w:pos="6256"/>
              </w:tabs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1A2BE0">
              <w:rPr>
                <w:rFonts w:ascii="Arial" w:hAnsi="Arial" w:cs="Arial"/>
                <w:b/>
                <w:sz w:val="22"/>
                <w:szCs w:val="22"/>
                <w:lang w:val="sv-SE"/>
              </w:rPr>
              <w:t>Matchnummer</w:t>
            </w:r>
          </w:p>
        </w:tc>
      </w:tr>
      <w:tr w:rsidR="001A2BE0">
        <w:tc>
          <w:tcPr>
            <w:tcW w:w="1519" w:type="dxa"/>
          </w:tcPr>
          <w:p w:rsidR="00946F0F" w:rsidRPr="001A2BE0" w:rsidRDefault="00946F0F" w:rsidP="001A2BE0">
            <w:pPr>
              <w:tabs>
                <w:tab w:val="left" w:pos="6256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A2BE0">
              <w:rPr>
                <w:rFonts w:ascii="Arial" w:hAnsi="Arial" w:cs="Arial"/>
                <w:sz w:val="22"/>
                <w:szCs w:val="22"/>
                <w:lang w:val="sv-SE"/>
              </w:rPr>
              <w:t xml:space="preserve">2013-10-05 </w:t>
            </w:r>
          </w:p>
        </w:tc>
        <w:tc>
          <w:tcPr>
            <w:tcW w:w="1268" w:type="dxa"/>
          </w:tcPr>
          <w:p w:rsidR="00946F0F" w:rsidRPr="001A2BE0" w:rsidRDefault="00CC03A1" w:rsidP="00CC03A1">
            <w:pPr>
              <w:tabs>
                <w:tab w:val="left" w:pos="6256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9.25</w:t>
            </w:r>
          </w:p>
        </w:tc>
        <w:tc>
          <w:tcPr>
            <w:tcW w:w="1271" w:type="dxa"/>
          </w:tcPr>
          <w:p w:rsidR="00946F0F" w:rsidRPr="00644D3D" w:rsidRDefault="00946F0F" w:rsidP="00CC03A1">
            <w:pPr>
              <w:tabs>
                <w:tab w:val="left" w:pos="6256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644D3D">
              <w:rPr>
                <w:rFonts w:ascii="Arial" w:hAnsi="Arial" w:cs="Arial"/>
                <w:sz w:val="22"/>
                <w:szCs w:val="22"/>
                <w:lang w:val="sv-SE"/>
              </w:rPr>
              <w:t>10.10</w:t>
            </w:r>
          </w:p>
        </w:tc>
        <w:tc>
          <w:tcPr>
            <w:tcW w:w="2854" w:type="dxa"/>
          </w:tcPr>
          <w:p w:rsidR="00946F0F" w:rsidRPr="00644D3D" w:rsidRDefault="00E842C5" w:rsidP="001A2BE0">
            <w:pPr>
              <w:tabs>
                <w:tab w:val="left" w:pos="6256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hyperlink r:id="rId6" w:history="1">
              <w:r w:rsidR="00946F0F" w:rsidRPr="00644D3D">
                <w:rPr>
                  <w:rFonts w:ascii="Arial" w:hAnsi="Arial" w:cs="Arial"/>
                  <w:sz w:val="22"/>
                  <w:szCs w:val="22"/>
                  <w:lang w:val="sv-SE"/>
                </w:rPr>
                <w:t>Björklinge BK</w:t>
              </w:r>
            </w:hyperlink>
          </w:p>
        </w:tc>
        <w:tc>
          <w:tcPr>
            <w:tcW w:w="2835" w:type="dxa"/>
          </w:tcPr>
          <w:p w:rsidR="00946F0F" w:rsidRPr="00644D3D" w:rsidRDefault="00E842C5" w:rsidP="001A2BE0">
            <w:pPr>
              <w:tabs>
                <w:tab w:val="left" w:pos="6256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hyperlink r:id="rId7" w:history="1">
              <w:r w:rsidR="00946F0F" w:rsidRPr="00644D3D">
                <w:rPr>
                  <w:rFonts w:ascii="Arial" w:hAnsi="Arial" w:cs="Arial"/>
                  <w:sz w:val="22"/>
                  <w:szCs w:val="22"/>
                  <w:lang w:val="sv-SE"/>
                </w:rPr>
                <w:t>Västerlöfsta IBF (1999)</w:t>
              </w:r>
            </w:hyperlink>
          </w:p>
        </w:tc>
        <w:tc>
          <w:tcPr>
            <w:tcW w:w="2457" w:type="dxa"/>
          </w:tcPr>
          <w:p w:rsidR="00946F0F" w:rsidRPr="001A2BE0" w:rsidRDefault="00E842C5" w:rsidP="001A2BE0">
            <w:pPr>
              <w:tabs>
                <w:tab w:val="left" w:pos="6256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hyperlink r:id="rId8" w:history="1">
              <w:r w:rsidR="00946F0F" w:rsidRPr="001A2BE0">
                <w:rPr>
                  <w:rFonts w:ascii="Arial" w:hAnsi="Arial" w:cs="Arial"/>
                  <w:sz w:val="22"/>
                  <w:szCs w:val="22"/>
                  <w:lang w:val="sv-SE"/>
                </w:rPr>
                <w:t>Björklinge Sporthall</w:t>
              </w:r>
            </w:hyperlink>
          </w:p>
        </w:tc>
        <w:tc>
          <w:tcPr>
            <w:tcW w:w="2018" w:type="dxa"/>
          </w:tcPr>
          <w:p w:rsidR="00946F0F" w:rsidRPr="001A2BE0" w:rsidRDefault="00946F0F" w:rsidP="001A2BE0">
            <w:pPr>
              <w:tabs>
                <w:tab w:val="left" w:pos="6256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A2BE0">
              <w:rPr>
                <w:rFonts w:ascii="Arial" w:hAnsi="Arial" w:cs="Arial"/>
                <w:sz w:val="22"/>
                <w:szCs w:val="22"/>
                <w:lang w:val="sv-SE"/>
              </w:rPr>
              <w:t>13-17-640-349</w:t>
            </w:r>
          </w:p>
        </w:tc>
      </w:tr>
      <w:tr w:rsidR="001A2BE0">
        <w:tc>
          <w:tcPr>
            <w:tcW w:w="1519" w:type="dxa"/>
          </w:tcPr>
          <w:p w:rsidR="00946F0F" w:rsidRPr="001A2BE0" w:rsidRDefault="00B005FD" w:rsidP="001A2BE0">
            <w:pPr>
              <w:tabs>
                <w:tab w:val="left" w:pos="6256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2013-10-20</w:t>
            </w:r>
          </w:p>
        </w:tc>
        <w:tc>
          <w:tcPr>
            <w:tcW w:w="1268" w:type="dxa"/>
          </w:tcPr>
          <w:p w:rsidR="00946F0F" w:rsidRPr="001A2BE0" w:rsidRDefault="0041699D" w:rsidP="00CC03A1">
            <w:pPr>
              <w:tabs>
                <w:tab w:val="left" w:pos="6256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9.25</w:t>
            </w:r>
          </w:p>
        </w:tc>
        <w:tc>
          <w:tcPr>
            <w:tcW w:w="1271" w:type="dxa"/>
          </w:tcPr>
          <w:p w:rsidR="00946F0F" w:rsidRPr="00644D3D" w:rsidRDefault="00B005FD" w:rsidP="00CC03A1">
            <w:pPr>
              <w:tabs>
                <w:tab w:val="left" w:pos="6256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644D3D">
              <w:rPr>
                <w:rFonts w:ascii="Arial" w:hAnsi="Arial" w:cs="Arial"/>
                <w:sz w:val="22"/>
                <w:szCs w:val="22"/>
                <w:lang w:val="sv-SE"/>
              </w:rPr>
              <w:t>10.30</w:t>
            </w:r>
          </w:p>
        </w:tc>
        <w:tc>
          <w:tcPr>
            <w:tcW w:w="2854" w:type="dxa"/>
          </w:tcPr>
          <w:p w:rsidR="00946F0F" w:rsidRPr="00644D3D" w:rsidRDefault="00E842C5" w:rsidP="001A2BE0">
            <w:pPr>
              <w:tabs>
                <w:tab w:val="left" w:pos="6256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hyperlink r:id="rId9" w:history="1">
              <w:proofErr w:type="spellStart"/>
              <w:r w:rsidR="00946F0F" w:rsidRPr="00644D3D">
                <w:rPr>
                  <w:rFonts w:ascii="Arial" w:hAnsi="Arial" w:cs="Arial"/>
                  <w:sz w:val="22"/>
                  <w:szCs w:val="22"/>
                  <w:lang w:val="sv-SE"/>
                </w:rPr>
                <w:t>Storvreta</w:t>
              </w:r>
              <w:proofErr w:type="spellEnd"/>
              <w:r w:rsidR="00946F0F" w:rsidRPr="00644D3D">
                <w:rPr>
                  <w:rFonts w:ascii="Arial" w:hAnsi="Arial" w:cs="Arial"/>
                  <w:sz w:val="22"/>
                  <w:szCs w:val="22"/>
                  <w:lang w:val="sv-SE"/>
                </w:rPr>
                <w:t xml:space="preserve"> IBK 2</w:t>
              </w:r>
            </w:hyperlink>
          </w:p>
        </w:tc>
        <w:tc>
          <w:tcPr>
            <w:tcW w:w="2835" w:type="dxa"/>
          </w:tcPr>
          <w:p w:rsidR="00946F0F" w:rsidRPr="00644D3D" w:rsidRDefault="00E842C5" w:rsidP="001A2BE0">
            <w:pPr>
              <w:tabs>
                <w:tab w:val="left" w:pos="6256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hyperlink r:id="rId10" w:history="1">
              <w:r w:rsidR="00946F0F" w:rsidRPr="00644D3D">
                <w:rPr>
                  <w:rFonts w:ascii="Arial" w:hAnsi="Arial" w:cs="Arial"/>
                  <w:sz w:val="22"/>
                  <w:szCs w:val="22"/>
                  <w:lang w:val="sv-SE"/>
                </w:rPr>
                <w:t>Björklinge BK</w:t>
              </w:r>
            </w:hyperlink>
          </w:p>
        </w:tc>
        <w:tc>
          <w:tcPr>
            <w:tcW w:w="2457" w:type="dxa"/>
          </w:tcPr>
          <w:p w:rsidR="00946F0F" w:rsidRPr="001A2BE0" w:rsidRDefault="00E842C5" w:rsidP="0041699D">
            <w:pPr>
              <w:tabs>
                <w:tab w:val="left" w:pos="6256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hyperlink r:id="rId11" w:history="1">
              <w:proofErr w:type="spellStart"/>
              <w:r w:rsidR="0041699D">
                <w:rPr>
                  <w:rFonts w:ascii="Arial" w:hAnsi="Arial" w:cs="Arial"/>
                  <w:sz w:val="22"/>
                  <w:szCs w:val="22"/>
                  <w:lang w:val="sv-SE"/>
                </w:rPr>
                <w:t>Vattholma</w:t>
              </w:r>
              <w:proofErr w:type="spellEnd"/>
              <w:r w:rsidR="0041699D">
                <w:rPr>
                  <w:rFonts w:ascii="Arial" w:hAnsi="Arial" w:cs="Arial"/>
                  <w:sz w:val="22"/>
                  <w:szCs w:val="22"/>
                  <w:lang w:val="sv-SE"/>
                </w:rPr>
                <w:t xml:space="preserve"> sporthall</w:t>
              </w:r>
            </w:hyperlink>
          </w:p>
        </w:tc>
        <w:tc>
          <w:tcPr>
            <w:tcW w:w="2018" w:type="dxa"/>
          </w:tcPr>
          <w:p w:rsidR="00946F0F" w:rsidRPr="001A2BE0" w:rsidRDefault="00946F0F" w:rsidP="001A2BE0">
            <w:pPr>
              <w:tabs>
                <w:tab w:val="left" w:pos="6256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A2BE0">
              <w:rPr>
                <w:rFonts w:ascii="Arial" w:hAnsi="Arial" w:cs="Arial"/>
                <w:sz w:val="22"/>
                <w:szCs w:val="22"/>
                <w:lang w:val="sv-SE"/>
              </w:rPr>
              <w:t>13-17-640-358</w:t>
            </w:r>
          </w:p>
        </w:tc>
      </w:tr>
      <w:tr w:rsidR="001A2BE0">
        <w:tc>
          <w:tcPr>
            <w:tcW w:w="1519" w:type="dxa"/>
          </w:tcPr>
          <w:p w:rsidR="00946F0F" w:rsidRPr="001A2BE0" w:rsidRDefault="00946F0F" w:rsidP="001A2BE0">
            <w:pPr>
              <w:tabs>
                <w:tab w:val="left" w:pos="6256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A2BE0">
              <w:rPr>
                <w:rFonts w:ascii="Arial" w:hAnsi="Arial" w:cs="Arial"/>
                <w:sz w:val="22"/>
                <w:szCs w:val="22"/>
                <w:lang w:val="sv-SE"/>
              </w:rPr>
              <w:t xml:space="preserve">2013-10-26 </w:t>
            </w:r>
          </w:p>
        </w:tc>
        <w:tc>
          <w:tcPr>
            <w:tcW w:w="1268" w:type="dxa"/>
          </w:tcPr>
          <w:p w:rsidR="00946F0F" w:rsidRPr="001A2BE0" w:rsidRDefault="00CC03A1" w:rsidP="00CC03A1">
            <w:pPr>
              <w:tabs>
                <w:tab w:val="left" w:pos="6256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11.45</w:t>
            </w:r>
          </w:p>
        </w:tc>
        <w:tc>
          <w:tcPr>
            <w:tcW w:w="1271" w:type="dxa"/>
          </w:tcPr>
          <w:p w:rsidR="00946F0F" w:rsidRPr="00644D3D" w:rsidRDefault="00946F0F" w:rsidP="00CC03A1">
            <w:pPr>
              <w:tabs>
                <w:tab w:val="left" w:pos="6256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644D3D">
              <w:rPr>
                <w:rFonts w:ascii="Arial" w:hAnsi="Arial" w:cs="Arial"/>
                <w:sz w:val="22"/>
                <w:szCs w:val="22"/>
                <w:lang w:val="sv-SE"/>
              </w:rPr>
              <w:t>12.30</w:t>
            </w:r>
          </w:p>
        </w:tc>
        <w:tc>
          <w:tcPr>
            <w:tcW w:w="2854" w:type="dxa"/>
          </w:tcPr>
          <w:p w:rsidR="00946F0F" w:rsidRPr="00644D3D" w:rsidRDefault="00E842C5" w:rsidP="001A2BE0">
            <w:pPr>
              <w:tabs>
                <w:tab w:val="left" w:pos="6256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hyperlink r:id="rId12" w:history="1">
              <w:r w:rsidR="00946F0F" w:rsidRPr="00644D3D">
                <w:rPr>
                  <w:rFonts w:ascii="Arial" w:hAnsi="Arial" w:cs="Arial"/>
                  <w:sz w:val="22"/>
                  <w:szCs w:val="22"/>
                  <w:lang w:val="sv-SE"/>
                </w:rPr>
                <w:t>Björklinge BK</w:t>
              </w:r>
            </w:hyperlink>
          </w:p>
        </w:tc>
        <w:tc>
          <w:tcPr>
            <w:tcW w:w="2835" w:type="dxa"/>
          </w:tcPr>
          <w:p w:rsidR="00946F0F" w:rsidRPr="00644D3D" w:rsidRDefault="00E842C5" w:rsidP="001A2BE0">
            <w:pPr>
              <w:tabs>
                <w:tab w:val="left" w:pos="6256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hyperlink r:id="rId13" w:history="1">
              <w:r w:rsidR="00946F0F" w:rsidRPr="00644D3D">
                <w:rPr>
                  <w:rFonts w:ascii="Arial" w:hAnsi="Arial" w:cs="Arial"/>
                  <w:sz w:val="22"/>
                  <w:szCs w:val="22"/>
                  <w:lang w:val="sv-SE"/>
                </w:rPr>
                <w:t>IBK Östhammar</w:t>
              </w:r>
            </w:hyperlink>
          </w:p>
        </w:tc>
        <w:tc>
          <w:tcPr>
            <w:tcW w:w="2457" w:type="dxa"/>
          </w:tcPr>
          <w:p w:rsidR="00946F0F" w:rsidRPr="001A2BE0" w:rsidRDefault="00E842C5" w:rsidP="001A2BE0">
            <w:pPr>
              <w:tabs>
                <w:tab w:val="left" w:pos="6256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hyperlink r:id="rId14" w:history="1">
              <w:r w:rsidR="00946F0F" w:rsidRPr="001A2BE0">
                <w:rPr>
                  <w:rFonts w:ascii="Arial" w:hAnsi="Arial" w:cs="Arial"/>
                  <w:sz w:val="22"/>
                  <w:szCs w:val="22"/>
                  <w:lang w:val="sv-SE"/>
                </w:rPr>
                <w:t>Björklinge Sporthall</w:t>
              </w:r>
            </w:hyperlink>
          </w:p>
        </w:tc>
        <w:tc>
          <w:tcPr>
            <w:tcW w:w="2018" w:type="dxa"/>
          </w:tcPr>
          <w:p w:rsidR="00946F0F" w:rsidRPr="001A2BE0" w:rsidRDefault="00946F0F" w:rsidP="001A2BE0">
            <w:pPr>
              <w:tabs>
                <w:tab w:val="left" w:pos="6256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A2BE0">
              <w:rPr>
                <w:rFonts w:ascii="Arial" w:hAnsi="Arial" w:cs="Arial"/>
                <w:sz w:val="22"/>
                <w:szCs w:val="22"/>
                <w:lang w:val="sv-SE"/>
              </w:rPr>
              <w:t>13-17-640-370</w:t>
            </w:r>
          </w:p>
        </w:tc>
      </w:tr>
      <w:tr w:rsidR="001A2BE0">
        <w:tc>
          <w:tcPr>
            <w:tcW w:w="1519" w:type="dxa"/>
          </w:tcPr>
          <w:p w:rsidR="00946F0F" w:rsidRPr="001A2BE0" w:rsidRDefault="00946F0F" w:rsidP="001A2BE0">
            <w:pPr>
              <w:tabs>
                <w:tab w:val="left" w:pos="6256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A2BE0">
              <w:rPr>
                <w:rFonts w:ascii="Arial" w:hAnsi="Arial" w:cs="Arial"/>
                <w:sz w:val="22"/>
                <w:szCs w:val="22"/>
                <w:lang w:val="sv-SE"/>
              </w:rPr>
              <w:t>2013-11-09</w:t>
            </w:r>
          </w:p>
        </w:tc>
        <w:tc>
          <w:tcPr>
            <w:tcW w:w="1268" w:type="dxa"/>
          </w:tcPr>
          <w:p w:rsidR="00946F0F" w:rsidRPr="001A2BE0" w:rsidRDefault="00E5352B" w:rsidP="00CC03A1">
            <w:pPr>
              <w:tabs>
                <w:tab w:val="left" w:pos="6256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15.10</w:t>
            </w:r>
          </w:p>
        </w:tc>
        <w:tc>
          <w:tcPr>
            <w:tcW w:w="1271" w:type="dxa"/>
          </w:tcPr>
          <w:p w:rsidR="00946F0F" w:rsidRPr="00644D3D" w:rsidRDefault="00E5352B" w:rsidP="00CC03A1">
            <w:pPr>
              <w:tabs>
                <w:tab w:val="left" w:pos="6256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17.00</w:t>
            </w:r>
          </w:p>
        </w:tc>
        <w:tc>
          <w:tcPr>
            <w:tcW w:w="2854" w:type="dxa"/>
          </w:tcPr>
          <w:p w:rsidR="00946F0F" w:rsidRPr="00644D3D" w:rsidRDefault="00E842C5" w:rsidP="001A2BE0">
            <w:pPr>
              <w:tabs>
                <w:tab w:val="left" w:pos="6256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hyperlink r:id="rId15" w:history="1">
              <w:r w:rsidR="00946F0F" w:rsidRPr="00644D3D">
                <w:rPr>
                  <w:rFonts w:ascii="Arial" w:hAnsi="Arial" w:cs="Arial"/>
                  <w:sz w:val="22"/>
                  <w:szCs w:val="22"/>
                  <w:lang w:val="sv-SE"/>
                </w:rPr>
                <w:t>Enköpings IBK</w:t>
              </w:r>
            </w:hyperlink>
          </w:p>
        </w:tc>
        <w:tc>
          <w:tcPr>
            <w:tcW w:w="2835" w:type="dxa"/>
          </w:tcPr>
          <w:p w:rsidR="00946F0F" w:rsidRPr="00644D3D" w:rsidRDefault="00E842C5" w:rsidP="001A2BE0">
            <w:pPr>
              <w:tabs>
                <w:tab w:val="left" w:pos="6256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hyperlink r:id="rId16" w:history="1">
              <w:r w:rsidR="00946F0F" w:rsidRPr="00644D3D">
                <w:rPr>
                  <w:rFonts w:ascii="Arial" w:hAnsi="Arial" w:cs="Arial"/>
                  <w:sz w:val="22"/>
                  <w:szCs w:val="22"/>
                  <w:lang w:val="sv-SE"/>
                </w:rPr>
                <w:t>Björklinge BK</w:t>
              </w:r>
            </w:hyperlink>
          </w:p>
        </w:tc>
        <w:tc>
          <w:tcPr>
            <w:tcW w:w="2457" w:type="dxa"/>
          </w:tcPr>
          <w:p w:rsidR="00946F0F" w:rsidRPr="001A2BE0" w:rsidRDefault="00E842C5" w:rsidP="001A2BE0">
            <w:pPr>
              <w:tabs>
                <w:tab w:val="left" w:pos="6256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hyperlink r:id="rId17" w:history="1">
              <w:r w:rsidR="00946F0F" w:rsidRPr="001A2BE0">
                <w:rPr>
                  <w:rFonts w:ascii="Arial" w:hAnsi="Arial" w:cs="Arial"/>
                  <w:sz w:val="22"/>
                  <w:szCs w:val="22"/>
                  <w:lang w:val="sv-SE"/>
                </w:rPr>
                <w:t>S:t Ilianshallen</w:t>
              </w:r>
            </w:hyperlink>
          </w:p>
        </w:tc>
        <w:tc>
          <w:tcPr>
            <w:tcW w:w="2018" w:type="dxa"/>
          </w:tcPr>
          <w:p w:rsidR="00946F0F" w:rsidRPr="001A2BE0" w:rsidRDefault="00946F0F" w:rsidP="001A2BE0">
            <w:pPr>
              <w:tabs>
                <w:tab w:val="left" w:pos="6256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A2BE0">
              <w:rPr>
                <w:rFonts w:ascii="Arial" w:hAnsi="Arial" w:cs="Arial"/>
                <w:sz w:val="22"/>
                <w:szCs w:val="22"/>
                <w:lang w:val="sv-SE"/>
              </w:rPr>
              <w:t>13-17-640-375</w:t>
            </w:r>
          </w:p>
        </w:tc>
      </w:tr>
      <w:tr w:rsidR="001A2BE0">
        <w:tc>
          <w:tcPr>
            <w:tcW w:w="1519" w:type="dxa"/>
          </w:tcPr>
          <w:p w:rsidR="00946F0F" w:rsidRPr="001A2BE0" w:rsidRDefault="00946F0F" w:rsidP="001A2BE0">
            <w:pPr>
              <w:tabs>
                <w:tab w:val="left" w:pos="6256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A2BE0">
              <w:rPr>
                <w:rFonts w:ascii="Arial" w:hAnsi="Arial" w:cs="Arial"/>
                <w:sz w:val="22"/>
                <w:szCs w:val="22"/>
                <w:lang w:val="sv-SE"/>
              </w:rPr>
              <w:t xml:space="preserve">2013-11-16 </w:t>
            </w:r>
          </w:p>
        </w:tc>
        <w:tc>
          <w:tcPr>
            <w:tcW w:w="1268" w:type="dxa"/>
          </w:tcPr>
          <w:p w:rsidR="00946F0F" w:rsidRPr="001A2BE0" w:rsidRDefault="00CC03A1" w:rsidP="00CC03A1">
            <w:pPr>
              <w:tabs>
                <w:tab w:val="left" w:pos="6256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8.30</w:t>
            </w:r>
          </w:p>
        </w:tc>
        <w:tc>
          <w:tcPr>
            <w:tcW w:w="1271" w:type="dxa"/>
          </w:tcPr>
          <w:p w:rsidR="00946F0F" w:rsidRPr="00644D3D" w:rsidRDefault="00946F0F" w:rsidP="00CC03A1">
            <w:pPr>
              <w:tabs>
                <w:tab w:val="left" w:pos="6256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644D3D">
              <w:rPr>
                <w:rFonts w:ascii="Arial" w:hAnsi="Arial" w:cs="Arial"/>
                <w:sz w:val="22"/>
                <w:szCs w:val="22"/>
                <w:lang w:val="sv-SE"/>
              </w:rPr>
              <w:t>09.15</w:t>
            </w:r>
          </w:p>
        </w:tc>
        <w:tc>
          <w:tcPr>
            <w:tcW w:w="2854" w:type="dxa"/>
          </w:tcPr>
          <w:p w:rsidR="00946F0F" w:rsidRPr="00644D3D" w:rsidRDefault="00E842C5" w:rsidP="001A2BE0">
            <w:pPr>
              <w:tabs>
                <w:tab w:val="left" w:pos="6256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hyperlink r:id="rId18" w:history="1">
              <w:r w:rsidR="00946F0F" w:rsidRPr="00644D3D">
                <w:rPr>
                  <w:rFonts w:ascii="Arial" w:hAnsi="Arial" w:cs="Arial"/>
                  <w:sz w:val="22"/>
                  <w:szCs w:val="22"/>
                  <w:lang w:val="sv-SE"/>
                </w:rPr>
                <w:t>Björklinge BK</w:t>
              </w:r>
            </w:hyperlink>
          </w:p>
        </w:tc>
        <w:tc>
          <w:tcPr>
            <w:tcW w:w="2835" w:type="dxa"/>
          </w:tcPr>
          <w:p w:rsidR="00946F0F" w:rsidRPr="00644D3D" w:rsidRDefault="00E842C5" w:rsidP="001A2BE0">
            <w:pPr>
              <w:tabs>
                <w:tab w:val="left" w:pos="6256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hyperlink r:id="rId19" w:history="1">
              <w:r w:rsidR="00946F0F" w:rsidRPr="00644D3D">
                <w:rPr>
                  <w:rFonts w:ascii="Arial" w:hAnsi="Arial" w:cs="Arial"/>
                  <w:sz w:val="22"/>
                  <w:szCs w:val="22"/>
                  <w:lang w:val="sv-SE"/>
                </w:rPr>
                <w:t>Alunda IBF (99)</w:t>
              </w:r>
            </w:hyperlink>
          </w:p>
        </w:tc>
        <w:tc>
          <w:tcPr>
            <w:tcW w:w="2457" w:type="dxa"/>
          </w:tcPr>
          <w:p w:rsidR="00946F0F" w:rsidRPr="001A2BE0" w:rsidRDefault="00E842C5" w:rsidP="001A2BE0">
            <w:pPr>
              <w:tabs>
                <w:tab w:val="left" w:pos="6256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hyperlink r:id="rId20" w:history="1">
              <w:r w:rsidR="00946F0F" w:rsidRPr="001A2BE0">
                <w:rPr>
                  <w:rFonts w:ascii="Arial" w:hAnsi="Arial" w:cs="Arial"/>
                  <w:sz w:val="22"/>
                  <w:szCs w:val="22"/>
                  <w:lang w:val="sv-SE"/>
                </w:rPr>
                <w:t>Björklinge Sporthall</w:t>
              </w:r>
            </w:hyperlink>
          </w:p>
        </w:tc>
        <w:tc>
          <w:tcPr>
            <w:tcW w:w="2018" w:type="dxa"/>
          </w:tcPr>
          <w:p w:rsidR="00946F0F" w:rsidRPr="001A2BE0" w:rsidRDefault="00946F0F" w:rsidP="001A2BE0">
            <w:pPr>
              <w:tabs>
                <w:tab w:val="left" w:pos="6256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A2BE0">
              <w:rPr>
                <w:rFonts w:ascii="Arial" w:hAnsi="Arial" w:cs="Arial"/>
                <w:sz w:val="22"/>
                <w:szCs w:val="22"/>
                <w:lang w:val="sv-SE"/>
              </w:rPr>
              <w:t>13-17-640-385</w:t>
            </w:r>
          </w:p>
        </w:tc>
      </w:tr>
      <w:tr w:rsidR="001A2BE0">
        <w:tc>
          <w:tcPr>
            <w:tcW w:w="1519" w:type="dxa"/>
          </w:tcPr>
          <w:p w:rsidR="00946F0F" w:rsidRPr="001A2BE0" w:rsidRDefault="00946F0F" w:rsidP="001A2BE0">
            <w:pPr>
              <w:tabs>
                <w:tab w:val="left" w:pos="6256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A2BE0">
              <w:rPr>
                <w:rFonts w:ascii="Arial" w:hAnsi="Arial" w:cs="Arial"/>
                <w:sz w:val="22"/>
                <w:szCs w:val="22"/>
                <w:lang w:val="sv-SE"/>
              </w:rPr>
              <w:t xml:space="preserve">2013-11-24 </w:t>
            </w:r>
          </w:p>
        </w:tc>
        <w:tc>
          <w:tcPr>
            <w:tcW w:w="1268" w:type="dxa"/>
          </w:tcPr>
          <w:p w:rsidR="00946F0F" w:rsidRPr="001A2BE0" w:rsidRDefault="00CC03A1" w:rsidP="00CC03A1">
            <w:pPr>
              <w:tabs>
                <w:tab w:val="left" w:pos="6256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8.25</w:t>
            </w:r>
          </w:p>
        </w:tc>
        <w:tc>
          <w:tcPr>
            <w:tcW w:w="1271" w:type="dxa"/>
          </w:tcPr>
          <w:p w:rsidR="00946F0F" w:rsidRPr="00644D3D" w:rsidRDefault="00946F0F" w:rsidP="00CC03A1">
            <w:pPr>
              <w:tabs>
                <w:tab w:val="left" w:pos="6256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644D3D">
              <w:rPr>
                <w:rFonts w:ascii="Arial" w:hAnsi="Arial" w:cs="Arial"/>
                <w:sz w:val="22"/>
                <w:szCs w:val="22"/>
                <w:lang w:val="sv-SE"/>
              </w:rPr>
              <w:t>09.40</w:t>
            </w:r>
          </w:p>
        </w:tc>
        <w:tc>
          <w:tcPr>
            <w:tcW w:w="2854" w:type="dxa"/>
          </w:tcPr>
          <w:p w:rsidR="00946F0F" w:rsidRPr="00644D3D" w:rsidRDefault="00E842C5" w:rsidP="001A2BE0">
            <w:pPr>
              <w:tabs>
                <w:tab w:val="left" w:pos="6256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hyperlink r:id="rId21" w:history="1">
              <w:r w:rsidR="00946F0F" w:rsidRPr="00644D3D">
                <w:rPr>
                  <w:rFonts w:ascii="Arial" w:hAnsi="Arial" w:cs="Arial"/>
                  <w:sz w:val="22"/>
                  <w:szCs w:val="22"/>
                  <w:lang w:val="sv-SE"/>
                </w:rPr>
                <w:t>Bälinge IF</w:t>
              </w:r>
            </w:hyperlink>
          </w:p>
        </w:tc>
        <w:tc>
          <w:tcPr>
            <w:tcW w:w="2835" w:type="dxa"/>
          </w:tcPr>
          <w:p w:rsidR="00946F0F" w:rsidRPr="00644D3D" w:rsidRDefault="00E842C5" w:rsidP="001A2BE0">
            <w:pPr>
              <w:tabs>
                <w:tab w:val="left" w:pos="6256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hyperlink r:id="rId22" w:history="1">
              <w:r w:rsidR="00946F0F" w:rsidRPr="00644D3D">
                <w:rPr>
                  <w:rFonts w:ascii="Arial" w:hAnsi="Arial" w:cs="Arial"/>
                  <w:sz w:val="22"/>
                  <w:szCs w:val="22"/>
                  <w:lang w:val="sv-SE"/>
                </w:rPr>
                <w:t>Björklinge BK</w:t>
              </w:r>
            </w:hyperlink>
          </w:p>
        </w:tc>
        <w:tc>
          <w:tcPr>
            <w:tcW w:w="2457" w:type="dxa"/>
          </w:tcPr>
          <w:p w:rsidR="00946F0F" w:rsidRPr="001A2BE0" w:rsidRDefault="00E842C5" w:rsidP="001A2BE0">
            <w:pPr>
              <w:tabs>
                <w:tab w:val="left" w:pos="6256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hyperlink r:id="rId23" w:history="1">
              <w:r w:rsidR="00946F0F" w:rsidRPr="001A2BE0">
                <w:rPr>
                  <w:rFonts w:ascii="Arial" w:hAnsi="Arial" w:cs="Arial"/>
                  <w:sz w:val="22"/>
                  <w:szCs w:val="22"/>
                  <w:lang w:val="sv-SE"/>
                </w:rPr>
                <w:t>Allianshallen C</w:t>
              </w:r>
            </w:hyperlink>
          </w:p>
        </w:tc>
        <w:tc>
          <w:tcPr>
            <w:tcW w:w="2018" w:type="dxa"/>
          </w:tcPr>
          <w:p w:rsidR="00946F0F" w:rsidRPr="001A2BE0" w:rsidRDefault="00946F0F" w:rsidP="001A2BE0">
            <w:pPr>
              <w:tabs>
                <w:tab w:val="left" w:pos="6256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A2BE0">
              <w:rPr>
                <w:rFonts w:ascii="Arial" w:hAnsi="Arial" w:cs="Arial"/>
                <w:sz w:val="22"/>
                <w:szCs w:val="22"/>
                <w:lang w:val="sv-SE"/>
              </w:rPr>
              <w:t>13-17-640-390</w:t>
            </w:r>
          </w:p>
        </w:tc>
      </w:tr>
      <w:tr w:rsidR="001A2BE0">
        <w:tc>
          <w:tcPr>
            <w:tcW w:w="1519" w:type="dxa"/>
          </w:tcPr>
          <w:p w:rsidR="00946F0F" w:rsidRPr="001A2BE0" w:rsidRDefault="00946F0F" w:rsidP="001A2BE0">
            <w:pPr>
              <w:tabs>
                <w:tab w:val="left" w:pos="6256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A2BE0">
              <w:rPr>
                <w:rFonts w:ascii="Arial" w:hAnsi="Arial" w:cs="Arial"/>
                <w:sz w:val="22"/>
                <w:szCs w:val="22"/>
                <w:lang w:val="sv-SE"/>
              </w:rPr>
              <w:t xml:space="preserve">2013-11-30 </w:t>
            </w:r>
          </w:p>
        </w:tc>
        <w:tc>
          <w:tcPr>
            <w:tcW w:w="1268" w:type="dxa"/>
          </w:tcPr>
          <w:p w:rsidR="00946F0F" w:rsidRPr="001A2BE0" w:rsidRDefault="00CC03A1" w:rsidP="00CC03A1">
            <w:pPr>
              <w:tabs>
                <w:tab w:val="left" w:pos="6256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12.55</w:t>
            </w:r>
          </w:p>
        </w:tc>
        <w:tc>
          <w:tcPr>
            <w:tcW w:w="1271" w:type="dxa"/>
          </w:tcPr>
          <w:p w:rsidR="00946F0F" w:rsidRPr="00644D3D" w:rsidRDefault="00946F0F" w:rsidP="00CC03A1">
            <w:pPr>
              <w:tabs>
                <w:tab w:val="left" w:pos="6256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644D3D">
              <w:rPr>
                <w:rFonts w:ascii="Arial" w:hAnsi="Arial" w:cs="Arial"/>
                <w:sz w:val="22"/>
                <w:szCs w:val="22"/>
                <w:lang w:val="sv-SE"/>
              </w:rPr>
              <w:t>13.40</w:t>
            </w:r>
          </w:p>
        </w:tc>
        <w:tc>
          <w:tcPr>
            <w:tcW w:w="2854" w:type="dxa"/>
          </w:tcPr>
          <w:p w:rsidR="00946F0F" w:rsidRPr="00644D3D" w:rsidRDefault="00E842C5" w:rsidP="001A2BE0">
            <w:pPr>
              <w:tabs>
                <w:tab w:val="left" w:pos="6256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hyperlink r:id="rId24" w:history="1">
              <w:r w:rsidR="00946F0F" w:rsidRPr="00644D3D">
                <w:rPr>
                  <w:rFonts w:ascii="Arial" w:hAnsi="Arial" w:cs="Arial"/>
                  <w:sz w:val="22"/>
                  <w:szCs w:val="22"/>
                  <w:lang w:val="sv-SE"/>
                </w:rPr>
                <w:t>Björklinge BK</w:t>
              </w:r>
            </w:hyperlink>
          </w:p>
        </w:tc>
        <w:tc>
          <w:tcPr>
            <w:tcW w:w="2835" w:type="dxa"/>
          </w:tcPr>
          <w:p w:rsidR="00946F0F" w:rsidRPr="00644D3D" w:rsidRDefault="00E842C5" w:rsidP="001A2BE0">
            <w:pPr>
              <w:tabs>
                <w:tab w:val="left" w:pos="6256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hyperlink r:id="rId25" w:history="1">
              <w:r w:rsidR="00946F0F" w:rsidRPr="00644D3D">
                <w:rPr>
                  <w:rFonts w:ascii="Arial" w:hAnsi="Arial" w:cs="Arial"/>
                  <w:sz w:val="22"/>
                  <w:szCs w:val="22"/>
                  <w:lang w:val="sv-SE"/>
                </w:rPr>
                <w:t>Stenhagens KK</w:t>
              </w:r>
            </w:hyperlink>
          </w:p>
        </w:tc>
        <w:tc>
          <w:tcPr>
            <w:tcW w:w="2457" w:type="dxa"/>
          </w:tcPr>
          <w:p w:rsidR="00946F0F" w:rsidRPr="001A2BE0" w:rsidRDefault="00E842C5" w:rsidP="001A2BE0">
            <w:pPr>
              <w:tabs>
                <w:tab w:val="left" w:pos="6256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hyperlink r:id="rId26" w:history="1">
              <w:r w:rsidR="00946F0F" w:rsidRPr="001A2BE0">
                <w:rPr>
                  <w:rFonts w:ascii="Arial" w:hAnsi="Arial" w:cs="Arial"/>
                  <w:sz w:val="22"/>
                  <w:szCs w:val="22"/>
                  <w:lang w:val="sv-SE"/>
                </w:rPr>
                <w:t>Björklinge Sporthall</w:t>
              </w:r>
            </w:hyperlink>
          </w:p>
        </w:tc>
        <w:tc>
          <w:tcPr>
            <w:tcW w:w="2018" w:type="dxa"/>
          </w:tcPr>
          <w:p w:rsidR="00946F0F" w:rsidRPr="001A2BE0" w:rsidRDefault="00946F0F" w:rsidP="001A2BE0">
            <w:pPr>
              <w:tabs>
                <w:tab w:val="left" w:pos="6256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A2BE0">
              <w:rPr>
                <w:rFonts w:ascii="Arial" w:hAnsi="Arial" w:cs="Arial"/>
                <w:sz w:val="22"/>
                <w:szCs w:val="22"/>
                <w:lang w:val="sv-SE"/>
              </w:rPr>
              <w:t>13-17-640-398</w:t>
            </w:r>
          </w:p>
        </w:tc>
      </w:tr>
      <w:tr w:rsidR="001A2BE0">
        <w:tc>
          <w:tcPr>
            <w:tcW w:w="1519" w:type="dxa"/>
          </w:tcPr>
          <w:p w:rsidR="00946F0F" w:rsidRPr="001A2BE0" w:rsidRDefault="00946F0F" w:rsidP="001A2BE0">
            <w:pPr>
              <w:tabs>
                <w:tab w:val="left" w:pos="6256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A2BE0">
              <w:rPr>
                <w:rFonts w:ascii="Arial" w:hAnsi="Arial" w:cs="Arial"/>
                <w:sz w:val="22"/>
                <w:szCs w:val="22"/>
                <w:lang w:val="sv-SE"/>
              </w:rPr>
              <w:t xml:space="preserve">2013-12-01 </w:t>
            </w:r>
          </w:p>
        </w:tc>
        <w:tc>
          <w:tcPr>
            <w:tcW w:w="1268" w:type="dxa"/>
          </w:tcPr>
          <w:p w:rsidR="00946F0F" w:rsidRPr="001A2BE0" w:rsidRDefault="005729F8" w:rsidP="00CC03A1">
            <w:pPr>
              <w:tabs>
                <w:tab w:val="left" w:pos="6256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10.05</w:t>
            </w:r>
          </w:p>
        </w:tc>
        <w:tc>
          <w:tcPr>
            <w:tcW w:w="1271" w:type="dxa"/>
          </w:tcPr>
          <w:p w:rsidR="00946F0F" w:rsidRPr="00644D3D" w:rsidRDefault="00946F0F" w:rsidP="00CC03A1">
            <w:pPr>
              <w:tabs>
                <w:tab w:val="left" w:pos="6256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644D3D">
              <w:rPr>
                <w:rFonts w:ascii="Arial" w:hAnsi="Arial" w:cs="Arial"/>
                <w:sz w:val="22"/>
                <w:szCs w:val="22"/>
                <w:lang w:val="sv-SE"/>
              </w:rPr>
              <w:t>11.30</w:t>
            </w:r>
          </w:p>
        </w:tc>
        <w:tc>
          <w:tcPr>
            <w:tcW w:w="2854" w:type="dxa"/>
          </w:tcPr>
          <w:p w:rsidR="00946F0F" w:rsidRPr="00644D3D" w:rsidRDefault="00E842C5" w:rsidP="001A2BE0">
            <w:pPr>
              <w:tabs>
                <w:tab w:val="left" w:pos="6256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hyperlink r:id="rId27" w:history="1">
              <w:r w:rsidR="00946F0F" w:rsidRPr="00644D3D">
                <w:rPr>
                  <w:rFonts w:ascii="Arial" w:hAnsi="Arial" w:cs="Arial"/>
                  <w:sz w:val="22"/>
                  <w:szCs w:val="22"/>
                  <w:lang w:val="sv-SE"/>
                </w:rPr>
                <w:t>AF Aktivera Innebandy</w:t>
              </w:r>
            </w:hyperlink>
          </w:p>
        </w:tc>
        <w:tc>
          <w:tcPr>
            <w:tcW w:w="2835" w:type="dxa"/>
          </w:tcPr>
          <w:p w:rsidR="00946F0F" w:rsidRPr="00644D3D" w:rsidRDefault="00E842C5" w:rsidP="001A2BE0">
            <w:pPr>
              <w:tabs>
                <w:tab w:val="left" w:pos="6256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hyperlink r:id="rId28" w:history="1">
              <w:r w:rsidR="00946F0F" w:rsidRPr="00644D3D">
                <w:rPr>
                  <w:rFonts w:ascii="Arial" w:hAnsi="Arial" w:cs="Arial"/>
                  <w:sz w:val="22"/>
                  <w:szCs w:val="22"/>
                  <w:lang w:val="sv-SE"/>
                </w:rPr>
                <w:t>Björklinge BK</w:t>
              </w:r>
            </w:hyperlink>
          </w:p>
        </w:tc>
        <w:tc>
          <w:tcPr>
            <w:tcW w:w="2457" w:type="dxa"/>
          </w:tcPr>
          <w:p w:rsidR="00946F0F" w:rsidRPr="001A2BE0" w:rsidRDefault="00E842C5" w:rsidP="001A2BE0">
            <w:pPr>
              <w:tabs>
                <w:tab w:val="left" w:pos="6256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hyperlink r:id="rId29" w:history="1">
              <w:r w:rsidR="00946F0F" w:rsidRPr="001A2BE0">
                <w:rPr>
                  <w:rFonts w:ascii="Arial" w:hAnsi="Arial" w:cs="Arial"/>
                  <w:sz w:val="22"/>
                  <w:szCs w:val="22"/>
                  <w:lang w:val="sv-SE"/>
                </w:rPr>
                <w:t>Aspenskolan</w:t>
              </w:r>
            </w:hyperlink>
          </w:p>
        </w:tc>
        <w:tc>
          <w:tcPr>
            <w:tcW w:w="2018" w:type="dxa"/>
          </w:tcPr>
          <w:p w:rsidR="00946F0F" w:rsidRPr="001A2BE0" w:rsidRDefault="00946F0F" w:rsidP="001A2BE0">
            <w:pPr>
              <w:tabs>
                <w:tab w:val="left" w:pos="6256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A2BE0">
              <w:rPr>
                <w:rFonts w:ascii="Arial" w:hAnsi="Arial" w:cs="Arial"/>
                <w:sz w:val="22"/>
                <w:szCs w:val="22"/>
                <w:lang w:val="sv-SE"/>
              </w:rPr>
              <w:t>13-17-640-404</w:t>
            </w:r>
          </w:p>
        </w:tc>
      </w:tr>
      <w:tr w:rsidR="001A2BE0">
        <w:tc>
          <w:tcPr>
            <w:tcW w:w="1519" w:type="dxa"/>
          </w:tcPr>
          <w:p w:rsidR="00946F0F" w:rsidRPr="001A2BE0" w:rsidRDefault="00946F0F" w:rsidP="001A2BE0">
            <w:pPr>
              <w:tabs>
                <w:tab w:val="left" w:pos="6256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A2BE0">
              <w:rPr>
                <w:rFonts w:ascii="Arial" w:hAnsi="Arial" w:cs="Arial"/>
                <w:sz w:val="22"/>
                <w:szCs w:val="22"/>
                <w:lang w:val="sv-SE"/>
              </w:rPr>
              <w:t xml:space="preserve">2013-12-14 </w:t>
            </w:r>
          </w:p>
        </w:tc>
        <w:tc>
          <w:tcPr>
            <w:tcW w:w="1268" w:type="dxa"/>
          </w:tcPr>
          <w:p w:rsidR="00946F0F" w:rsidRPr="001A2BE0" w:rsidRDefault="00CC03A1" w:rsidP="00CC03A1">
            <w:pPr>
              <w:tabs>
                <w:tab w:val="left" w:pos="6256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11.45</w:t>
            </w:r>
          </w:p>
        </w:tc>
        <w:tc>
          <w:tcPr>
            <w:tcW w:w="1271" w:type="dxa"/>
          </w:tcPr>
          <w:p w:rsidR="00946F0F" w:rsidRPr="00644D3D" w:rsidRDefault="00946F0F" w:rsidP="00CC03A1">
            <w:pPr>
              <w:tabs>
                <w:tab w:val="left" w:pos="6256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644D3D">
              <w:rPr>
                <w:rFonts w:ascii="Arial" w:hAnsi="Arial" w:cs="Arial"/>
                <w:sz w:val="22"/>
                <w:szCs w:val="22"/>
                <w:lang w:val="sv-SE"/>
              </w:rPr>
              <w:t>12.30</w:t>
            </w:r>
          </w:p>
        </w:tc>
        <w:tc>
          <w:tcPr>
            <w:tcW w:w="2854" w:type="dxa"/>
          </w:tcPr>
          <w:p w:rsidR="00946F0F" w:rsidRPr="00644D3D" w:rsidRDefault="00E842C5" w:rsidP="001A2BE0">
            <w:pPr>
              <w:tabs>
                <w:tab w:val="left" w:pos="6256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hyperlink r:id="rId30" w:history="1">
              <w:r w:rsidR="00946F0F" w:rsidRPr="00644D3D">
                <w:rPr>
                  <w:rFonts w:ascii="Arial" w:hAnsi="Arial" w:cs="Arial"/>
                  <w:sz w:val="22"/>
                  <w:szCs w:val="22"/>
                  <w:lang w:val="sv-SE"/>
                </w:rPr>
                <w:t>Björklinge BK</w:t>
              </w:r>
            </w:hyperlink>
          </w:p>
        </w:tc>
        <w:tc>
          <w:tcPr>
            <w:tcW w:w="2835" w:type="dxa"/>
          </w:tcPr>
          <w:p w:rsidR="00946F0F" w:rsidRPr="00644D3D" w:rsidRDefault="00E842C5" w:rsidP="001A2BE0">
            <w:pPr>
              <w:tabs>
                <w:tab w:val="left" w:pos="6256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hyperlink r:id="rId31" w:history="1">
              <w:r w:rsidR="00946F0F" w:rsidRPr="00644D3D">
                <w:rPr>
                  <w:rFonts w:ascii="Arial" w:hAnsi="Arial" w:cs="Arial"/>
                  <w:sz w:val="22"/>
                  <w:szCs w:val="22"/>
                  <w:lang w:val="sv-SE"/>
                </w:rPr>
                <w:t>FBC Uppsala Ungdom</w:t>
              </w:r>
            </w:hyperlink>
          </w:p>
        </w:tc>
        <w:tc>
          <w:tcPr>
            <w:tcW w:w="2457" w:type="dxa"/>
          </w:tcPr>
          <w:p w:rsidR="00946F0F" w:rsidRPr="001A2BE0" w:rsidRDefault="00E842C5" w:rsidP="001A2BE0">
            <w:pPr>
              <w:tabs>
                <w:tab w:val="left" w:pos="6256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hyperlink r:id="rId32" w:history="1">
              <w:r w:rsidR="00946F0F" w:rsidRPr="001A2BE0">
                <w:rPr>
                  <w:rFonts w:ascii="Arial" w:hAnsi="Arial" w:cs="Arial"/>
                  <w:sz w:val="22"/>
                  <w:szCs w:val="22"/>
                  <w:lang w:val="sv-SE"/>
                </w:rPr>
                <w:t>Björklinge Sporthall</w:t>
              </w:r>
            </w:hyperlink>
          </w:p>
        </w:tc>
        <w:tc>
          <w:tcPr>
            <w:tcW w:w="2018" w:type="dxa"/>
          </w:tcPr>
          <w:p w:rsidR="00946F0F" w:rsidRPr="001A2BE0" w:rsidRDefault="00946F0F" w:rsidP="001A2BE0">
            <w:pPr>
              <w:tabs>
                <w:tab w:val="left" w:pos="6256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A2BE0">
              <w:rPr>
                <w:rFonts w:ascii="Arial" w:hAnsi="Arial" w:cs="Arial"/>
                <w:sz w:val="22"/>
                <w:szCs w:val="22"/>
                <w:lang w:val="sv-SE"/>
              </w:rPr>
              <w:t>13-17-640-408</w:t>
            </w:r>
          </w:p>
        </w:tc>
      </w:tr>
      <w:tr w:rsidR="001A2BE0">
        <w:tc>
          <w:tcPr>
            <w:tcW w:w="1519" w:type="dxa"/>
          </w:tcPr>
          <w:p w:rsidR="00946F0F" w:rsidRPr="001A2BE0" w:rsidRDefault="00946F0F" w:rsidP="001A2BE0">
            <w:pPr>
              <w:tabs>
                <w:tab w:val="left" w:pos="6256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A2BE0">
              <w:rPr>
                <w:rFonts w:ascii="Arial" w:hAnsi="Arial" w:cs="Arial"/>
                <w:sz w:val="22"/>
                <w:szCs w:val="22"/>
                <w:lang w:val="sv-SE"/>
              </w:rPr>
              <w:t>2014-01-11</w:t>
            </w:r>
          </w:p>
        </w:tc>
        <w:tc>
          <w:tcPr>
            <w:tcW w:w="1268" w:type="dxa"/>
          </w:tcPr>
          <w:p w:rsidR="00946F0F" w:rsidRPr="001A2BE0" w:rsidRDefault="00E5352B" w:rsidP="00CC03A1">
            <w:pPr>
              <w:tabs>
                <w:tab w:val="left" w:pos="6256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12.10</w:t>
            </w:r>
          </w:p>
        </w:tc>
        <w:tc>
          <w:tcPr>
            <w:tcW w:w="1271" w:type="dxa"/>
          </w:tcPr>
          <w:p w:rsidR="00946F0F" w:rsidRPr="00644D3D" w:rsidRDefault="00E5352B" w:rsidP="00CC03A1">
            <w:pPr>
              <w:tabs>
                <w:tab w:val="left" w:pos="6256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13.30</w:t>
            </w:r>
          </w:p>
        </w:tc>
        <w:tc>
          <w:tcPr>
            <w:tcW w:w="2854" w:type="dxa"/>
          </w:tcPr>
          <w:p w:rsidR="00946F0F" w:rsidRPr="00644D3D" w:rsidRDefault="00E842C5" w:rsidP="001A2BE0">
            <w:pPr>
              <w:tabs>
                <w:tab w:val="left" w:pos="6256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hyperlink r:id="rId33" w:history="1">
              <w:proofErr w:type="spellStart"/>
              <w:r w:rsidR="00946F0F" w:rsidRPr="00644D3D">
                <w:rPr>
                  <w:rFonts w:ascii="Arial" w:hAnsi="Arial" w:cs="Arial"/>
                  <w:sz w:val="22"/>
                  <w:szCs w:val="22"/>
                  <w:lang w:val="sv-SE"/>
                </w:rPr>
                <w:t>Rasbo</w:t>
              </w:r>
              <w:proofErr w:type="spellEnd"/>
              <w:r w:rsidR="00946F0F" w:rsidRPr="00644D3D">
                <w:rPr>
                  <w:rFonts w:ascii="Arial" w:hAnsi="Arial" w:cs="Arial"/>
                  <w:sz w:val="22"/>
                  <w:szCs w:val="22"/>
                  <w:lang w:val="sv-SE"/>
                </w:rPr>
                <w:t xml:space="preserve"> IK</w:t>
              </w:r>
            </w:hyperlink>
          </w:p>
        </w:tc>
        <w:tc>
          <w:tcPr>
            <w:tcW w:w="2835" w:type="dxa"/>
          </w:tcPr>
          <w:p w:rsidR="00946F0F" w:rsidRPr="00644D3D" w:rsidRDefault="00E842C5" w:rsidP="001A2BE0">
            <w:pPr>
              <w:tabs>
                <w:tab w:val="left" w:pos="6256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hyperlink r:id="rId34" w:history="1">
              <w:r w:rsidR="00946F0F" w:rsidRPr="00644D3D">
                <w:rPr>
                  <w:rFonts w:ascii="Arial" w:hAnsi="Arial" w:cs="Arial"/>
                  <w:sz w:val="22"/>
                  <w:szCs w:val="22"/>
                  <w:lang w:val="sv-SE"/>
                </w:rPr>
                <w:t>Björklinge BK</w:t>
              </w:r>
            </w:hyperlink>
          </w:p>
        </w:tc>
        <w:tc>
          <w:tcPr>
            <w:tcW w:w="2457" w:type="dxa"/>
          </w:tcPr>
          <w:p w:rsidR="00946F0F" w:rsidRPr="001A2BE0" w:rsidRDefault="00E842C5" w:rsidP="001A2BE0">
            <w:pPr>
              <w:tabs>
                <w:tab w:val="left" w:pos="6256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hyperlink r:id="rId35" w:history="1">
              <w:r w:rsidR="00946F0F" w:rsidRPr="001A2BE0">
                <w:rPr>
                  <w:rFonts w:ascii="Arial" w:hAnsi="Arial" w:cs="Arial"/>
                  <w:sz w:val="22"/>
                  <w:szCs w:val="22"/>
                  <w:lang w:val="sv-SE"/>
                </w:rPr>
                <w:t>Hall 2000</w:t>
              </w:r>
            </w:hyperlink>
          </w:p>
        </w:tc>
        <w:tc>
          <w:tcPr>
            <w:tcW w:w="2018" w:type="dxa"/>
          </w:tcPr>
          <w:p w:rsidR="00946F0F" w:rsidRPr="001A2BE0" w:rsidRDefault="00946F0F" w:rsidP="001A2BE0">
            <w:pPr>
              <w:tabs>
                <w:tab w:val="left" w:pos="6256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A2BE0">
              <w:rPr>
                <w:rFonts w:ascii="Arial" w:hAnsi="Arial" w:cs="Arial"/>
                <w:sz w:val="22"/>
                <w:szCs w:val="22"/>
                <w:lang w:val="sv-SE"/>
              </w:rPr>
              <w:t>13-17-640-416</w:t>
            </w:r>
          </w:p>
        </w:tc>
      </w:tr>
      <w:tr w:rsidR="001A2BE0" w:rsidRPr="00537B6F">
        <w:tc>
          <w:tcPr>
            <w:tcW w:w="1519" w:type="dxa"/>
          </w:tcPr>
          <w:p w:rsidR="00A81E80" w:rsidRPr="001A2BE0" w:rsidRDefault="00A81E80" w:rsidP="00537B6F">
            <w:pPr>
              <w:tabs>
                <w:tab w:val="left" w:pos="6256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A2BE0">
              <w:rPr>
                <w:rFonts w:ascii="Arial" w:hAnsi="Arial" w:cs="Arial"/>
                <w:sz w:val="22"/>
                <w:szCs w:val="22"/>
                <w:lang w:val="sv-SE"/>
              </w:rPr>
              <w:t xml:space="preserve">2014-01-18 </w:t>
            </w:r>
          </w:p>
        </w:tc>
        <w:tc>
          <w:tcPr>
            <w:tcW w:w="1268" w:type="dxa"/>
          </w:tcPr>
          <w:p w:rsidR="00A81E80" w:rsidRPr="001A2BE0" w:rsidRDefault="00CC03A1" w:rsidP="00CC03A1">
            <w:pPr>
              <w:tabs>
                <w:tab w:val="left" w:pos="6256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14.25</w:t>
            </w:r>
          </w:p>
        </w:tc>
        <w:tc>
          <w:tcPr>
            <w:tcW w:w="1271" w:type="dxa"/>
          </w:tcPr>
          <w:p w:rsidR="00A81E80" w:rsidRPr="00644D3D" w:rsidRDefault="00A81E80" w:rsidP="00CC03A1">
            <w:pPr>
              <w:tabs>
                <w:tab w:val="left" w:pos="6256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644D3D">
              <w:rPr>
                <w:rFonts w:ascii="Arial" w:hAnsi="Arial" w:cs="Arial"/>
                <w:sz w:val="22"/>
                <w:szCs w:val="22"/>
                <w:lang w:val="sv-SE"/>
              </w:rPr>
              <w:t>15.10</w:t>
            </w:r>
          </w:p>
        </w:tc>
        <w:tc>
          <w:tcPr>
            <w:tcW w:w="2854" w:type="dxa"/>
          </w:tcPr>
          <w:p w:rsidR="00A81E80" w:rsidRPr="00644D3D" w:rsidRDefault="00E842C5" w:rsidP="00537B6F">
            <w:pPr>
              <w:tabs>
                <w:tab w:val="left" w:pos="6256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hyperlink r:id="rId36" w:history="1">
              <w:r w:rsidR="00A81E80" w:rsidRPr="00644D3D">
                <w:rPr>
                  <w:rFonts w:ascii="Arial" w:hAnsi="Arial" w:cs="Arial"/>
                  <w:sz w:val="22"/>
                  <w:szCs w:val="22"/>
                  <w:lang w:val="sv-SE"/>
                </w:rPr>
                <w:t>Björklinge BK</w:t>
              </w:r>
            </w:hyperlink>
          </w:p>
        </w:tc>
        <w:tc>
          <w:tcPr>
            <w:tcW w:w="2835" w:type="dxa"/>
          </w:tcPr>
          <w:p w:rsidR="00A81E80" w:rsidRPr="00644D3D" w:rsidRDefault="00E842C5" w:rsidP="00537B6F">
            <w:pPr>
              <w:tabs>
                <w:tab w:val="left" w:pos="6256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hyperlink r:id="rId37" w:history="1">
              <w:r w:rsidR="00A81E80" w:rsidRPr="00644D3D">
                <w:rPr>
                  <w:rFonts w:ascii="Arial" w:hAnsi="Arial" w:cs="Arial"/>
                  <w:sz w:val="22"/>
                  <w:szCs w:val="22"/>
                  <w:lang w:val="sv-SE"/>
                </w:rPr>
                <w:t>Livets Ord IF 2</w:t>
              </w:r>
            </w:hyperlink>
          </w:p>
        </w:tc>
        <w:tc>
          <w:tcPr>
            <w:tcW w:w="2457" w:type="dxa"/>
          </w:tcPr>
          <w:p w:rsidR="00A81E80" w:rsidRPr="001A2BE0" w:rsidRDefault="00E842C5" w:rsidP="00537B6F">
            <w:pPr>
              <w:tabs>
                <w:tab w:val="left" w:pos="6256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hyperlink r:id="rId38" w:history="1">
              <w:r w:rsidR="00A81E80" w:rsidRPr="001A2BE0">
                <w:rPr>
                  <w:rFonts w:ascii="Arial" w:hAnsi="Arial" w:cs="Arial"/>
                  <w:sz w:val="22"/>
                  <w:szCs w:val="22"/>
                  <w:lang w:val="sv-SE"/>
                </w:rPr>
                <w:t>Björklinge Sporthall</w:t>
              </w:r>
            </w:hyperlink>
          </w:p>
        </w:tc>
        <w:tc>
          <w:tcPr>
            <w:tcW w:w="2018" w:type="dxa"/>
          </w:tcPr>
          <w:p w:rsidR="00A81E80" w:rsidRPr="001A2BE0" w:rsidRDefault="00A81E80" w:rsidP="004E7CD8">
            <w:pPr>
              <w:tabs>
                <w:tab w:val="left" w:pos="6256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A2BE0">
              <w:rPr>
                <w:rFonts w:ascii="Arial" w:hAnsi="Arial" w:cs="Arial"/>
                <w:sz w:val="22"/>
                <w:szCs w:val="22"/>
                <w:lang w:val="sv-SE"/>
              </w:rPr>
              <w:t>13-17-640-418</w:t>
            </w:r>
          </w:p>
        </w:tc>
      </w:tr>
      <w:tr w:rsidR="001A2BE0" w:rsidRPr="00537B6F">
        <w:tc>
          <w:tcPr>
            <w:tcW w:w="1519" w:type="dxa"/>
          </w:tcPr>
          <w:p w:rsidR="00A81E80" w:rsidRPr="001A2BE0" w:rsidRDefault="00A81E80" w:rsidP="00537B6F">
            <w:pPr>
              <w:tabs>
                <w:tab w:val="left" w:pos="6256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A2BE0">
              <w:rPr>
                <w:rFonts w:ascii="Arial" w:hAnsi="Arial" w:cs="Arial"/>
                <w:sz w:val="22"/>
                <w:szCs w:val="22"/>
                <w:lang w:val="sv-SE"/>
              </w:rPr>
              <w:t xml:space="preserve">2014-01-25 </w:t>
            </w:r>
          </w:p>
        </w:tc>
        <w:tc>
          <w:tcPr>
            <w:tcW w:w="1268" w:type="dxa"/>
          </w:tcPr>
          <w:p w:rsidR="00A81E80" w:rsidRPr="001A2BE0" w:rsidRDefault="00CC03A1" w:rsidP="00CC03A1">
            <w:pPr>
              <w:tabs>
                <w:tab w:val="left" w:pos="6256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16.45</w:t>
            </w:r>
            <w:bookmarkStart w:id="0" w:name="_GoBack"/>
            <w:bookmarkEnd w:id="0"/>
          </w:p>
        </w:tc>
        <w:tc>
          <w:tcPr>
            <w:tcW w:w="1271" w:type="dxa"/>
          </w:tcPr>
          <w:p w:rsidR="00A81E80" w:rsidRPr="00644D3D" w:rsidRDefault="00A81E80" w:rsidP="00CC03A1">
            <w:pPr>
              <w:tabs>
                <w:tab w:val="left" w:pos="6256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644D3D">
              <w:rPr>
                <w:rFonts w:ascii="Arial" w:hAnsi="Arial" w:cs="Arial"/>
                <w:sz w:val="22"/>
                <w:szCs w:val="22"/>
                <w:lang w:val="sv-SE"/>
              </w:rPr>
              <w:t>18.00</w:t>
            </w:r>
          </w:p>
        </w:tc>
        <w:tc>
          <w:tcPr>
            <w:tcW w:w="2854" w:type="dxa"/>
          </w:tcPr>
          <w:p w:rsidR="00A81E80" w:rsidRPr="00644D3D" w:rsidRDefault="00E842C5" w:rsidP="00537B6F">
            <w:pPr>
              <w:tabs>
                <w:tab w:val="left" w:pos="6256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hyperlink r:id="rId39" w:history="1">
              <w:r w:rsidR="00A81E80" w:rsidRPr="00644D3D">
                <w:rPr>
                  <w:rFonts w:ascii="Arial" w:hAnsi="Arial" w:cs="Arial"/>
                  <w:sz w:val="22"/>
                  <w:szCs w:val="22"/>
                  <w:lang w:val="sv-SE"/>
                </w:rPr>
                <w:t>Hagunda IF</w:t>
              </w:r>
            </w:hyperlink>
          </w:p>
        </w:tc>
        <w:tc>
          <w:tcPr>
            <w:tcW w:w="2835" w:type="dxa"/>
          </w:tcPr>
          <w:p w:rsidR="00A81E80" w:rsidRPr="00644D3D" w:rsidRDefault="00E842C5" w:rsidP="00537B6F">
            <w:pPr>
              <w:tabs>
                <w:tab w:val="left" w:pos="6256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hyperlink r:id="rId40" w:history="1">
              <w:r w:rsidR="00A81E80" w:rsidRPr="00644D3D">
                <w:rPr>
                  <w:rFonts w:ascii="Arial" w:hAnsi="Arial" w:cs="Arial"/>
                  <w:sz w:val="22"/>
                  <w:szCs w:val="22"/>
                  <w:lang w:val="sv-SE"/>
                </w:rPr>
                <w:t>Björklinge BK</w:t>
              </w:r>
            </w:hyperlink>
          </w:p>
        </w:tc>
        <w:tc>
          <w:tcPr>
            <w:tcW w:w="2457" w:type="dxa"/>
          </w:tcPr>
          <w:p w:rsidR="00A81E80" w:rsidRPr="001A2BE0" w:rsidRDefault="00E842C5" w:rsidP="00537B6F">
            <w:pPr>
              <w:tabs>
                <w:tab w:val="left" w:pos="6256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hyperlink r:id="rId41" w:history="1">
              <w:r w:rsidR="00A81E80" w:rsidRPr="001A2BE0">
                <w:rPr>
                  <w:rFonts w:ascii="Arial" w:hAnsi="Arial" w:cs="Arial"/>
                  <w:sz w:val="22"/>
                  <w:szCs w:val="22"/>
                  <w:lang w:val="sv-SE"/>
                </w:rPr>
                <w:t>Allianshallen C</w:t>
              </w:r>
            </w:hyperlink>
          </w:p>
        </w:tc>
        <w:tc>
          <w:tcPr>
            <w:tcW w:w="2018" w:type="dxa"/>
          </w:tcPr>
          <w:p w:rsidR="00A81E80" w:rsidRPr="001A2BE0" w:rsidRDefault="00A81E80" w:rsidP="00A81E80">
            <w:pPr>
              <w:tabs>
                <w:tab w:val="left" w:pos="6256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A2BE0">
              <w:rPr>
                <w:rFonts w:ascii="Arial" w:hAnsi="Arial" w:cs="Arial"/>
                <w:sz w:val="22"/>
                <w:szCs w:val="22"/>
                <w:lang w:val="sv-SE"/>
              </w:rPr>
              <w:t>13-17-640-426</w:t>
            </w:r>
          </w:p>
        </w:tc>
      </w:tr>
      <w:tr w:rsidR="001A2BE0" w:rsidRPr="00537B6F">
        <w:tc>
          <w:tcPr>
            <w:tcW w:w="1519" w:type="dxa"/>
          </w:tcPr>
          <w:p w:rsidR="00A81E80" w:rsidRPr="001A2BE0" w:rsidRDefault="00A81E80" w:rsidP="00537B6F">
            <w:pPr>
              <w:tabs>
                <w:tab w:val="left" w:pos="6256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A2BE0">
              <w:rPr>
                <w:rFonts w:ascii="Arial" w:hAnsi="Arial" w:cs="Arial"/>
                <w:sz w:val="22"/>
                <w:szCs w:val="22"/>
                <w:lang w:val="sv-SE"/>
              </w:rPr>
              <w:t xml:space="preserve">2014-02-01 </w:t>
            </w:r>
          </w:p>
        </w:tc>
        <w:tc>
          <w:tcPr>
            <w:tcW w:w="1268" w:type="dxa"/>
          </w:tcPr>
          <w:p w:rsidR="00A81E80" w:rsidRPr="001A2BE0" w:rsidRDefault="00CC03A1" w:rsidP="00CC03A1">
            <w:pPr>
              <w:tabs>
                <w:tab w:val="left" w:pos="6256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11.45</w:t>
            </w:r>
          </w:p>
        </w:tc>
        <w:tc>
          <w:tcPr>
            <w:tcW w:w="1271" w:type="dxa"/>
          </w:tcPr>
          <w:p w:rsidR="00A81E80" w:rsidRPr="00644D3D" w:rsidRDefault="00A81E80" w:rsidP="00CC03A1">
            <w:pPr>
              <w:tabs>
                <w:tab w:val="left" w:pos="6256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644D3D">
              <w:rPr>
                <w:rFonts w:ascii="Arial" w:hAnsi="Arial" w:cs="Arial"/>
                <w:sz w:val="22"/>
                <w:szCs w:val="22"/>
                <w:lang w:val="sv-SE"/>
              </w:rPr>
              <w:t>12.30</w:t>
            </w:r>
          </w:p>
        </w:tc>
        <w:tc>
          <w:tcPr>
            <w:tcW w:w="2854" w:type="dxa"/>
          </w:tcPr>
          <w:p w:rsidR="00A81E80" w:rsidRPr="00644D3D" w:rsidRDefault="00E842C5" w:rsidP="001A2BE0">
            <w:pPr>
              <w:tabs>
                <w:tab w:val="left" w:pos="6256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hyperlink r:id="rId42" w:history="1">
              <w:r w:rsidR="00A81E80" w:rsidRPr="00644D3D">
                <w:rPr>
                  <w:rFonts w:ascii="Arial" w:hAnsi="Arial" w:cs="Arial"/>
                  <w:sz w:val="22"/>
                  <w:szCs w:val="22"/>
                  <w:lang w:val="sv-SE"/>
                </w:rPr>
                <w:t>Björklinge BK</w:t>
              </w:r>
            </w:hyperlink>
          </w:p>
        </w:tc>
        <w:tc>
          <w:tcPr>
            <w:tcW w:w="2835" w:type="dxa"/>
          </w:tcPr>
          <w:p w:rsidR="00A81E80" w:rsidRPr="00644D3D" w:rsidRDefault="00E842C5" w:rsidP="001A2BE0">
            <w:pPr>
              <w:tabs>
                <w:tab w:val="left" w:pos="6256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hyperlink r:id="rId43" w:history="1">
              <w:r w:rsidR="00A81E80" w:rsidRPr="00644D3D">
                <w:rPr>
                  <w:rFonts w:ascii="Arial" w:hAnsi="Arial" w:cs="Arial"/>
                  <w:sz w:val="22"/>
                  <w:szCs w:val="22"/>
                  <w:lang w:val="sv-SE"/>
                </w:rPr>
                <w:t>Livets Ord IF 1</w:t>
              </w:r>
            </w:hyperlink>
          </w:p>
        </w:tc>
        <w:tc>
          <w:tcPr>
            <w:tcW w:w="2457" w:type="dxa"/>
          </w:tcPr>
          <w:p w:rsidR="00A81E80" w:rsidRPr="001A2BE0" w:rsidRDefault="00E842C5" w:rsidP="001A2BE0">
            <w:pPr>
              <w:tabs>
                <w:tab w:val="left" w:pos="6256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hyperlink r:id="rId44" w:history="1">
              <w:r w:rsidR="00A81E80" w:rsidRPr="001A2BE0">
                <w:rPr>
                  <w:rFonts w:ascii="Arial" w:hAnsi="Arial" w:cs="Arial"/>
                  <w:sz w:val="22"/>
                  <w:szCs w:val="22"/>
                  <w:lang w:val="sv-SE"/>
                </w:rPr>
                <w:t>Björklinge Sporthall</w:t>
              </w:r>
            </w:hyperlink>
          </w:p>
        </w:tc>
        <w:tc>
          <w:tcPr>
            <w:tcW w:w="2018" w:type="dxa"/>
          </w:tcPr>
          <w:p w:rsidR="00A81E80" w:rsidRPr="001A2BE0" w:rsidRDefault="00A81E80" w:rsidP="00537B6F">
            <w:pPr>
              <w:tabs>
                <w:tab w:val="left" w:pos="6256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A2BE0">
              <w:rPr>
                <w:rFonts w:ascii="Arial" w:hAnsi="Arial" w:cs="Arial"/>
                <w:sz w:val="22"/>
                <w:szCs w:val="22"/>
                <w:lang w:val="sv-SE"/>
              </w:rPr>
              <w:t>13-17-640-427</w:t>
            </w:r>
          </w:p>
        </w:tc>
      </w:tr>
      <w:tr w:rsidR="001A2BE0">
        <w:tc>
          <w:tcPr>
            <w:tcW w:w="1519" w:type="dxa"/>
          </w:tcPr>
          <w:p w:rsidR="00A81E80" w:rsidRPr="001A2BE0" w:rsidRDefault="00A81E80" w:rsidP="004E7CD8">
            <w:pPr>
              <w:tabs>
                <w:tab w:val="left" w:pos="6256"/>
              </w:tabs>
              <w:rPr>
                <w:rFonts w:ascii="Arial" w:hAnsi="Arial" w:cs="Arial"/>
                <w:sz w:val="22"/>
                <w:szCs w:val="22"/>
              </w:rPr>
            </w:pPr>
            <w:r w:rsidRPr="001A2BE0">
              <w:rPr>
                <w:rFonts w:ascii="Arial" w:hAnsi="Arial" w:cs="Arial"/>
                <w:sz w:val="22"/>
                <w:szCs w:val="22"/>
                <w:lang w:val="sv-SE"/>
              </w:rPr>
              <w:t>2014-02-08</w:t>
            </w:r>
          </w:p>
        </w:tc>
        <w:tc>
          <w:tcPr>
            <w:tcW w:w="1268" w:type="dxa"/>
          </w:tcPr>
          <w:p w:rsidR="00A81E80" w:rsidRPr="00CC03A1" w:rsidRDefault="0041699D" w:rsidP="00CC03A1">
            <w:pPr>
              <w:tabs>
                <w:tab w:val="left" w:pos="6256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17.45</w:t>
            </w:r>
          </w:p>
        </w:tc>
        <w:tc>
          <w:tcPr>
            <w:tcW w:w="1271" w:type="dxa"/>
          </w:tcPr>
          <w:p w:rsidR="00A81E80" w:rsidRPr="00644D3D" w:rsidRDefault="0041699D" w:rsidP="00CC03A1">
            <w:pPr>
              <w:tabs>
                <w:tab w:val="left" w:pos="625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4D3D">
              <w:rPr>
                <w:rFonts w:ascii="Arial" w:hAnsi="Arial" w:cs="Arial"/>
                <w:sz w:val="22"/>
                <w:szCs w:val="22"/>
              </w:rPr>
              <w:t>19.00</w:t>
            </w:r>
          </w:p>
        </w:tc>
        <w:tc>
          <w:tcPr>
            <w:tcW w:w="2854" w:type="dxa"/>
          </w:tcPr>
          <w:p w:rsidR="00A81E80" w:rsidRPr="00644D3D" w:rsidRDefault="00E842C5" w:rsidP="00A81E80">
            <w:pPr>
              <w:tabs>
                <w:tab w:val="left" w:pos="6256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hyperlink r:id="rId45" w:history="1">
              <w:proofErr w:type="spellStart"/>
              <w:r w:rsidR="00A81E80" w:rsidRPr="00644D3D">
                <w:rPr>
                  <w:rFonts w:ascii="Arial" w:hAnsi="Arial" w:cs="Arial"/>
                  <w:sz w:val="22"/>
                  <w:szCs w:val="22"/>
                  <w:lang w:val="sv-SE"/>
                </w:rPr>
                <w:t>Storvreta</w:t>
              </w:r>
              <w:proofErr w:type="spellEnd"/>
              <w:r w:rsidR="00A81E80" w:rsidRPr="00644D3D">
                <w:rPr>
                  <w:rFonts w:ascii="Arial" w:hAnsi="Arial" w:cs="Arial"/>
                  <w:sz w:val="22"/>
                  <w:szCs w:val="22"/>
                  <w:lang w:val="sv-SE"/>
                </w:rPr>
                <w:t xml:space="preserve"> IBK 1</w:t>
              </w:r>
            </w:hyperlink>
          </w:p>
        </w:tc>
        <w:tc>
          <w:tcPr>
            <w:tcW w:w="2835" w:type="dxa"/>
          </w:tcPr>
          <w:p w:rsidR="00A81E80" w:rsidRPr="00644D3D" w:rsidRDefault="00E842C5" w:rsidP="00A81E80">
            <w:pPr>
              <w:tabs>
                <w:tab w:val="left" w:pos="6256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hyperlink r:id="rId46" w:history="1">
              <w:r w:rsidR="00A81E80" w:rsidRPr="00644D3D">
                <w:rPr>
                  <w:rFonts w:ascii="Arial" w:hAnsi="Arial" w:cs="Arial"/>
                  <w:sz w:val="22"/>
                  <w:szCs w:val="22"/>
                  <w:lang w:val="sv-SE"/>
                </w:rPr>
                <w:t>Björklinge BK</w:t>
              </w:r>
            </w:hyperlink>
          </w:p>
        </w:tc>
        <w:tc>
          <w:tcPr>
            <w:tcW w:w="2457" w:type="dxa"/>
          </w:tcPr>
          <w:p w:rsidR="00A81E80" w:rsidRPr="001A2BE0" w:rsidRDefault="00E842C5" w:rsidP="00A81E80">
            <w:pPr>
              <w:tabs>
                <w:tab w:val="left" w:pos="6256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hyperlink r:id="rId47" w:history="1">
              <w:proofErr w:type="spellStart"/>
              <w:r w:rsidR="0041699D" w:rsidRPr="001A2BE0">
                <w:rPr>
                  <w:rFonts w:ascii="Arial" w:hAnsi="Arial" w:cs="Arial"/>
                  <w:sz w:val="22"/>
                  <w:szCs w:val="22"/>
                  <w:lang w:val="sv-SE"/>
                </w:rPr>
                <w:t>Ärentunaskolan</w:t>
              </w:r>
              <w:proofErr w:type="spellEnd"/>
            </w:hyperlink>
          </w:p>
        </w:tc>
        <w:tc>
          <w:tcPr>
            <w:tcW w:w="2018" w:type="dxa"/>
          </w:tcPr>
          <w:p w:rsidR="00A81E80" w:rsidRPr="001A2BE0" w:rsidRDefault="00A81E80" w:rsidP="00A81E80">
            <w:pPr>
              <w:tabs>
                <w:tab w:val="left" w:pos="6256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A2BE0">
              <w:rPr>
                <w:rFonts w:ascii="Arial" w:hAnsi="Arial" w:cs="Arial"/>
                <w:sz w:val="22"/>
                <w:szCs w:val="22"/>
              </w:rPr>
              <w:t>13-17-640-439</w:t>
            </w:r>
          </w:p>
        </w:tc>
      </w:tr>
      <w:tr w:rsidR="001A2BE0" w:rsidRPr="00A81E80">
        <w:tc>
          <w:tcPr>
            <w:tcW w:w="1519" w:type="dxa"/>
          </w:tcPr>
          <w:p w:rsidR="00A81E80" w:rsidRPr="001A2BE0" w:rsidRDefault="00A81E80" w:rsidP="004E7CD8">
            <w:pPr>
              <w:tabs>
                <w:tab w:val="left" w:pos="6256"/>
              </w:tabs>
              <w:rPr>
                <w:rFonts w:ascii="Arial" w:hAnsi="Arial" w:cs="Arial"/>
                <w:sz w:val="22"/>
                <w:szCs w:val="22"/>
              </w:rPr>
            </w:pPr>
            <w:r w:rsidRPr="001A2BE0">
              <w:rPr>
                <w:rFonts w:ascii="Arial" w:hAnsi="Arial" w:cs="Arial"/>
                <w:sz w:val="22"/>
                <w:szCs w:val="22"/>
                <w:lang w:val="sv-SE"/>
              </w:rPr>
              <w:t>2014-03-01</w:t>
            </w:r>
          </w:p>
        </w:tc>
        <w:tc>
          <w:tcPr>
            <w:tcW w:w="1268" w:type="dxa"/>
          </w:tcPr>
          <w:p w:rsidR="00A81E80" w:rsidRPr="00CC03A1" w:rsidRDefault="00CC03A1" w:rsidP="00CC03A1">
            <w:pPr>
              <w:tabs>
                <w:tab w:val="left" w:pos="6256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CC03A1">
              <w:rPr>
                <w:rFonts w:ascii="Arial" w:hAnsi="Arial" w:cs="Arial"/>
                <w:sz w:val="22"/>
                <w:szCs w:val="22"/>
                <w:lang w:val="sv-SE"/>
              </w:rPr>
              <w:t>11.45</w:t>
            </w:r>
          </w:p>
        </w:tc>
        <w:tc>
          <w:tcPr>
            <w:tcW w:w="1271" w:type="dxa"/>
          </w:tcPr>
          <w:p w:rsidR="00A81E80" w:rsidRPr="00644D3D" w:rsidRDefault="00A81E80" w:rsidP="00CC03A1">
            <w:pPr>
              <w:tabs>
                <w:tab w:val="left" w:pos="625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4D3D">
              <w:rPr>
                <w:rFonts w:ascii="Arial" w:hAnsi="Arial" w:cs="Arial"/>
                <w:sz w:val="22"/>
                <w:szCs w:val="22"/>
                <w:lang w:val="sv-SE"/>
              </w:rPr>
              <w:t>12.30</w:t>
            </w:r>
          </w:p>
        </w:tc>
        <w:tc>
          <w:tcPr>
            <w:tcW w:w="2854" w:type="dxa"/>
          </w:tcPr>
          <w:p w:rsidR="00A81E80" w:rsidRPr="00644D3D" w:rsidRDefault="00E842C5" w:rsidP="00A81E80">
            <w:pPr>
              <w:tabs>
                <w:tab w:val="left" w:pos="6256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hyperlink r:id="rId48" w:history="1">
              <w:proofErr w:type="spellStart"/>
              <w:r w:rsidR="00A81E80" w:rsidRPr="00644D3D">
                <w:rPr>
                  <w:rFonts w:ascii="Arial" w:hAnsi="Arial" w:cs="Arial"/>
                  <w:sz w:val="22"/>
                  <w:szCs w:val="22"/>
                </w:rPr>
                <w:t>Björklinge</w:t>
              </w:r>
              <w:proofErr w:type="spellEnd"/>
              <w:r w:rsidR="00A81E80" w:rsidRPr="00644D3D">
                <w:rPr>
                  <w:rFonts w:ascii="Arial" w:hAnsi="Arial" w:cs="Arial"/>
                  <w:sz w:val="22"/>
                  <w:szCs w:val="22"/>
                </w:rPr>
                <w:t xml:space="preserve"> BK</w:t>
              </w:r>
            </w:hyperlink>
          </w:p>
        </w:tc>
        <w:tc>
          <w:tcPr>
            <w:tcW w:w="2835" w:type="dxa"/>
          </w:tcPr>
          <w:p w:rsidR="00A81E80" w:rsidRPr="00644D3D" w:rsidRDefault="00E842C5" w:rsidP="00A81E80">
            <w:pPr>
              <w:tabs>
                <w:tab w:val="left" w:pos="6256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hyperlink r:id="rId49" w:history="1">
              <w:r w:rsidR="00A81E80" w:rsidRPr="00644D3D">
                <w:rPr>
                  <w:rFonts w:ascii="Arial" w:hAnsi="Arial" w:cs="Arial"/>
                  <w:sz w:val="22"/>
                  <w:szCs w:val="22"/>
                  <w:lang w:val="sv-SE"/>
                </w:rPr>
                <w:t>SK Vide</w:t>
              </w:r>
            </w:hyperlink>
          </w:p>
        </w:tc>
        <w:tc>
          <w:tcPr>
            <w:tcW w:w="2457" w:type="dxa"/>
          </w:tcPr>
          <w:p w:rsidR="00A81E80" w:rsidRPr="001A2BE0" w:rsidRDefault="00E842C5" w:rsidP="00A81E80">
            <w:pPr>
              <w:tabs>
                <w:tab w:val="left" w:pos="6256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hyperlink r:id="rId50" w:history="1">
              <w:r w:rsidR="00A81E80" w:rsidRPr="001A2BE0">
                <w:rPr>
                  <w:rFonts w:ascii="Arial" w:hAnsi="Arial" w:cs="Arial"/>
                  <w:sz w:val="22"/>
                  <w:szCs w:val="22"/>
                  <w:lang w:val="sv-SE"/>
                </w:rPr>
                <w:t>Björklinge Sporthall</w:t>
              </w:r>
            </w:hyperlink>
          </w:p>
        </w:tc>
        <w:tc>
          <w:tcPr>
            <w:tcW w:w="2018" w:type="dxa"/>
          </w:tcPr>
          <w:p w:rsidR="00A81E80" w:rsidRPr="001A2BE0" w:rsidRDefault="00A81E80" w:rsidP="00A81E80">
            <w:pPr>
              <w:tabs>
                <w:tab w:val="left" w:pos="6256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A2BE0">
              <w:rPr>
                <w:rFonts w:ascii="Arial" w:hAnsi="Arial" w:cs="Arial"/>
                <w:sz w:val="22"/>
                <w:szCs w:val="22"/>
                <w:lang w:val="sv-SE"/>
              </w:rPr>
              <w:t>13-17-640-440</w:t>
            </w:r>
          </w:p>
        </w:tc>
      </w:tr>
    </w:tbl>
    <w:p w:rsidR="00835D3D" w:rsidRPr="004E7CD8" w:rsidRDefault="004E7CD8" w:rsidP="004E7CD8">
      <w:pPr>
        <w:tabs>
          <w:tab w:val="left" w:pos="6256"/>
        </w:tabs>
      </w:pPr>
      <w:r>
        <w:tab/>
      </w:r>
    </w:p>
    <w:sectPr w:rsidR="00835D3D" w:rsidRPr="004E7CD8" w:rsidSect="00FC76CC">
      <w:headerReference w:type="default" r:id="rId51"/>
      <w:footerReference w:type="default" r:id="rId52"/>
      <w:pgSz w:w="16840" w:h="11899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207" w:rsidRDefault="00295207">
      <w:r>
        <w:separator/>
      </w:r>
    </w:p>
  </w:endnote>
  <w:endnote w:type="continuationSeparator" w:id="0">
    <w:p w:rsidR="00295207" w:rsidRDefault="002952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CD8" w:rsidRPr="004E7CD8" w:rsidRDefault="00644D3D">
    <w:pPr>
      <w:pStyle w:val="Sidfot"/>
      <w:rPr>
        <w:rFonts w:ascii="Arial" w:hAnsi="Arial"/>
      </w:rPr>
    </w:pPr>
    <w:r>
      <w:rPr>
        <w:rFonts w:ascii="Arial" w:hAnsi="Arial"/>
      </w:rPr>
      <w:t>2013-09-22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207" w:rsidRDefault="00295207">
      <w:r>
        <w:separator/>
      </w:r>
    </w:p>
  </w:footnote>
  <w:footnote w:type="continuationSeparator" w:id="0">
    <w:p w:rsidR="00295207" w:rsidRDefault="00295207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6CC" w:rsidRPr="00FC76CC" w:rsidRDefault="001A2BE0">
    <w:pPr>
      <w:pStyle w:val="Sidhuvud"/>
      <w:rPr>
        <w:rFonts w:ascii="Arial" w:hAnsi="Arial"/>
        <w:b/>
        <w:sz w:val="28"/>
      </w:rPr>
    </w:pPr>
    <w:proofErr w:type="spellStart"/>
    <w:r>
      <w:rPr>
        <w:rFonts w:ascii="Arial" w:hAnsi="Arial"/>
        <w:b/>
        <w:sz w:val="28"/>
      </w:rPr>
      <w:t>Spelschema</w:t>
    </w:r>
    <w:proofErr w:type="spellEnd"/>
    <w:r>
      <w:rPr>
        <w:rFonts w:ascii="Arial" w:hAnsi="Arial"/>
        <w:b/>
        <w:sz w:val="28"/>
      </w:rPr>
      <w:t xml:space="preserve"> </w:t>
    </w:r>
    <w:proofErr w:type="spellStart"/>
    <w:r>
      <w:rPr>
        <w:rFonts w:ascii="Arial" w:hAnsi="Arial"/>
        <w:b/>
        <w:sz w:val="28"/>
      </w:rPr>
      <w:t>Flickor</w:t>
    </w:r>
    <w:proofErr w:type="spellEnd"/>
    <w:r>
      <w:rPr>
        <w:rFonts w:ascii="Arial" w:hAnsi="Arial"/>
        <w:b/>
        <w:sz w:val="28"/>
      </w:rPr>
      <w:t xml:space="preserve"> </w:t>
    </w:r>
    <w:r w:rsidR="00FC76CC" w:rsidRPr="00FC76CC">
      <w:rPr>
        <w:rFonts w:ascii="Arial" w:hAnsi="Arial"/>
        <w:b/>
        <w:sz w:val="28"/>
      </w:rPr>
      <w:t>Div 2.</w:t>
    </w:r>
    <w:r>
      <w:rPr>
        <w:rFonts w:ascii="Arial" w:hAnsi="Arial"/>
        <w:b/>
        <w:sz w:val="28"/>
      </w:rPr>
      <w:t xml:space="preserve"> </w:t>
    </w:r>
    <w:r w:rsidR="00FC76CC" w:rsidRPr="00FC76CC">
      <w:rPr>
        <w:rFonts w:ascii="Arial" w:hAnsi="Arial"/>
        <w:b/>
        <w:sz w:val="28"/>
      </w:rPr>
      <w:t xml:space="preserve"> </w:t>
    </w:r>
    <w:r>
      <w:rPr>
        <w:rFonts w:ascii="Arial" w:hAnsi="Arial"/>
        <w:b/>
        <w:sz w:val="28"/>
      </w:rPr>
      <w:t>3013-2014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76CC"/>
    <w:rsid w:val="001A2BE0"/>
    <w:rsid w:val="00224A12"/>
    <w:rsid w:val="00295207"/>
    <w:rsid w:val="0041699D"/>
    <w:rsid w:val="004E7CD8"/>
    <w:rsid w:val="00537B6F"/>
    <w:rsid w:val="005729F8"/>
    <w:rsid w:val="00636FAC"/>
    <w:rsid w:val="00644D3D"/>
    <w:rsid w:val="00946F0F"/>
    <w:rsid w:val="00A35A4E"/>
    <w:rsid w:val="00A81E80"/>
    <w:rsid w:val="00B005FD"/>
    <w:rsid w:val="00C65589"/>
    <w:rsid w:val="00CC03A1"/>
    <w:rsid w:val="00E5352B"/>
    <w:rsid w:val="00E842C5"/>
    <w:rsid w:val="00F70172"/>
    <w:rsid w:val="00FA7E55"/>
    <w:rsid w:val="00FC76CC"/>
  </w:rsids>
  <m:mathPr>
    <m:mathFont m:val="Wingdings 2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56E"/>
    <w:rPr>
      <w:lang w:val="en-GB"/>
    </w:rPr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C76CC"/>
    <w:pPr>
      <w:tabs>
        <w:tab w:val="center" w:pos="4703"/>
        <w:tab w:val="right" w:pos="9406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FC76CC"/>
    <w:rPr>
      <w:lang w:val="en-GB"/>
    </w:rPr>
  </w:style>
  <w:style w:type="paragraph" w:styleId="Sidfot">
    <w:name w:val="footer"/>
    <w:basedOn w:val="Normal"/>
    <w:link w:val="SidfotChar"/>
    <w:uiPriority w:val="99"/>
    <w:unhideWhenUsed/>
    <w:rsid w:val="00FC76CC"/>
    <w:pPr>
      <w:tabs>
        <w:tab w:val="center" w:pos="4703"/>
        <w:tab w:val="right" w:pos="9406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FC76CC"/>
    <w:rPr>
      <w:lang w:val="en-GB"/>
    </w:rPr>
  </w:style>
  <w:style w:type="table" w:styleId="Tabellrutnt">
    <w:name w:val="Table Grid"/>
    <w:basedOn w:val="Normaltabell"/>
    <w:uiPriority w:val="59"/>
    <w:rsid w:val="00A81E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56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76C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76C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C76C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76CC"/>
    <w:rPr>
      <w:lang w:val="en-GB"/>
    </w:rPr>
  </w:style>
  <w:style w:type="table" w:styleId="TableGrid">
    <w:name w:val="Table Grid"/>
    <w:basedOn w:val="TableNormal"/>
    <w:uiPriority w:val="59"/>
    <w:rsid w:val="00A81E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9" Type="http://schemas.openxmlformats.org/officeDocument/2006/relationships/hyperlink" Target="http://www.ida.innebandy.se/ByggIT/Team/D012.xmlc?__E5ABYM2ZZA1fGmUrAxq42w==91C57DCB" TargetMode="External"/><Relationship Id="rId7" Type="http://schemas.openxmlformats.org/officeDocument/2006/relationships/hyperlink" Target="http://www.ida.innebandy.se/ByggIT/Team/D012.xmlc?__E5ABYM2ZZA1fGmUqCR+42w==2CB50B30" TargetMode="External"/><Relationship Id="rId43" Type="http://schemas.openxmlformats.org/officeDocument/2006/relationships/hyperlink" Target="http://www.ida.innebandy.se/ByggIT/Team/D012.xmlc?__E5ABYM2ZZA1fGmUqCxS52w==9D69CBFE" TargetMode="External"/><Relationship Id="rId25" Type="http://schemas.openxmlformats.org/officeDocument/2006/relationships/hyperlink" Target="http://www.ida.innebandy.se/ByggIT/Team/D012.xmlc?__E5ABYM2ZZA1fGmUqCBq92w==1EEE78DE" TargetMode="External"/><Relationship Id="rId10" Type="http://schemas.openxmlformats.org/officeDocument/2006/relationships/hyperlink" Target="http://www.ida.innebandy.se/ByggIT/Team/D012.xmlc?__E5ABYM2ZZA1fGmUrAhi42w==199E61F3" TargetMode="External"/><Relationship Id="rId50" Type="http://schemas.openxmlformats.org/officeDocument/2006/relationships/hyperlink" Target="http://www.ida.innebandy.se/ByggIT/Facility/D040.xmlc?__E5ABcsmbYChyUylUfhG84uzM7D900CC5" TargetMode="External"/><Relationship Id="rId17" Type="http://schemas.openxmlformats.org/officeDocument/2006/relationships/hyperlink" Target="http://www.ida.innebandy.se/ByggIT/Facility/D040.xmlc?__E5ABcsmbYChyUylUfhG96ujMA03BFFAF" TargetMode="External"/><Relationship Id="rId9" Type="http://schemas.openxmlformats.org/officeDocument/2006/relationships/hyperlink" Target="http://www.ida.innebandy.se/ByggIT/Team/D012.xmlc?__E5ABYM2ZZA1fGmUqCBS62w==D6DA4B32" TargetMode="External"/><Relationship Id="rId18" Type="http://schemas.openxmlformats.org/officeDocument/2006/relationships/hyperlink" Target="http://www.ida.innebandy.se/ByggIT/Team/D012.xmlc?__E5ABYM2ZZA1fGmUrAhi42w==199E61F3" TargetMode="External"/><Relationship Id="rId27" Type="http://schemas.openxmlformats.org/officeDocument/2006/relationships/hyperlink" Target="http://www.ida.innebandy.se/ByggIT/Team/D012.xmlc?__E5ABYM2ZZA1fGmUrCRq52w==854D35D4" TargetMode="External"/><Relationship Id="rId14" Type="http://schemas.openxmlformats.org/officeDocument/2006/relationships/hyperlink" Target="http://www.ida.innebandy.se/ByggIT/Facility/D040.xmlc?__E5ABcsmbYChyUylUfhG84uzM7D900CC5" TargetMode="External"/><Relationship Id="rId4" Type="http://schemas.openxmlformats.org/officeDocument/2006/relationships/footnotes" Target="footnotes.xml"/><Relationship Id="rId28" Type="http://schemas.openxmlformats.org/officeDocument/2006/relationships/hyperlink" Target="http://www.ida.innebandy.se/ByggIT/Team/D012.xmlc?__E5ABYM2ZZA1fGmUrAhi42w==199E61F3" TargetMode="External"/><Relationship Id="rId45" Type="http://schemas.openxmlformats.org/officeDocument/2006/relationships/hyperlink" Target="http://www.ida.innebandy.se/ByggIT/Team/D012.xmlc?__E5ABYM2ZZA1fGmUqCBS72w==EBBA6282" TargetMode="External"/><Relationship Id="rId42" Type="http://schemas.openxmlformats.org/officeDocument/2006/relationships/hyperlink" Target="http://www.ida.innebandy.se/ByggIT/Team/D012.xmlc?__E5ABYM2ZZA1fGmUrAhi42w==199E61F3" TargetMode="External"/><Relationship Id="rId6" Type="http://schemas.openxmlformats.org/officeDocument/2006/relationships/hyperlink" Target="http://www.ida.innebandy.se/ByggIT/Team/D012.xmlc?__E5ABYM2ZZA1fGmUrAhi42w==199E61F3" TargetMode="External"/><Relationship Id="rId49" Type="http://schemas.openxmlformats.org/officeDocument/2006/relationships/hyperlink" Target="http://www.ida.innebandy.se/ByggIT/Team/D012.xmlc?__E5ABYM2ZZA1fGmUqCB+32w==F94B4BEE" TargetMode="External"/><Relationship Id="rId44" Type="http://schemas.openxmlformats.org/officeDocument/2006/relationships/hyperlink" Target="http://www.ida.innebandy.se/ByggIT/Facility/D040.xmlc?__E5ABcsmbYChyUylUfhG84uzM7D900CC5" TargetMode="External"/><Relationship Id="rId19" Type="http://schemas.openxmlformats.org/officeDocument/2006/relationships/hyperlink" Target="http://www.ida.innebandy.se/ByggIT/Team/D012.xmlc?__E5ABYM2ZZA1fGmUrAh262w==0517CAA7" TargetMode="External"/><Relationship Id="rId38" Type="http://schemas.openxmlformats.org/officeDocument/2006/relationships/hyperlink" Target="http://www.ida.innebandy.se/ByggIT/Facility/D040.xmlc?__E5ABcsmbYChyUylUfhG84uzM7D900CC5" TargetMode="External"/><Relationship Id="rId20" Type="http://schemas.openxmlformats.org/officeDocument/2006/relationships/hyperlink" Target="http://www.ida.innebandy.se/ByggIT/Facility/D040.xmlc?__E5ABcsmbYChyUylUfhG84uzM7D900CC5" TargetMode="External"/><Relationship Id="rId2" Type="http://schemas.openxmlformats.org/officeDocument/2006/relationships/settings" Target="settings.xml"/><Relationship Id="rId46" Type="http://schemas.openxmlformats.org/officeDocument/2006/relationships/hyperlink" Target="http://www.ida.innebandy.se/ByggIT/Team/D012.xmlc?__E5ABYM2ZZA1fGmUrAhi42w==199E61F3" TargetMode="External"/><Relationship Id="rId35" Type="http://schemas.openxmlformats.org/officeDocument/2006/relationships/hyperlink" Target="http://www.ida.innebandy.se/ByggIT/Facility/D040.xmlc?__E5ABcsmbYChyUylUfhG96+rM4402644C" TargetMode="External"/><Relationship Id="rId51" Type="http://schemas.openxmlformats.org/officeDocument/2006/relationships/header" Target="header1.xml"/><Relationship Id="rId55" Type="http://schemas.microsoft.com/office/2007/relationships/stylesWithEffects" Target="stylesWithEffects.xml"/><Relationship Id="rId31" Type="http://schemas.openxmlformats.org/officeDocument/2006/relationships/hyperlink" Target="http://www.ida.innebandy.se/ByggIT/Team/D012.xmlc?__E5ABYM2ZZA1fGmUrAx252w==25692CB9" TargetMode="External"/><Relationship Id="rId34" Type="http://schemas.openxmlformats.org/officeDocument/2006/relationships/hyperlink" Target="http://www.ida.innebandy.se/ByggIT/Team/D012.xmlc?__E5ABYM2ZZA1fGmUrAhi42w==199E61F3" TargetMode="External"/><Relationship Id="rId40" Type="http://schemas.openxmlformats.org/officeDocument/2006/relationships/hyperlink" Target="http://www.ida.innebandy.se/ByggIT/Team/D012.xmlc?__E5ABYM2ZZA1fGmUrAhi42w==199E61F3" TargetMode="External"/><Relationship Id="rId36" Type="http://schemas.openxmlformats.org/officeDocument/2006/relationships/hyperlink" Target="http://www.ida.innebandy.se/ByggIT/Team/D012.xmlc?__E5ABYM2ZZA1fGmUrAhi42w==199E61F3" TargetMode="External"/><Relationship Id="rId1" Type="http://schemas.openxmlformats.org/officeDocument/2006/relationships/styles" Target="styles.xml"/><Relationship Id="rId24" Type="http://schemas.openxmlformats.org/officeDocument/2006/relationships/hyperlink" Target="http://www.ida.innebandy.se/ByggIT/Team/D012.xmlc?__E5ABYM2ZZA1fGmUrAhi42w==199E61F3" TargetMode="External"/><Relationship Id="rId47" Type="http://schemas.openxmlformats.org/officeDocument/2006/relationships/hyperlink" Target="http://www.ida.innebandy.se/ByggIT/Facility/D040.xmlc?__E5ABcsmbYChyUylUfhG96evM5A6A0182" TargetMode="External"/><Relationship Id="rId48" Type="http://schemas.openxmlformats.org/officeDocument/2006/relationships/hyperlink" Target="http://www.ida.innebandy.se/ByggIT/Team/D012.xmlc?__E5ABYM2ZZA1fGmUrAhi42w==199E61F3" TargetMode="External"/><Relationship Id="rId8" Type="http://schemas.openxmlformats.org/officeDocument/2006/relationships/hyperlink" Target="http://www.ida.innebandy.se/ByggIT/Facility/D040.xmlc?__E5ABcsmbYChyUylUfhG84uzM7D900CC5" TargetMode="External"/><Relationship Id="rId13" Type="http://schemas.openxmlformats.org/officeDocument/2006/relationships/hyperlink" Target="http://www.ida.innebandy.se/ByggIT/Team/D012.xmlc?__E5ABYM2ZZA1fGmUrAxW52w==7D50B250" TargetMode="External"/><Relationship Id="rId32" Type="http://schemas.openxmlformats.org/officeDocument/2006/relationships/hyperlink" Target="http://www.ida.innebandy.se/ByggIT/Facility/D040.xmlc?__E5ABcsmbYChyUylUfhG84uzM7D900CC5" TargetMode="External"/><Relationship Id="rId37" Type="http://schemas.openxmlformats.org/officeDocument/2006/relationships/hyperlink" Target="http://www.ida.innebandy.se/ByggIT/Team/D012.xmlc?__E5ABYM2ZZA1fGmUqCxS22w==2F4917EE" TargetMode="External"/><Relationship Id="rId52" Type="http://schemas.openxmlformats.org/officeDocument/2006/relationships/footer" Target="footer1.xml"/><Relationship Id="rId54" Type="http://schemas.openxmlformats.org/officeDocument/2006/relationships/theme" Target="theme/theme1.xml"/><Relationship Id="rId12" Type="http://schemas.openxmlformats.org/officeDocument/2006/relationships/hyperlink" Target="http://www.ida.innebandy.se/ByggIT/Team/D012.xmlc?__E5ABYM2ZZA1fGmUrAhi42w==199E61F3" TargetMode="External"/><Relationship Id="rId3" Type="http://schemas.openxmlformats.org/officeDocument/2006/relationships/webSettings" Target="webSettings.xml"/><Relationship Id="rId23" Type="http://schemas.openxmlformats.org/officeDocument/2006/relationships/hyperlink" Target="http://www.ida.innebandy.se/ByggIT/Facility/D040.xmlc?__E5ABcsmbYChyUylUfhG47OzM83292E6C" TargetMode="External"/><Relationship Id="rId53" Type="http://schemas.openxmlformats.org/officeDocument/2006/relationships/fontTable" Target="fontTable.xml"/><Relationship Id="rId26" Type="http://schemas.openxmlformats.org/officeDocument/2006/relationships/hyperlink" Target="http://www.ida.innebandy.se/ByggIT/Facility/D040.xmlc?__E5ABcsmbYChyUylUfhG84uzM7D900CC5" TargetMode="External"/><Relationship Id="rId30" Type="http://schemas.openxmlformats.org/officeDocument/2006/relationships/hyperlink" Target="http://www.ida.innebandy.se/ByggIT/Team/D012.xmlc?__E5ABYM2ZZA1fGmUrAhi42w==199E61F3" TargetMode="External"/><Relationship Id="rId11" Type="http://schemas.openxmlformats.org/officeDocument/2006/relationships/hyperlink" Target="http://www.ida.innebandy.se/ByggIT/Facility/D040.xmlc?__E5ABcsmbYChyUylUfhG96evM5A6A0182" TargetMode="External"/><Relationship Id="rId29" Type="http://schemas.openxmlformats.org/officeDocument/2006/relationships/hyperlink" Target="http://www.ida.innebandy.se/ByggIT/Facility/D040.xmlc?__E5ABcsmbYChyUylUfhG/6+31WQ==D20724A1" TargetMode="External"/><Relationship Id="rId16" Type="http://schemas.openxmlformats.org/officeDocument/2006/relationships/hyperlink" Target="http://www.ida.innebandy.se/ByggIT/Team/D012.xmlc?__E5ABYM2ZZA1fGmUrAhi42w==199E61F3" TargetMode="External"/><Relationship Id="rId33" Type="http://schemas.openxmlformats.org/officeDocument/2006/relationships/hyperlink" Target="http://www.ida.innebandy.se/ByggIT/Team/D012.xmlc?__E5ABYM2ZZA1fGmUqCB222w==E0F2310D" TargetMode="External"/><Relationship Id="rId41" Type="http://schemas.openxmlformats.org/officeDocument/2006/relationships/hyperlink" Target="http://www.ida.innebandy.se/ByggIT/Facility/D040.xmlc?__E5ABcsmbYChyUylUfhG47OzM83292E6C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ida.innebandy.se/ByggIT/Team/D012.xmlc?__E5ABYM2ZZA1fGmUrAxy+2w==9F26FFF5" TargetMode="External"/><Relationship Id="rId22" Type="http://schemas.openxmlformats.org/officeDocument/2006/relationships/hyperlink" Target="http://www.ida.innebandy.se/ByggIT/Team/D012.xmlc?__E5ABYM2ZZA1fGmUrAhi42w==199E61F3" TargetMode="External"/><Relationship Id="rId21" Type="http://schemas.openxmlformats.org/officeDocument/2006/relationships/hyperlink" Target="http://www.ida.innebandy.se/ByggIT/Team/D012.xmlc?__E5ABYM2ZZA1fGmUrAhu42w==6D8AA313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854</Words>
  <Characters>4868</Characters>
  <Application>Microsoft Macintosh Word</Application>
  <DocSecurity>0</DocSecurity>
  <Lines>40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</Company>
  <LinksUpToDate>false</LinksUpToDate>
  <CharactersWithSpaces>5978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Kristofer Ekdahl</dc:creator>
  <cp:lastModifiedBy>Kristofer Ekdahl</cp:lastModifiedBy>
  <cp:revision>7</cp:revision>
  <cp:lastPrinted>2013-09-22T16:03:00Z</cp:lastPrinted>
  <dcterms:created xsi:type="dcterms:W3CDTF">2013-09-21T09:32:00Z</dcterms:created>
  <dcterms:modified xsi:type="dcterms:W3CDTF">2013-09-30T18:08:00Z</dcterms:modified>
</cp:coreProperties>
</file>