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926FE" w14:textId="77777777" w:rsidR="003D201B" w:rsidRPr="002668E7" w:rsidRDefault="002668E7">
      <w:pPr>
        <w:rPr>
          <w:b/>
          <w:bCs/>
          <w:sz w:val="28"/>
          <w:szCs w:val="28"/>
        </w:rPr>
      </w:pPr>
      <w:r w:rsidRPr="002668E7">
        <w:rPr>
          <w:b/>
          <w:bCs/>
          <w:sz w:val="28"/>
          <w:szCs w:val="28"/>
        </w:rPr>
        <w:t xml:space="preserve">Föräldramöte Älvstranden Flickor </w:t>
      </w:r>
      <w:proofErr w:type="gramStart"/>
      <w:r w:rsidRPr="002668E7">
        <w:rPr>
          <w:b/>
          <w:bCs/>
          <w:sz w:val="28"/>
          <w:szCs w:val="28"/>
        </w:rPr>
        <w:t>09-11</w:t>
      </w:r>
      <w:proofErr w:type="gramEnd"/>
    </w:p>
    <w:p w14:paraId="5189D782" w14:textId="77777777" w:rsidR="002668E7" w:rsidRPr="002668E7" w:rsidRDefault="002668E7">
      <w:pPr>
        <w:rPr>
          <w:i/>
          <w:iCs/>
        </w:rPr>
      </w:pPr>
      <w:r w:rsidRPr="002668E7">
        <w:rPr>
          <w:i/>
          <w:iCs/>
        </w:rPr>
        <w:t xml:space="preserve">Presentation av föräldrar </w:t>
      </w:r>
      <w:r>
        <w:rPr>
          <w:i/>
          <w:iCs/>
        </w:rPr>
        <w:t xml:space="preserve">som är närvarande </w:t>
      </w:r>
      <w:r w:rsidRPr="002668E7">
        <w:rPr>
          <w:i/>
          <w:iCs/>
        </w:rPr>
        <w:t>och laget</w:t>
      </w:r>
      <w:r>
        <w:rPr>
          <w:i/>
          <w:iCs/>
        </w:rPr>
        <w:t>.</w:t>
      </w:r>
    </w:p>
    <w:p w14:paraId="301D6C2C" w14:textId="77777777" w:rsidR="002668E7" w:rsidRDefault="002668E7">
      <w:r>
        <w:t xml:space="preserve">Laget idag består av ca 20 tjejer. Laget har vuxit mycket det senaste året från ca 7 tjejer till över 20. </w:t>
      </w:r>
    </w:p>
    <w:p w14:paraId="73CB9492" w14:textId="77777777" w:rsidR="002668E7" w:rsidRDefault="002668E7">
      <w:r>
        <w:t xml:space="preserve">Tränarna idag är Jack Jensen </w:t>
      </w:r>
      <w:proofErr w:type="gramStart"/>
      <w:r>
        <w:t>( Theas</w:t>
      </w:r>
      <w:proofErr w:type="gramEnd"/>
      <w:r>
        <w:t xml:space="preserve"> pappa, ersätter Anna Jensen), Peter </w:t>
      </w:r>
      <w:proofErr w:type="spellStart"/>
      <w:r>
        <w:t>Sagvall</w:t>
      </w:r>
      <w:proofErr w:type="spellEnd"/>
      <w:r>
        <w:t xml:space="preserve"> (Alvas pappa) och Anna Mårtén ( Ruts mamma) som stödtränare har vi My Engström ( Ebbas mamma som också tränar P10 laget). </w:t>
      </w:r>
    </w:p>
    <w:p w14:paraId="640F94E8" w14:textId="77777777" w:rsidR="002668E7" w:rsidRPr="002668E7" w:rsidRDefault="002668E7">
      <w:pPr>
        <w:rPr>
          <w:i/>
          <w:iCs/>
        </w:rPr>
      </w:pPr>
      <w:r w:rsidRPr="002668E7">
        <w:rPr>
          <w:i/>
          <w:iCs/>
        </w:rPr>
        <w:t>Träningar och mål</w:t>
      </w:r>
    </w:p>
    <w:p w14:paraId="44D06977" w14:textId="77777777" w:rsidR="002668E7" w:rsidRDefault="002668E7">
      <w:r>
        <w:t xml:space="preserve">Nu i höst utökar vi till 2 träningar /vecka, tisdag och fredag. </w:t>
      </w:r>
    </w:p>
    <w:p w14:paraId="0A6AC443" w14:textId="77777777" w:rsidR="002668E7" w:rsidRDefault="002668E7" w:rsidP="002668E7">
      <w:r>
        <w:t xml:space="preserve">Kom ihåg att svara på kallelser till träningar och matcher. Vi planerar utifrån det. Även om ni är osäkra, svara, svaret kan ändras till kort in på. </w:t>
      </w:r>
    </w:p>
    <w:p w14:paraId="3CF80380" w14:textId="77777777" w:rsidR="002668E7" w:rsidRDefault="002668E7" w:rsidP="002668E7">
      <w:r>
        <w:t xml:space="preserve">På träningarna vill vi att tjejerna ska vara fokuserade. Mobiltelefonerna får inte användas. </w:t>
      </w:r>
    </w:p>
    <w:p w14:paraId="11AB1214" w14:textId="77777777" w:rsidR="002668E7" w:rsidRDefault="002668E7">
      <w:r>
        <w:t xml:space="preserve">Målet för hösten är att bygga ett lag och arbeta med teknik. </w:t>
      </w:r>
    </w:p>
    <w:p w14:paraId="6AE1552A" w14:textId="77777777" w:rsidR="002668E7" w:rsidRDefault="002668E7">
      <w:r>
        <w:t xml:space="preserve">Seriespelet börjar i oktober och vi spelar i samma serie som i våras. </w:t>
      </w:r>
      <w:proofErr w:type="spellStart"/>
      <w:r>
        <w:t>Blåserie</w:t>
      </w:r>
      <w:proofErr w:type="spellEnd"/>
      <w:r>
        <w:t xml:space="preserve">. </w:t>
      </w:r>
    </w:p>
    <w:p w14:paraId="618D2C89" w14:textId="77777777" w:rsidR="002668E7" w:rsidRDefault="002668E7">
      <w:r>
        <w:t>Den 12 september har vi en kickoff för att bygga laganda och tillsammans skapa regler kring träningarna.</w:t>
      </w:r>
    </w:p>
    <w:p w14:paraId="7FF25C68" w14:textId="77777777" w:rsidR="002668E7" w:rsidRDefault="002668E7">
      <w:r>
        <w:t xml:space="preserve">Stor fokus på att vara en bra lagkompis, prata gärna hemma om det. </w:t>
      </w:r>
    </w:p>
    <w:p w14:paraId="0FCFFD6B" w14:textId="77777777" w:rsidR="002668E7" w:rsidRDefault="002668E7">
      <w:r>
        <w:t xml:space="preserve">Gällandes </w:t>
      </w:r>
      <w:proofErr w:type="spellStart"/>
      <w:r>
        <w:t>Covid</w:t>
      </w:r>
      <w:proofErr w:type="spellEnd"/>
      <w:r>
        <w:t xml:space="preserve"> är det samma regler som i våras, delta om du är frisk och inga föräldrar får delta på matcher och träningar om man inte är tränare.  Vi avvaktar att anmäla till cuper just nu. </w:t>
      </w:r>
    </w:p>
    <w:p w14:paraId="39399A42" w14:textId="77777777" w:rsidR="002668E7" w:rsidRPr="002668E7" w:rsidRDefault="002668E7">
      <w:pPr>
        <w:rPr>
          <w:i/>
          <w:iCs/>
        </w:rPr>
      </w:pPr>
      <w:r w:rsidRPr="002668E7">
        <w:rPr>
          <w:i/>
          <w:iCs/>
        </w:rPr>
        <w:t>Kläder</w:t>
      </w:r>
    </w:p>
    <w:p w14:paraId="71DFAC24" w14:textId="77777777" w:rsidR="002668E7" w:rsidRDefault="002668E7">
      <w:r>
        <w:t xml:space="preserve">Träningskläder kan man köpa på </w:t>
      </w:r>
      <w:proofErr w:type="spellStart"/>
      <w:r>
        <w:t>Stadiumteamsales</w:t>
      </w:r>
      <w:proofErr w:type="spellEnd"/>
      <w:r>
        <w:t xml:space="preserve"> </w:t>
      </w:r>
      <w:proofErr w:type="gramStart"/>
      <w:r>
        <w:t>( se</w:t>
      </w:r>
      <w:proofErr w:type="gramEnd"/>
      <w:r>
        <w:t xml:space="preserve"> separat utskick). Träningströja ( gul) får man låna av klubben och även matchtröja (vit).Matchtröjan får man på sin första match. </w:t>
      </w:r>
    </w:p>
    <w:p w14:paraId="2CDBDCF0" w14:textId="77777777" w:rsidR="002668E7" w:rsidRPr="002668E7" w:rsidRDefault="002668E7">
      <w:pPr>
        <w:rPr>
          <w:i/>
          <w:iCs/>
        </w:rPr>
      </w:pPr>
      <w:r w:rsidRPr="002668E7">
        <w:rPr>
          <w:i/>
          <w:iCs/>
        </w:rPr>
        <w:t>Föräldraåtagande</w:t>
      </w:r>
    </w:p>
    <w:p w14:paraId="09B7A068" w14:textId="77777777" w:rsidR="002668E7" w:rsidRDefault="002668E7">
      <w:r>
        <w:t xml:space="preserve">Vid årsskiftet </w:t>
      </w:r>
      <w:proofErr w:type="gramStart"/>
      <w:r>
        <w:t>( i</w:t>
      </w:r>
      <w:proofErr w:type="gramEnd"/>
      <w:r>
        <w:t xml:space="preserve"> januari) planeras det för Gothia Cup (om </w:t>
      </w:r>
      <w:proofErr w:type="spellStart"/>
      <w:r>
        <w:t>Covid</w:t>
      </w:r>
      <w:proofErr w:type="spellEnd"/>
      <w:r>
        <w:t xml:space="preserve"> tillåter) då kommer du som förälder behöva vara aktiv med att sitta i sekretariat. Kallelse för det kommer i december. Det är det åtagande som ligger hos dig som förälder. Till våren om läget är mer normalt kan vi återgå till att samla pengar till vårt lag i form av café eller försäljningar- där går alla intäkter till vårt eget lag. </w:t>
      </w:r>
    </w:p>
    <w:p w14:paraId="6491789E" w14:textId="77777777" w:rsidR="002668E7" w:rsidRDefault="002668E7"/>
    <w:p w14:paraId="3BCD2023" w14:textId="77777777" w:rsidR="002668E7" w:rsidRDefault="002668E7">
      <w:r>
        <w:t>Vid tangentbordet Anna Mårtén</w:t>
      </w:r>
      <w:bookmarkStart w:id="0" w:name="_GoBack"/>
      <w:bookmarkEnd w:id="0"/>
    </w:p>
    <w:sectPr w:rsidR="0026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668E7"/>
    <w:rsid w:val="002668E7"/>
    <w:rsid w:val="003D201B"/>
    <w:rsid w:val="00B0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A9848"/>
  <w15:chartTrackingRefBased/>
  <w15:docId w15:val="{234883B1-EDDE-481D-8962-844C548D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B09AFF3AAC6B49AF1B9636C983BD4F" ma:contentTypeVersion="10" ma:contentTypeDescription="Skapa ett nytt dokument." ma:contentTypeScope="" ma:versionID="651a8419bf64298a7b5cc78534942758">
  <xsd:schema xmlns:xsd="http://www.w3.org/2001/XMLSchema" xmlns:xs="http://www.w3.org/2001/XMLSchema" xmlns:p="http://schemas.microsoft.com/office/2006/metadata/properties" xmlns:ns3="161689d0-ff3a-4ff5-9e35-8bf726e87d77" xmlns:ns4="1ee7201f-25e1-4481-89fd-98e00006c3de" targetNamespace="http://schemas.microsoft.com/office/2006/metadata/properties" ma:root="true" ma:fieldsID="a20ef1028f19c74a9159d5d4dbdaa111" ns3:_="" ns4:_="">
    <xsd:import namespace="161689d0-ff3a-4ff5-9e35-8bf726e87d77"/>
    <xsd:import namespace="1ee7201f-25e1-4481-89fd-98e00006c3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689d0-ff3a-4ff5-9e35-8bf726e87d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7201f-25e1-4481-89fd-98e00006c3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7B0D8F-1EBA-4ECF-B78E-89E84FB11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689d0-ff3a-4ff5-9e35-8bf726e87d77"/>
    <ds:schemaRef ds:uri="1ee7201f-25e1-4481-89fd-98e00006c3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BADF5A-AD98-412D-811F-6637AF6967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C42299-4830-4D80-AA45-1928EE1A49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Mårtén</dc:creator>
  <cp:keywords/>
  <dc:description/>
  <cp:lastModifiedBy>Anna Mårtén</cp:lastModifiedBy>
  <cp:revision>1</cp:revision>
  <dcterms:created xsi:type="dcterms:W3CDTF">2020-09-12T11:50:00Z</dcterms:created>
  <dcterms:modified xsi:type="dcterms:W3CDTF">2020-09-12T12:10:00Z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0x01010054B09AFF3AAC6B49AF1B9636C983BD4F</vt:lpwstr>
  </property>
</Properties>
</file>